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50AE9" w14:textId="5179384E" w:rsidR="00AD2AC4" w:rsidRDefault="00F85604">
      <w:pPr>
        <w:ind w:left="7490"/>
      </w:pPr>
      <w:r>
        <w:rPr>
          <w:noProof/>
        </w:rPr>
        <w:drawing>
          <wp:inline distT="0" distB="0" distL="0" distR="0" wp14:anchorId="3271F163" wp14:editId="44D5306A">
            <wp:extent cx="1857375" cy="552450"/>
            <wp:effectExtent l="0" t="0" r="9525" b="0"/>
            <wp:docPr id="1454300778" name="Picture 1858" descr="A black and red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300778" name="Picture 1858" descr="A black and red sign with white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6026" cy="555023"/>
                    </a:xfrm>
                    <a:prstGeom prst="rect">
                      <a:avLst/>
                    </a:prstGeom>
                  </pic:spPr>
                </pic:pic>
              </a:graphicData>
            </a:graphic>
          </wp:inline>
        </w:drawing>
      </w:r>
    </w:p>
    <w:p w14:paraId="28F07984" w14:textId="77777777" w:rsidR="00AD2AC4" w:rsidRDefault="00AD2AC4">
      <w:pPr>
        <w:spacing w:line="240" w:lineRule="exact"/>
      </w:pPr>
    </w:p>
    <w:p w14:paraId="2C7293DF" w14:textId="77777777" w:rsidR="00AD2AC4" w:rsidRDefault="00AD2AC4">
      <w:pPr>
        <w:spacing w:line="240" w:lineRule="exact"/>
      </w:pPr>
    </w:p>
    <w:p w14:paraId="429FA076" w14:textId="77777777" w:rsidR="00AD2AC4" w:rsidRDefault="00AD2AC4">
      <w:pPr>
        <w:spacing w:line="240" w:lineRule="exact"/>
      </w:pPr>
    </w:p>
    <w:p w14:paraId="00DBAF87" w14:textId="77777777" w:rsidR="00AD2AC4" w:rsidRDefault="00AD2AC4">
      <w:pPr>
        <w:spacing w:line="240" w:lineRule="exact"/>
      </w:pPr>
    </w:p>
    <w:p w14:paraId="06E98DA9" w14:textId="77777777" w:rsidR="00AD2AC4" w:rsidRDefault="00AD2AC4">
      <w:pPr>
        <w:spacing w:line="240" w:lineRule="exact"/>
      </w:pPr>
    </w:p>
    <w:p w14:paraId="48EC480A" w14:textId="77777777" w:rsidR="00AD2AC4" w:rsidRDefault="00AD2AC4">
      <w:pPr>
        <w:spacing w:line="240" w:lineRule="exact"/>
      </w:pPr>
    </w:p>
    <w:p w14:paraId="2B947D17" w14:textId="77777777" w:rsidR="00AD2AC4" w:rsidRDefault="00AD2AC4">
      <w:pPr>
        <w:spacing w:line="160" w:lineRule="exact"/>
      </w:pPr>
    </w:p>
    <w:p w14:paraId="7A8FA83B" w14:textId="77777777" w:rsidR="00AD2AC4" w:rsidRDefault="00AD2AC4">
      <w:pPr>
        <w:spacing w:line="160" w:lineRule="exact"/>
        <w:sectPr w:rsidR="00AD2AC4">
          <w:pgSz w:w="11901" w:h="16841"/>
          <w:pgMar w:top="707" w:right="536" w:bottom="0" w:left="1132" w:header="720" w:footer="720" w:gutter="0"/>
          <w:cols w:space="720"/>
        </w:sectPr>
      </w:pPr>
    </w:p>
    <w:p w14:paraId="7435C735" w14:textId="77777777" w:rsidR="00AD2AC4" w:rsidRPr="00F85604" w:rsidRDefault="00125D38">
      <w:pPr>
        <w:spacing w:before="103"/>
      </w:pPr>
      <w:r w:rsidRPr="00F85604">
        <w:rPr>
          <w:rFonts w:ascii="Cambria Math" w:hAnsi="Cambria Math"/>
          <w:spacing w:val="-1"/>
          <w:sz w:val="56"/>
          <w:szCs w:val="56"/>
        </w:rPr>
        <w:t>Annual accounts questionnaire</w:t>
      </w:r>
    </w:p>
    <w:p w14:paraId="4E282C1F" w14:textId="77777777" w:rsidR="00AD2AC4" w:rsidRDefault="00AD2AC4">
      <w:pPr>
        <w:sectPr w:rsidR="00AD2AC4">
          <w:type w:val="continuous"/>
          <w:pgSz w:w="11901" w:h="16841"/>
          <w:pgMar w:top="707" w:right="2296" w:bottom="0" w:left="2203" w:header="720" w:footer="720" w:gutter="0"/>
          <w:cols w:space="720"/>
        </w:sectPr>
      </w:pPr>
    </w:p>
    <w:p w14:paraId="76318271" w14:textId="77777777" w:rsidR="00AD2AC4" w:rsidRDefault="00AD2AC4">
      <w:pPr>
        <w:spacing w:line="240" w:lineRule="exact"/>
      </w:pPr>
    </w:p>
    <w:p w14:paraId="64661971" w14:textId="77777777" w:rsidR="00AD2AC4" w:rsidRDefault="00AD2AC4">
      <w:pPr>
        <w:spacing w:line="240" w:lineRule="exact"/>
      </w:pPr>
    </w:p>
    <w:p w14:paraId="3BEAEF93" w14:textId="77777777" w:rsidR="00AD2AC4" w:rsidRDefault="00AD2AC4">
      <w:pPr>
        <w:spacing w:line="170" w:lineRule="exac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324"/>
        <w:gridCol w:w="6331"/>
      </w:tblGrid>
      <w:tr w:rsidR="00AD2AC4" w14:paraId="1C63A0E9" w14:textId="77777777">
        <w:trPr>
          <w:trHeight w:hRule="exact" w:val="598"/>
        </w:trPr>
        <w:tc>
          <w:tcPr>
            <w:tcW w:w="3324" w:type="dxa"/>
            <w:shd w:val="clear" w:color="auto" w:fill="auto"/>
          </w:tcPr>
          <w:p w14:paraId="3EF5A6FB" w14:textId="77777777" w:rsidR="00AD2AC4" w:rsidRDefault="00125D38">
            <w:pPr>
              <w:spacing w:before="40"/>
              <w:ind w:left="97" w:right="1707"/>
            </w:pPr>
            <w:r>
              <w:rPr>
                <w:rStyle w:val="DefaultParagraphFont1"/>
              </w:rPr>
              <w:t>Business Name:</w:t>
            </w:r>
          </w:p>
        </w:tc>
        <w:tc>
          <w:tcPr>
            <w:tcW w:w="6331" w:type="dxa"/>
            <w:shd w:val="clear" w:color="auto" w:fill="auto"/>
          </w:tcPr>
          <w:p w14:paraId="7113B715" w14:textId="1363A420" w:rsidR="00AD2AC4" w:rsidRDefault="00AD2AC4"/>
        </w:tc>
      </w:tr>
      <w:tr w:rsidR="00AD2AC4" w14:paraId="48A117F6" w14:textId="77777777">
        <w:trPr>
          <w:trHeight w:hRule="exact" w:val="598"/>
        </w:trPr>
        <w:tc>
          <w:tcPr>
            <w:tcW w:w="3324" w:type="dxa"/>
            <w:shd w:val="clear" w:color="auto" w:fill="auto"/>
          </w:tcPr>
          <w:p w14:paraId="3520BCEC" w14:textId="77777777" w:rsidR="00AD2AC4" w:rsidRDefault="00125D38">
            <w:pPr>
              <w:spacing w:before="37"/>
              <w:ind w:left="97" w:right="1182"/>
            </w:pPr>
            <w:r>
              <w:rPr>
                <w:rStyle w:val="DefaultParagraphFont1"/>
              </w:rPr>
              <w:t>Financial year ended:</w:t>
            </w:r>
          </w:p>
        </w:tc>
        <w:tc>
          <w:tcPr>
            <w:tcW w:w="6331" w:type="dxa"/>
            <w:shd w:val="clear" w:color="auto" w:fill="auto"/>
          </w:tcPr>
          <w:p w14:paraId="43FC7F01" w14:textId="77777777" w:rsidR="00AD2AC4" w:rsidRDefault="00AD2AC4"/>
        </w:tc>
      </w:tr>
      <w:tr w:rsidR="00AD2AC4" w14:paraId="29F88D34" w14:textId="77777777">
        <w:trPr>
          <w:trHeight w:hRule="exact" w:val="596"/>
        </w:trPr>
        <w:tc>
          <w:tcPr>
            <w:tcW w:w="3324" w:type="dxa"/>
            <w:shd w:val="clear" w:color="auto" w:fill="auto"/>
          </w:tcPr>
          <w:p w14:paraId="672126F6" w14:textId="77777777" w:rsidR="00AD2AC4" w:rsidRDefault="00125D38">
            <w:pPr>
              <w:spacing w:before="37"/>
              <w:ind w:left="97" w:right="1666"/>
            </w:pPr>
            <w:r>
              <w:rPr>
                <w:rStyle w:val="DefaultParagraphFont1"/>
              </w:rPr>
              <w:t>Business phone:</w:t>
            </w:r>
          </w:p>
        </w:tc>
        <w:tc>
          <w:tcPr>
            <w:tcW w:w="6331" w:type="dxa"/>
            <w:shd w:val="clear" w:color="auto" w:fill="auto"/>
          </w:tcPr>
          <w:p w14:paraId="7DE08919" w14:textId="77777777" w:rsidR="00AD2AC4" w:rsidRDefault="00AD2AC4"/>
        </w:tc>
      </w:tr>
      <w:tr w:rsidR="00AD2AC4" w14:paraId="2891F4F0" w14:textId="77777777">
        <w:trPr>
          <w:trHeight w:hRule="exact" w:val="598"/>
        </w:trPr>
        <w:tc>
          <w:tcPr>
            <w:tcW w:w="3324" w:type="dxa"/>
            <w:shd w:val="clear" w:color="auto" w:fill="auto"/>
          </w:tcPr>
          <w:p w14:paraId="3F4DC6F4" w14:textId="77777777" w:rsidR="00AD2AC4" w:rsidRDefault="00125D38">
            <w:pPr>
              <w:spacing w:before="40"/>
              <w:ind w:left="97" w:right="1741"/>
            </w:pPr>
            <w:r>
              <w:rPr>
                <w:rStyle w:val="DefaultParagraphFont1"/>
              </w:rPr>
              <w:t>E-Mail address:</w:t>
            </w:r>
          </w:p>
        </w:tc>
        <w:tc>
          <w:tcPr>
            <w:tcW w:w="6331" w:type="dxa"/>
            <w:shd w:val="clear" w:color="auto" w:fill="auto"/>
          </w:tcPr>
          <w:p w14:paraId="25D647EC" w14:textId="77777777" w:rsidR="00AD2AC4" w:rsidRDefault="00AD2AC4"/>
        </w:tc>
      </w:tr>
      <w:tr w:rsidR="00AD2AC4" w14:paraId="7C3C18EC" w14:textId="77777777">
        <w:trPr>
          <w:trHeight w:hRule="exact" w:val="598"/>
        </w:trPr>
        <w:tc>
          <w:tcPr>
            <w:tcW w:w="3324" w:type="dxa"/>
            <w:shd w:val="clear" w:color="auto" w:fill="auto"/>
          </w:tcPr>
          <w:p w14:paraId="2C18878F" w14:textId="77777777" w:rsidR="00AD2AC4" w:rsidRDefault="00125D38">
            <w:pPr>
              <w:spacing w:before="37"/>
              <w:ind w:left="97" w:right="1988"/>
            </w:pPr>
            <w:r>
              <w:rPr>
                <w:rStyle w:val="DefaultParagraphFont1"/>
              </w:rPr>
              <w:t>IRD number:</w:t>
            </w:r>
          </w:p>
        </w:tc>
        <w:tc>
          <w:tcPr>
            <w:tcW w:w="6331" w:type="dxa"/>
            <w:shd w:val="clear" w:color="auto" w:fill="auto"/>
          </w:tcPr>
          <w:p w14:paraId="4415326B" w14:textId="77777777" w:rsidR="00AD2AC4" w:rsidRDefault="00AD2AC4"/>
        </w:tc>
      </w:tr>
    </w:tbl>
    <w:p w14:paraId="5EE77452" w14:textId="77777777" w:rsidR="00AD2AC4" w:rsidRDefault="00AD2AC4">
      <w:pPr>
        <w:spacing w:line="240" w:lineRule="exact"/>
      </w:pPr>
    </w:p>
    <w:p w14:paraId="70664B72" w14:textId="77777777" w:rsidR="00AD2AC4" w:rsidRDefault="00AD2AC4">
      <w:pPr>
        <w:spacing w:line="240" w:lineRule="exact"/>
      </w:pPr>
    </w:p>
    <w:p w14:paraId="1F695691" w14:textId="77777777" w:rsidR="00AD2AC4" w:rsidRDefault="00AD2AC4">
      <w:pPr>
        <w:spacing w:line="240" w:lineRule="exact"/>
      </w:pPr>
    </w:p>
    <w:p w14:paraId="272ABFC9" w14:textId="77777777" w:rsidR="00AD2AC4" w:rsidRDefault="00AD2AC4">
      <w:pPr>
        <w:spacing w:line="240" w:lineRule="exact"/>
      </w:pPr>
    </w:p>
    <w:p w14:paraId="2E0C43F5" w14:textId="77777777" w:rsidR="00AD2AC4" w:rsidRDefault="00AD2AC4">
      <w:pPr>
        <w:spacing w:line="240" w:lineRule="exact"/>
      </w:pPr>
    </w:p>
    <w:p w14:paraId="2797E1DA" w14:textId="77777777" w:rsidR="00AD2AC4" w:rsidRDefault="00AD2AC4">
      <w:pPr>
        <w:spacing w:line="240" w:lineRule="exact"/>
      </w:pPr>
    </w:p>
    <w:p w14:paraId="08C0257E" w14:textId="77777777" w:rsidR="00AD2AC4" w:rsidRDefault="00AD2AC4">
      <w:pPr>
        <w:spacing w:line="240" w:lineRule="exact"/>
      </w:pPr>
    </w:p>
    <w:p w14:paraId="4E6AF637" w14:textId="77777777" w:rsidR="00AD2AC4" w:rsidRDefault="00AD2AC4">
      <w:pPr>
        <w:spacing w:line="240" w:lineRule="exact"/>
      </w:pPr>
    </w:p>
    <w:p w14:paraId="78747298" w14:textId="77777777" w:rsidR="00AD2AC4" w:rsidRDefault="00AD2AC4">
      <w:pPr>
        <w:spacing w:line="240" w:lineRule="exact"/>
      </w:pPr>
    </w:p>
    <w:p w14:paraId="265D3086" w14:textId="77777777" w:rsidR="00AD2AC4" w:rsidRDefault="00AD2AC4">
      <w:pPr>
        <w:spacing w:line="240" w:lineRule="exact"/>
      </w:pPr>
    </w:p>
    <w:p w14:paraId="601B4F88" w14:textId="77777777" w:rsidR="00AD2AC4" w:rsidRDefault="00AD2AC4">
      <w:pPr>
        <w:spacing w:line="240" w:lineRule="exact"/>
      </w:pPr>
    </w:p>
    <w:p w14:paraId="12C6FFDB" w14:textId="77777777" w:rsidR="00AD2AC4" w:rsidRDefault="00AD2AC4">
      <w:pPr>
        <w:spacing w:line="240" w:lineRule="exact"/>
      </w:pPr>
    </w:p>
    <w:p w14:paraId="77523A2A" w14:textId="77777777" w:rsidR="00AD2AC4" w:rsidRDefault="00AD2AC4">
      <w:pPr>
        <w:spacing w:line="240" w:lineRule="exact"/>
      </w:pPr>
    </w:p>
    <w:p w14:paraId="288E53A5" w14:textId="77777777" w:rsidR="00AD2AC4" w:rsidRDefault="00AD2AC4">
      <w:pPr>
        <w:spacing w:line="240" w:lineRule="exact"/>
      </w:pPr>
    </w:p>
    <w:p w14:paraId="772BBA7A" w14:textId="77777777" w:rsidR="00AD2AC4" w:rsidRDefault="00AD2AC4">
      <w:pPr>
        <w:spacing w:line="240" w:lineRule="exact"/>
      </w:pPr>
    </w:p>
    <w:p w14:paraId="639DDCD8" w14:textId="77777777" w:rsidR="00AD2AC4" w:rsidRDefault="00AD2AC4">
      <w:pPr>
        <w:spacing w:line="240" w:lineRule="exact"/>
      </w:pPr>
    </w:p>
    <w:p w14:paraId="3A2E347E" w14:textId="77777777" w:rsidR="00AD2AC4" w:rsidRDefault="00AD2AC4">
      <w:pPr>
        <w:spacing w:line="240" w:lineRule="exact"/>
      </w:pPr>
    </w:p>
    <w:p w14:paraId="19A0A070" w14:textId="77777777" w:rsidR="00AD2AC4" w:rsidRDefault="00AD2AC4">
      <w:pPr>
        <w:spacing w:line="240" w:lineRule="exact"/>
      </w:pPr>
    </w:p>
    <w:p w14:paraId="4237BA49" w14:textId="77777777" w:rsidR="00AD2AC4" w:rsidRDefault="00AD2AC4">
      <w:pPr>
        <w:spacing w:line="240" w:lineRule="exact"/>
      </w:pPr>
    </w:p>
    <w:p w14:paraId="6EF254F0" w14:textId="77777777" w:rsidR="00AD2AC4" w:rsidRDefault="00AD2AC4">
      <w:pPr>
        <w:spacing w:line="240" w:lineRule="exact"/>
      </w:pPr>
    </w:p>
    <w:p w14:paraId="61B173E5" w14:textId="77777777" w:rsidR="00AD2AC4" w:rsidRDefault="00AD2AC4">
      <w:pPr>
        <w:spacing w:line="240" w:lineRule="exact"/>
      </w:pPr>
    </w:p>
    <w:p w14:paraId="6FB80A01" w14:textId="77777777" w:rsidR="00AD2AC4" w:rsidRDefault="00AD2AC4">
      <w:pPr>
        <w:spacing w:line="240" w:lineRule="exact"/>
      </w:pPr>
    </w:p>
    <w:p w14:paraId="0264C533" w14:textId="77777777" w:rsidR="00AD2AC4" w:rsidRDefault="00AD2AC4">
      <w:pPr>
        <w:spacing w:line="240" w:lineRule="exact"/>
      </w:pPr>
    </w:p>
    <w:p w14:paraId="6EEDDA51" w14:textId="77777777" w:rsidR="00AD2AC4" w:rsidRDefault="00AD2AC4">
      <w:pPr>
        <w:spacing w:line="240" w:lineRule="exact"/>
      </w:pPr>
    </w:p>
    <w:p w14:paraId="35DD3663" w14:textId="77777777" w:rsidR="00AD2AC4" w:rsidRDefault="00AD2AC4">
      <w:pPr>
        <w:spacing w:line="240" w:lineRule="exact"/>
      </w:pPr>
    </w:p>
    <w:p w14:paraId="027C402C" w14:textId="77777777" w:rsidR="00AD2AC4" w:rsidRDefault="00AD2AC4">
      <w:pPr>
        <w:spacing w:line="240" w:lineRule="exact"/>
      </w:pPr>
    </w:p>
    <w:p w14:paraId="73B6810B" w14:textId="77777777" w:rsidR="00AD2AC4" w:rsidRDefault="00AD2AC4">
      <w:pPr>
        <w:spacing w:line="240" w:lineRule="exact"/>
      </w:pPr>
    </w:p>
    <w:p w14:paraId="3B817185" w14:textId="77777777" w:rsidR="00AD2AC4" w:rsidRDefault="00AD2AC4">
      <w:pPr>
        <w:spacing w:line="240" w:lineRule="exact"/>
      </w:pPr>
    </w:p>
    <w:p w14:paraId="6FECC2B8" w14:textId="77777777" w:rsidR="00AD2AC4" w:rsidRDefault="00AD2AC4">
      <w:pPr>
        <w:spacing w:line="80" w:lineRule="exact"/>
      </w:pPr>
    </w:p>
    <w:p w14:paraId="68F71104" w14:textId="1B31D14B" w:rsidR="00AD2AC4" w:rsidRDefault="00AD2AC4">
      <w:pPr>
        <w:spacing w:before="6" w:line="199" w:lineRule="exact"/>
        <w:ind w:left="3792"/>
      </w:pPr>
    </w:p>
    <w:p w14:paraId="6954B02D" w14:textId="77777777" w:rsidR="00AD2AC4" w:rsidRDefault="00AD2AC4">
      <w:pPr>
        <w:spacing w:line="200" w:lineRule="exact"/>
      </w:pPr>
    </w:p>
    <w:p w14:paraId="70F79380" w14:textId="2FA7F230" w:rsidR="00AD2AC4" w:rsidRDefault="00125D38">
      <w:pPr>
        <w:tabs>
          <w:tab w:val="left" w:pos="8662"/>
        </w:tabs>
        <w:spacing w:before="8"/>
        <w:ind w:left="26"/>
      </w:pPr>
      <w:r>
        <w:rPr>
          <w:rStyle w:val="TextStyle12"/>
        </w:rPr>
        <w:tab/>
      </w:r>
    </w:p>
    <w:p w14:paraId="64E27794" w14:textId="77777777" w:rsidR="00AD2AC4" w:rsidRDefault="00AD2AC4">
      <w:pPr>
        <w:sectPr w:rsidR="00AD2AC4">
          <w:type w:val="continuous"/>
          <w:pgSz w:w="11901" w:h="16841"/>
          <w:pgMar w:top="707" w:right="536" w:bottom="0" w:left="1132" w:header="720" w:footer="720" w:gutter="0"/>
          <w:cols w:space="720"/>
        </w:sectPr>
      </w:pPr>
    </w:p>
    <w:p w14:paraId="5F126020" w14:textId="6090D77E" w:rsidR="00AD2AC4" w:rsidRDefault="00AD2AC4">
      <w:pPr>
        <w:spacing w:before="-1" w:line="1" w:lineRule="exact"/>
        <w:sectPr w:rsidR="00AD2AC4">
          <w:type w:val="continuous"/>
          <w:pgSz w:w="11901" w:h="16841"/>
          <w:pgMar w:top="707" w:right="536" w:bottom="0" w:left="1132" w:header="720" w:footer="720" w:gutter="0"/>
          <w:cols w:space="720"/>
        </w:sectPr>
      </w:pPr>
    </w:p>
    <w:p w14:paraId="5EFE9306" w14:textId="5902E71D" w:rsidR="00AD2AC4" w:rsidRDefault="00AD2AC4">
      <w:pPr>
        <w:ind w:left="7608"/>
      </w:pPr>
    </w:p>
    <w:p w14:paraId="675B407E" w14:textId="77777777" w:rsidR="00AD2AC4" w:rsidRDefault="00AD2AC4">
      <w:pPr>
        <w:sectPr w:rsidR="00AD2AC4">
          <w:pgSz w:w="11901" w:h="16841"/>
          <w:pgMar w:top="707" w:right="536" w:bottom="0" w:left="1015" w:header="720" w:footer="720" w:gutter="0"/>
          <w:cols w:space="720"/>
        </w:sectPr>
      </w:pPr>
    </w:p>
    <w:p w14:paraId="32C61085" w14:textId="77777777" w:rsidR="00AD2AC4" w:rsidRPr="00F85604" w:rsidRDefault="00125D38">
      <w:pPr>
        <w:spacing w:before="68"/>
        <w:ind w:left="2"/>
      </w:pPr>
      <w:r w:rsidRPr="00F85604">
        <w:rPr>
          <w:rStyle w:val="TextStyle16"/>
          <w:color w:val="auto"/>
        </w:rPr>
        <w:t>Check List</w:t>
      </w:r>
    </w:p>
    <w:p w14:paraId="7374839F" w14:textId="77777777" w:rsidR="00AD2AC4" w:rsidRPr="00F85604" w:rsidRDefault="00AD2AC4">
      <w:pPr>
        <w:spacing w:line="240" w:lineRule="exact"/>
      </w:pPr>
    </w:p>
    <w:p w14:paraId="57EA6BA3" w14:textId="65667C79" w:rsidR="00AD2AC4" w:rsidRPr="00F85604" w:rsidRDefault="00125D38">
      <w:pPr>
        <w:spacing w:before="35" w:line="261" w:lineRule="auto"/>
        <w:jc w:val="both"/>
      </w:pPr>
      <w:r w:rsidRPr="00F85604">
        <w:rPr>
          <w:rStyle w:val="DefaultParagraphFont1"/>
          <w:spacing w:val="-1"/>
        </w:rPr>
        <w:t xml:space="preserve">Please check the list below to ensure you have provided all the applicable information. </w:t>
      </w:r>
    </w:p>
    <w:p w14:paraId="5730363D" w14:textId="77777777" w:rsidR="00AD2AC4" w:rsidRDefault="00AD2AC4">
      <w:pPr>
        <w:spacing w:line="240" w:lineRule="exact"/>
      </w:pPr>
    </w:p>
    <w:p w14:paraId="6F9D9CD2" w14:textId="77777777" w:rsidR="00AD2AC4" w:rsidRDefault="00AD2AC4">
      <w:pPr>
        <w:spacing w:line="240" w:lineRule="exact"/>
      </w:pPr>
    </w:p>
    <w:p w14:paraId="0C961C41" w14:textId="77777777" w:rsidR="00AD2AC4" w:rsidRDefault="00AD2AC4">
      <w:pPr>
        <w:spacing w:line="240" w:lineRule="exact"/>
      </w:pPr>
    </w:p>
    <w:p w14:paraId="75C695BE" w14:textId="77777777" w:rsidR="00AD2AC4" w:rsidRPr="00F85604" w:rsidRDefault="00125D38">
      <w:pPr>
        <w:spacing w:before="56"/>
        <w:ind w:left="218"/>
      </w:pPr>
      <w:r w:rsidRPr="00F85604">
        <w:rPr>
          <w:rFonts w:ascii="Cambria Math" w:hAnsi="Cambria Math"/>
          <w:noProof/>
          <w:sz w:val="22"/>
          <w:szCs w:val="22"/>
        </w:rPr>
        <mc:AlternateContent>
          <mc:Choice Requires="wps">
            <w:drawing>
              <wp:anchor distT="0" distB="0" distL="114300" distR="114300" simplePos="0" relativeHeight="251643904" behindDoc="0" locked="0" layoutInCell="1" allowOverlap="1" wp14:anchorId="030B0FF0" wp14:editId="5A6F2814">
                <wp:simplePos x="0" y="0"/>
                <wp:positionH relativeFrom="page">
                  <wp:posOffset>4599432</wp:posOffset>
                </wp:positionH>
                <wp:positionV relativeFrom="paragraph">
                  <wp:posOffset>-6990</wp:posOffset>
                </wp:positionV>
                <wp:extent cx="2249424" cy="6024752"/>
                <wp:effectExtent l="0" t="0" r="0" b="0"/>
                <wp:wrapNone/>
                <wp:docPr id="178" name="Shape 178"/>
                <wp:cNvGraphicFramePr/>
                <a:graphic xmlns:a="http://schemas.openxmlformats.org/drawingml/2006/main">
                  <a:graphicData uri="http://schemas.microsoft.com/office/word/2010/wordprocessingShape">
                    <wps:wsp>
                      <wps:cNvSpPr txBox="1"/>
                      <wps:spPr>
                        <a:xfrm>
                          <a:off x="0" y="0"/>
                          <a:ext cx="2249424" cy="6024752"/>
                        </a:xfrm>
                        <a:prstGeom prst="rect">
                          <a:avLst/>
                        </a:prstGeom>
                        <a:noFill/>
                      </wps:spPr>
                      <wps:txbx>
                        <w:txbxContent>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1273"/>
                            </w:tblGrid>
                            <w:tr w:rsidR="005B17AD" w14:paraId="59FF4F12" w14:textId="77777777" w:rsidTr="00F85604">
                              <w:trPr>
                                <w:trHeight w:hRule="exact" w:val="648"/>
                              </w:trPr>
                              <w:tc>
                                <w:tcPr>
                                  <w:tcW w:w="1273" w:type="dxa"/>
                                  <w:shd w:val="clear" w:color="auto" w:fill="auto"/>
                                </w:tcPr>
                                <w:p w14:paraId="6A3220E4" w14:textId="77777777" w:rsidR="005B17AD" w:rsidRPr="00F85604" w:rsidRDefault="005B17AD">
                                  <w:pPr>
                                    <w:spacing w:before="78"/>
                                    <w:ind w:left="198" w:right="190"/>
                                  </w:pPr>
                                  <w:r w:rsidRPr="00F85604">
                                    <w:rPr>
                                      <w:rStyle w:val="DefaultParagraphFont1"/>
                                    </w:rPr>
                                    <w:t>Enclosed</w:t>
                                  </w:r>
                                </w:p>
                              </w:tc>
                            </w:tr>
                            <w:tr w:rsidR="005B17AD" w14:paraId="6283814E" w14:textId="77777777" w:rsidTr="00F85604">
                              <w:trPr>
                                <w:trHeight w:hRule="exact" w:val="553"/>
                              </w:trPr>
                              <w:tc>
                                <w:tcPr>
                                  <w:tcW w:w="1273" w:type="dxa"/>
                                  <w:shd w:val="clear" w:color="auto" w:fill="auto"/>
                                </w:tcPr>
                                <w:p w14:paraId="32893FAE" w14:textId="77777777" w:rsidR="005B17AD" w:rsidRDefault="005B17AD"/>
                              </w:tc>
                            </w:tr>
                            <w:tr w:rsidR="005B17AD" w14:paraId="13F764A4" w14:textId="77777777" w:rsidTr="00F85604">
                              <w:trPr>
                                <w:trHeight w:hRule="exact" w:val="553"/>
                              </w:trPr>
                              <w:tc>
                                <w:tcPr>
                                  <w:tcW w:w="1273" w:type="dxa"/>
                                  <w:shd w:val="clear" w:color="auto" w:fill="auto"/>
                                </w:tcPr>
                                <w:p w14:paraId="2D020F9F" w14:textId="77777777" w:rsidR="005B17AD" w:rsidRDefault="005B17AD"/>
                              </w:tc>
                            </w:tr>
                            <w:tr w:rsidR="005B17AD" w14:paraId="60527714" w14:textId="77777777" w:rsidTr="00F85604">
                              <w:trPr>
                                <w:trHeight w:hRule="exact" w:val="552"/>
                              </w:trPr>
                              <w:tc>
                                <w:tcPr>
                                  <w:tcW w:w="1273" w:type="dxa"/>
                                  <w:shd w:val="clear" w:color="auto" w:fill="auto"/>
                                </w:tcPr>
                                <w:p w14:paraId="14DCB43C" w14:textId="77777777" w:rsidR="005B17AD" w:rsidRDefault="005B17AD"/>
                              </w:tc>
                            </w:tr>
                            <w:tr w:rsidR="005B17AD" w14:paraId="74160515" w14:textId="77777777" w:rsidTr="00F85604">
                              <w:trPr>
                                <w:trHeight w:hRule="exact" w:val="552"/>
                              </w:trPr>
                              <w:tc>
                                <w:tcPr>
                                  <w:tcW w:w="1273" w:type="dxa"/>
                                  <w:shd w:val="clear" w:color="auto" w:fill="auto"/>
                                </w:tcPr>
                                <w:p w14:paraId="56AF12FB" w14:textId="77777777" w:rsidR="005B17AD" w:rsidRDefault="005B17AD"/>
                              </w:tc>
                            </w:tr>
                            <w:tr w:rsidR="005B17AD" w14:paraId="781606EC" w14:textId="77777777" w:rsidTr="00F85604">
                              <w:trPr>
                                <w:trHeight w:hRule="exact" w:val="552"/>
                              </w:trPr>
                              <w:tc>
                                <w:tcPr>
                                  <w:tcW w:w="1273" w:type="dxa"/>
                                  <w:shd w:val="clear" w:color="auto" w:fill="auto"/>
                                </w:tcPr>
                                <w:p w14:paraId="0BCDF736" w14:textId="77777777" w:rsidR="005B17AD" w:rsidRDefault="005B17AD"/>
                              </w:tc>
                            </w:tr>
                            <w:tr w:rsidR="005B17AD" w14:paraId="499E18A6" w14:textId="77777777" w:rsidTr="00F85604">
                              <w:trPr>
                                <w:trHeight w:hRule="exact" w:val="553"/>
                              </w:trPr>
                              <w:tc>
                                <w:tcPr>
                                  <w:tcW w:w="1273" w:type="dxa"/>
                                  <w:shd w:val="clear" w:color="auto" w:fill="auto"/>
                                </w:tcPr>
                                <w:p w14:paraId="00147A2F" w14:textId="77777777" w:rsidR="005B17AD" w:rsidRDefault="005B17AD"/>
                              </w:tc>
                            </w:tr>
                            <w:tr w:rsidR="005B17AD" w14:paraId="49CE3EC9" w14:textId="77777777" w:rsidTr="00F85604">
                              <w:trPr>
                                <w:trHeight w:hRule="exact" w:val="550"/>
                              </w:trPr>
                              <w:tc>
                                <w:tcPr>
                                  <w:tcW w:w="1273" w:type="dxa"/>
                                  <w:shd w:val="clear" w:color="auto" w:fill="auto"/>
                                </w:tcPr>
                                <w:p w14:paraId="5124840D" w14:textId="77777777" w:rsidR="005B17AD" w:rsidRDefault="005B17AD"/>
                              </w:tc>
                            </w:tr>
                            <w:tr w:rsidR="005B17AD" w14:paraId="4CE55516" w14:textId="77777777" w:rsidTr="00F85604">
                              <w:trPr>
                                <w:trHeight w:hRule="exact" w:val="553"/>
                              </w:trPr>
                              <w:tc>
                                <w:tcPr>
                                  <w:tcW w:w="1273" w:type="dxa"/>
                                  <w:shd w:val="clear" w:color="auto" w:fill="auto"/>
                                </w:tcPr>
                                <w:p w14:paraId="084B7E90" w14:textId="77777777" w:rsidR="005B17AD" w:rsidRDefault="005B17AD"/>
                              </w:tc>
                            </w:tr>
                            <w:tr w:rsidR="005B17AD" w14:paraId="5208C5D6" w14:textId="77777777" w:rsidTr="00F85604">
                              <w:trPr>
                                <w:trHeight w:hRule="exact" w:val="552"/>
                              </w:trPr>
                              <w:tc>
                                <w:tcPr>
                                  <w:tcW w:w="1273" w:type="dxa"/>
                                  <w:shd w:val="clear" w:color="auto" w:fill="auto"/>
                                </w:tcPr>
                                <w:p w14:paraId="14FE06D6" w14:textId="77777777" w:rsidR="005B17AD" w:rsidRDefault="005B17AD"/>
                              </w:tc>
                            </w:tr>
                            <w:tr w:rsidR="005B17AD" w14:paraId="05034F41" w14:textId="77777777" w:rsidTr="00F85604">
                              <w:trPr>
                                <w:trHeight w:hRule="exact" w:val="552"/>
                              </w:trPr>
                              <w:tc>
                                <w:tcPr>
                                  <w:tcW w:w="1273" w:type="dxa"/>
                                  <w:shd w:val="clear" w:color="auto" w:fill="auto"/>
                                </w:tcPr>
                                <w:p w14:paraId="359A7577" w14:textId="77777777" w:rsidR="005B17AD" w:rsidRDefault="005B17AD"/>
                              </w:tc>
                            </w:tr>
                            <w:tr w:rsidR="005B17AD" w14:paraId="315923F5" w14:textId="77777777" w:rsidTr="00F85604">
                              <w:trPr>
                                <w:trHeight w:hRule="exact" w:val="553"/>
                              </w:trPr>
                              <w:tc>
                                <w:tcPr>
                                  <w:tcW w:w="1273" w:type="dxa"/>
                                  <w:shd w:val="clear" w:color="auto" w:fill="auto"/>
                                </w:tcPr>
                                <w:p w14:paraId="6B0416C0" w14:textId="77777777" w:rsidR="005B17AD" w:rsidRDefault="005B17AD"/>
                              </w:tc>
                            </w:tr>
                            <w:tr w:rsidR="005B17AD" w14:paraId="7203FFFB" w14:textId="77777777" w:rsidTr="00F85604">
                              <w:trPr>
                                <w:trHeight w:hRule="exact" w:val="552"/>
                              </w:trPr>
                              <w:tc>
                                <w:tcPr>
                                  <w:tcW w:w="1273" w:type="dxa"/>
                                  <w:shd w:val="clear" w:color="auto" w:fill="auto"/>
                                </w:tcPr>
                                <w:p w14:paraId="43C546CB" w14:textId="77777777" w:rsidR="005B17AD" w:rsidRDefault="005B17AD"/>
                              </w:tc>
                            </w:tr>
                          </w:tbl>
                          <w:p w14:paraId="498C120F" w14:textId="77777777" w:rsidR="00125D38" w:rsidRDefault="00125D38"/>
                        </w:txbxContent>
                      </wps:txbx>
                      <wps:bodyPr vertOverflow="overflow" horzOverflow="overflow" wrap="square" lIns="0" tIns="0" rIns="0" bIns="0" numCol="1"/>
                    </wps:wsp>
                  </a:graphicData>
                </a:graphic>
              </wp:anchor>
            </w:drawing>
          </mc:Choice>
          <mc:Fallback>
            <w:pict>
              <v:shapetype w14:anchorId="030B0FF0" id="_x0000_t202" coordsize="21600,21600" o:spt="202" path="m,l,21600r21600,l21600,xe">
                <v:stroke joinstyle="miter"/>
                <v:path gradientshapeok="t" o:connecttype="rect"/>
              </v:shapetype>
              <v:shape id="Shape 178" o:spid="_x0000_s1026" type="#_x0000_t202" style="position:absolute;left:0;text-align:left;margin-left:362.15pt;margin-top:-.55pt;width:177.1pt;height:474.4pt;z-index:2516439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" filled="f" stroked="f">
                <v:textbox inset="0,0,0,0">
                  <w:txbxContent>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1273"/>
                      </w:tblGrid>
                      <w:tr w:rsidR="005B17AD" w14:paraId="59FF4F12" w14:textId="77777777" w:rsidTr="00F85604">
                        <w:trPr>
                          <w:trHeight w:hRule="exact" w:val="648"/>
                        </w:trPr>
                        <w:tc>
                          <w:tcPr>
                            <w:tcW w:w="1273" w:type="dxa"/>
                            <w:shd w:val="clear" w:color="auto" w:fill="auto"/>
                          </w:tcPr>
                          <w:p w14:paraId="6A3220E4" w14:textId="77777777" w:rsidR="005B17AD" w:rsidRPr="00F85604" w:rsidRDefault="005B17AD">
                            <w:pPr>
                              <w:spacing w:before="78"/>
                              <w:ind w:left="198" w:right="190"/>
                            </w:pPr>
                            <w:r w:rsidRPr="00F85604">
                              <w:rPr>
                                <w:rStyle w:val="DefaultParagraphFont1"/>
                              </w:rPr>
                              <w:t>Enclosed</w:t>
                            </w:r>
                          </w:p>
                        </w:tc>
                      </w:tr>
                      <w:tr w:rsidR="005B17AD" w14:paraId="6283814E" w14:textId="77777777" w:rsidTr="00F85604">
                        <w:trPr>
                          <w:trHeight w:hRule="exact" w:val="553"/>
                        </w:trPr>
                        <w:tc>
                          <w:tcPr>
                            <w:tcW w:w="1273" w:type="dxa"/>
                            <w:shd w:val="clear" w:color="auto" w:fill="auto"/>
                          </w:tcPr>
                          <w:p w14:paraId="32893FAE" w14:textId="77777777" w:rsidR="005B17AD" w:rsidRDefault="005B17AD"/>
                        </w:tc>
                      </w:tr>
                      <w:tr w:rsidR="005B17AD" w14:paraId="13F764A4" w14:textId="77777777" w:rsidTr="00F85604">
                        <w:trPr>
                          <w:trHeight w:hRule="exact" w:val="553"/>
                        </w:trPr>
                        <w:tc>
                          <w:tcPr>
                            <w:tcW w:w="1273" w:type="dxa"/>
                            <w:shd w:val="clear" w:color="auto" w:fill="auto"/>
                          </w:tcPr>
                          <w:p w14:paraId="2D020F9F" w14:textId="77777777" w:rsidR="005B17AD" w:rsidRDefault="005B17AD"/>
                        </w:tc>
                      </w:tr>
                      <w:tr w:rsidR="005B17AD" w14:paraId="60527714" w14:textId="77777777" w:rsidTr="00F85604">
                        <w:trPr>
                          <w:trHeight w:hRule="exact" w:val="552"/>
                        </w:trPr>
                        <w:tc>
                          <w:tcPr>
                            <w:tcW w:w="1273" w:type="dxa"/>
                            <w:shd w:val="clear" w:color="auto" w:fill="auto"/>
                          </w:tcPr>
                          <w:p w14:paraId="14DCB43C" w14:textId="77777777" w:rsidR="005B17AD" w:rsidRDefault="005B17AD"/>
                        </w:tc>
                      </w:tr>
                      <w:tr w:rsidR="005B17AD" w14:paraId="74160515" w14:textId="77777777" w:rsidTr="00F85604">
                        <w:trPr>
                          <w:trHeight w:hRule="exact" w:val="552"/>
                        </w:trPr>
                        <w:tc>
                          <w:tcPr>
                            <w:tcW w:w="1273" w:type="dxa"/>
                            <w:shd w:val="clear" w:color="auto" w:fill="auto"/>
                          </w:tcPr>
                          <w:p w14:paraId="56AF12FB" w14:textId="77777777" w:rsidR="005B17AD" w:rsidRDefault="005B17AD"/>
                        </w:tc>
                      </w:tr>
                      <w:tr w:rsidR="005B17AD" w14:paraId="781606EC" w14:textId="77777777" w:rsidTr="00F85604">
                        <w:trPr>
                          <w:trHeight w:hRule="exact" w:val="552"/>
                        </w:trPr>
                        <w:tc>
                          <w:tcPr>
                            <w:tcW w:w="1273" w:type="dxa"/>
                            <w:shd w:val="clear" w:color="auto" w:fill="auto"/>
                          </w:tcPr>
                          <w:p w14:paraId="0BCDF736" w14:textId="77777777" w:rsidR="005B17AD" w:rsidRDefault="005B17AD"/>
                        </w:tc>
                      </w:tr>
                      <w:tr w:rsidR="005B17AD" w14:paraId="499E18A6" w14:textId="77777777" w:rsidTr="00F85604">
                        <w:trPr>
                          <w:trHeight w:hRule="exact" w:val="553"/>
                        </w:trPr>
                        <w:tc>
                          <w:tcPr>
                            <w:tcW w:w="1273" w:type="dxa"/>
                            <w:shd w:val="clear" w:color="auto" w:fill="auto"/>
                          </w:tcPr>
                          <w:p w14:paraId="00147A2F" w14:textId="77777777" w:rsidR="005B17AD" w:rsidRDefault="005B17AD"/>
                        </w:tc>
                      </w:tr>
                      <w:tr w:rsidR="005B17AD" w14:paraId="49CE3EC9" w14:textId="77777777" w:rsidTr="00F85604">
                        <w:trPr>
                          <w:trHeight w:hRule="exact" w:val="550"/>
                        </w:trPr>
                        <w:tc>
                          <w:tcPr>
                            <w:tcW w:w="1273" w:type="dxa"/>
                            <w:shd w:val="clear" w:color="auto" w:fill="auto"/>
                          </w:tcPr>
                          <w:p w14:paraId="5124840D" w14:textId="77777777" w:rsidR="005B17AD" w:rsidRDefault="005B17AD"/>
                        </w:tc>
                      </w:tr>
                      <w:tr w:rsidR="005B17AD" w14:paraId="4CE55516" w14:textId="77777777" w:rsidTr="00F85604">
                        <w:trPr>
                          <w:trHeight w:hRule="exact" w:val="553"/>
                        </w:trPr>
                        <w:tc>
                          <w:tcPr>
                            <w:tcW w:w="1273" w:type="dxa"/>
                            <w:shd w:val="clear" w:color="auto" w:fill="auto"/>
                          </w:tcPr>
                          <w:p w14:paraId="084B7E90" w14:textId="77777777" w:rsidR="005B17AD" w:rsidRDefault="005B17AD"/>
                        </w:tc>
                      </w:tr>
                      <w:tr w:rsidR="005B17AD" w14:paraId="5208C5D6" w14:textId="77777777" w:rsidTr="00F85604">
                        <w:trPr>
                          <w:trHeight w:hRule="exact" w:val="552"/>
                        </w:trPr>
                        <w:tc>
                          <w:tcPr>
                            <w:tcW w:w="1273" w:type="dxa"/>
                            <w:shd w:val="clear" w:color="auto" w:fill="auto"/>
                          </w:tcPr>
                          <w:p w14:paraId="14FE06D6" w14:textId="77777777" w:rsidR="005B17AD" w:rsidRDefault="005B17AD"/>
                        </w:tc>
                      </w:tr>
                      <w:tr w:rsidR="005B17AD" w14:paraId="05034F41" w14:textId="77777777" w:rsidTr="00F85604">
                        <w:trPr>
                          <w:trHeight w:hRule="exact" w:val="552"/>
                        </w:trPr>
                        <w:tc>
                          <w:tcPr>
                            <w:tcW w:w="1273" w:type="dxa"/>
                            <w:shd w:val="clear" w:color="auto" w:fill="auto"/>
                          </w:tcPr>
                          <w:p w14:paraId="359A7577" w14:textId="77777777" w:rsidR="005B17AD" w:rsidRDefault="005B17AD"/>
                        </w:tc>
                      </w:tr>
                      <w:tr w:rsidR="005B17AD" w14:paraId="315923F5" w14:textId="77777777" w:rsidTr="00F85604">
                        <w:trPr>
                          <w:trHeight w:hRule="exact" w:val="553"/>
                        </w:trPr>
                        <w:tc>
                          <w:tcPr>
                            <w:tcW w:w="1273" w:type="dxa"/>
                            <w:shd w:val="clear" w:color="auto" w:fill="auto"/>
                          </w:tcPr>
                          <w:p w14:paraId="6B0416C0" w14:textId="77777777" w:rsidR="005B17AD" w:rsidRDefault="005B17AD"/>
                        </w:tc>
                      </w:tr>
                      <w:tr w:rsidR="005B17AD" w14:paraId="7203FFFB" w14:textId="77777777" w:rsidTr="00F85604">
                        <w:trPr>
                          <w:trHeight w:hRule="exact" w:val="552"/>
                        </w:trPr>
                        <w:tc>
                          <w:tcPr>
                            <w:tcW w:w="1273" w:type="dxa"/>
                            <w:shd w:val="clear" w:color="auto" w:fill="auto"/>
                          </w:tcPr>
                          <w:p w14:paraId="43C546CB" w14:textId="77777777" w:rsidR="005B17AD" w:rsidRDefault="005B17AD"/>
                        </w:tc>
                      </w:tr>
                    </w:tbl>
                    <w:p w14:paraId="498C120F" w14:textId="77777777" w:rsidR="00125D38" w:rsidRDefault="00125D38"/>
                  </w:txbxContent>
                </v:textbox>
                <w10:wrap anchorx="page"/>
              </v:shape>
            </w:pict>
          </mc:Fallback>
        </mc:AlternateContent>
      </w:r>
      <w:r w:rsidRPr="00F85604">
        <w:rPr>
          <w:rStyle w:val="TextStyle19"/>
          <w:i/>
        </w:rPr>
        <w:t>Checklist of records required</w:t>
      </w:r>
    </w:p>
    <w:p w14:paraId="5E6B99B3" w14:textId="77777777" w:rsidR="00AD2AC4" w:rsidRDefault="00AD2AC4">
      <w:pPr>
        <w:sectPr w:rsidR="00AD2AC4">
          <w:type w:val="continuous"/>
          <w:pgSz w:w="11901" w:h="16841"/>
          <w:pgMar w:top="707" w:right="2799" w:bottom="0" w:left="1015" w:header="720" w:footer="720" w:gutter="0"/>
          <w:cols w:space="720"/>
        </w:sectPr>
      </w:pPr>
    </w:p>
    <w:p w14:paraId="60F455A5" w14:textId="77777777" w:rsidR="00AD2AC4" w:rsidRDefault="00AD2AC4">
      <w:pPr>
        <w:spacing w:line="240" w:lineRule="exact"/>
      </w:pPr>
    </w:p>
    <w:p w14:paraId="1886912E" w14:textId="77777777" w:rsidR="00AD2AC4" w:rsidRDefault="00AD2AC4">
      <w:pPr>
        <w:spacing w:line="220" w:lineRule="exact"/>
      </w:pPr>
    </w:p>
    <w:p w14:paraId="7D7C5D4F" w14:textId="77777777" w:rsidR="00AD2AC4" w:rsidRDefault="00AD2AC4">
      <w:pPr>
        <w:spacing w:line="220" w:lineRule="exact"/>
        <w:sectPr w:rsidR="00AD2AC4">
          <w:type w:val="continuous"/>
          <w:pgSz w:w="11901" w:h="16841"/>
          <w:pgMar w:top="707" w:right="536" w:bottom="0" w:left="1015" w:header="720" w:footer="720" w:gutter="0"/>
          <w:cols w:space="720"/>
        </w:sectPr>
      </w:pPr>
    </w:p>
    <w:p w14:paraId="2714AA78" w14:textId="77777777" w:rsidR="00AD2AC4" w:rsidRDefault="00125D38">
      <w:pPr>
        <w:spacing w:before="40"/>
      </w:pPr>
      <w:r>
        <w:rPr>
          <w:rStyle w:val="DefaultParagraphFont1"/>
        </w:rPr>
        <w:t>Bank Statements covering the full financial year</w:t>
      </w:r>
    </w:p>
    <w:p w14:paraId="5EDC805A" w14:textId="77777777" w:rsidR="00AD2AC4" w:rsidRDefault="00AD2AC4">
      <w:pPr>
        <w:spacing w:line="240" w:lineRule="exact"/>
      </w:pPr>
    </w:p>
    <w:p w14:paraId="21512B73" w14:textId="77777777" w:rsidR="00AD2AC4" w:rsidRDefault="00125D38">
      <w:pPr>
        <w:spacing w:before="54"/>
      </w:pPr>
      <w:r>
        <w:rPr>
          <w:rStyle w:val="DefaultParagraphFont1"/>
        </w:rPr>
        <w:t>All ACC Levy documentation</w:t>
      </w:r>
    </w:p>
    <w:p w14:paraId="41FCAE9F" w14:textId="77777777" w:rsidR="00AD2AC4" w:rsidRDefault="00AD2AC4">
      <w:pPr>
        <w:spacing w:line="240" w:lineRule="exact"/>
      </w:pPr>
    </w:p>
    <w:p w14:paraId="15C3ED6B" w14:textId="77777777" w:rsidR="00AD2AC4" w:rsidRDefault="00125D38">
      <w:pPr>
        <w:spacing w:before="54" w:line="502" w:lineRule="auto"/>
      </w:pPr>
      <w:r>
        <w:rPr>
          <w:rStyle w:val="DefaultParagraphFont1"/>
        </w:rPr>
        <w:t xml:space="preserve">Lease / HP Agreements, incl. details on early settlements </w:t>
      </w:r>
      <w:r>
        <w:rPr>
          <w:rStyle w:val="DefaultParagraphFont1"/>
          <w:spacing w:val="1"/>
        </w:rPr>
        <w:t xml:space="preserve">Legal Statements relating to business transactions </w:t>
      </w:r>
      <w:r>
        <w:rPr>
          <w:rStyle w:val="DefaultParagraphFont1"/>
        </w:rPr>
        <w:t>Stock-take Sheets / Work in Progress (GST excl)</w:t>
      </w:r>
    </w:p>
    <w:p w14:paraId="1877EBAE" w14:textId="77777777" w:rsidR="00AD2AC4" w:rsidRDefault="00125D38">
      <w:pPr>
        <w:spacing w:before="36"/>
      </w:pPr>
      <w:r>
        <w:rPr>
          <w:rStyle w:val="DefaultParagraphFont1"/>
        </w:rPr>
        <w:t>List of Creditors (Accounts Payable) (GST incl)</w:t>
      </w:r>
    </w:p>
    <w:p w14:paraId="4B992277" w14:textId="77777777" w:rsidR="00AD2AC4" w:rsidRDefault="00AD2AC4">
      <w:pPr>
        <w:spacing w:line="240" w:lineRule="exact"/>
      </w:pPr>
    </w:p>
    <w:p w14:paraId="4CCC082B" w14:textId="77777777" w:rsidR="00AD2AC4" w:rsidRDefault="00125D38">
      <w:pPr>
        <w:spacing w:before="54"/>
      </w:pPr>
      <w:r>
        <w:rPr>
          <w:rStyle w:val="DefaultParagraphFont1"/>
        </w:rPr>
        <w:t>List of Debtors (Accounts Receivable) (GST incl)</w:t>
      </w:r>
    </w:p>
    <w:p w14:paraId="4A624AC3" w14:textId="77777777" w:rsidR="00AD2AC4" w:rsidRDefault="00AD2AC4">
      <w:pPr>
        <w:spacing w:line="240" w:lineRule="exact"/>
      </w:pPr>
    </w:p>
    <w:p w14:paraId="37DAFF52" w14:textId="77777777" w:rsidR="00AD2AC4" w:rsidRDefault="00125D38">
      <w:pPr>
        <w:spacing w:before="54"/>
      </w:pPr>
      <w:r>
        <w:rPr>
          <w:rStyle w:val="DefaultParagraphFont1"/>
        </w:rPr>
        <w:t>Record of Assets Purchased / Sold</w:t>
      </w:r>
    </w:p>
    <w:p w14:paraId="6781B684" w14:textId="77777777" w:rsidR="00AD2AC4" w:rsidRDefault="00AD2AC4">
      <w:pPr>
        <w:spacing w:line="240" w:lineRule="exact"/>
      </w:pPr>
    </w:p>
    <w:p w14:paraId="7643DBF6" w14:textId="77777777" w:rsidR="00AD2AC4" w:rsidRDefault="00125D38">
      <w:pPr>
        <w:spacing w:before="55" w:line="502" w:lineRule="auto"/>
        <w:ind w:right="628"/>
        <w:jc w:val="both"/>
      </w:pPr>
      <w:r>
        <w:rPr>
          <w:rStyle w:val="DefaultParagraphFont1"/>
        </w:rPr>
        <w:t>Copies of FBT Returns, workings and assessments Copies of GST Returns, workings and assessments Interest RWT Certificates</w:t>
      </w:r>
    </w:p>
    <w:p w14:paraId="245A6FCB" w14:textId="77777777" w:rsidR="00AD2AC4" w:rsidRDefault="00125D38">
      <w:pPr>
        <w:pStyle w:val="Paragraphstyle25"/>
        <w:spacing w:before="36"/>
      </w:pPr>
      <w:r>
        <w:rPr>
          <w:rStyle w:val="DefaultParagraphFont1"/>
        </w:rPr>
        <w:t>Dividend Advice Notices</w:t>
      </w:r>
    </w:p>
    <w:p w14:paraId="3C7F894D" w14:textId="77777777" w:rsidR="00AD2AC4" w:rsidRDefault="00AD2AC4">
      <w:pPr>
        <w:sectPr w:rsidR="00AD2AC4">
          <w:type w:val="continuous"/>
          <w:pgSz w:w="11901" w:h="16841"/>
          <w:pgMar w:top="707" w:right="5353" w:bottom="0" w:left="1231" w:header="720" w:footer="720" w:gutter="0"/>
          <w:cols w:space="720"/>
        </w:sectPr>
      </w:pPr>
    </w:p>
    <w:p w14:paraId="03C31E8D" w14:textId="77777777" w:rsidR="00AD2AC4" w:rsidRDefault="00AD2AC4">
      <w:pPr>
        <w:spacing w:line="240" w:lineRule="exact"/>
      </w:pPr>
    </w:p>
    <w:p w14:paraId="6F77B6F3" w14:textId="77777777" w:rsidR="00AD2AC4" w:rsidRDefault="00AD2AC4">
      <w:pPr>
        <w:spacing w:line="240" w:lineRule="exact"/>
      </w:pPr>
    </w:p>
    <w:p w14:paraId="5EB27D2A" w14:textId="77777777" w:rsidR="00AD2AC4" w:rsidRDefault="00AD2AC4">
      <w:pPr>
        <w:spacing w:line="240" w:lineRule="exact"/>
      </w:pPr>
    </w:p>
    <w:p w14:paraId="00789BE3" w14:textId="77777777" w:rsidR="00AD2AC4" w:rsidRDefault="00AD2AC4">
      <w:pPr>
        <w:spacing w:line="240" w:lineRule="exact"/>
      </w:pPr>
    </w:p>
    <w:p w14:paraId="2E010EF6" w14:textId="77777777" w:rsidR="00AD2AC4" w:rsidRDefault="00AD2AC4">
      <w:pPr>
        <w:spacing w:line="240" w:lineRule="exact"/>
      </w:pPr>
    </w:p>
    <w:p w14:paraId="79A7AF62" w14:textId="77777777" w:rsidR="00AD2AC4" w:rsidRDefault="00AD2AC4">
      <w:pPr>
        <w:spacing w:line="240" w:lineRule="exact"/>
      </w:pPr>
    </w:p>
    <w:p w14:paraId="31003AE6" w14:textId="77777777" w:rsidR="00AD2AC4" w:rsidRDefault="00AD2AC4">
      <w:pPr>
        <w:spacing w:line="240" w:lineRule="exact"/>
      </w:pPr>
    </w:p>
    <w:p w14:paraId="70E06830" w14:textId="77777777" w:rsidR="00AD2AC4" w:rsidRDefault="00AD2AC4">
      <w:pPr>
        <w:spacing w:line="240" w:lineRule="exact"/>
      </w:pPr>
    </w:p>
    <w:p w14:paraId="6C09E316" w14:textId="77777777" w:rsidR="00AD2AC4" w:rsidRDefault="00AD2AC4">
      <w:pPr>
        <w:spacing w:line="240" w:lineRule="exact"/>
      </w:pPr>
    </w:p>
    <w:p w14:paraId="5259A153" w14:textId="77777777" w:rsidR="00AD2AC4" w:rsidRDefault="00AD2AC4">
      <w:pPr>
        <w:spacing w:line="240" w:lineRule="exact"/>
      </w:pPr>
    </w:p>
    <w:p w14:paraId="538EE15E" w14:textId="77777777" w:rsidR="00AD2AC4" w:rsidRDefault="00AD2AC4">
      <w:pPr>
        <w:spacing w:line="220" w:lineRule="exact"/>
      </w:pPr>
    </w:p>
    <w:p w14:paraId="2B68A26D" w14:textId="384C4956" w:rsidR="00AD2AC4" w:rsidRDefault="00AD2AC4">
      <w:pPr>
        <w:spacing w:before="5" w:line="199" w:lineRule="exact"/>
        <w:ind w:left="3910"/>
      </w:pPr>
    </w:p>
    <w:p w14:paraId="682BE9D1" w14:textId="77777777" w:rsidR="00AD2AC4" w:rsidRDefault="00AD2AC4">
      <w:pPr>
        <w:spacing w:line="200" w:lineRule="exact"/>
      </w:pPr>
    </w:p>
    <w:p w14:paraId="77B5D5EF" w14:textId="432DA6B2" w:rsidR="00AD2AC4" w:rsidRDefault="00125D38">
      <w:pPr>
        <w:tabs>
          <w:tab w:val="left" w:pos="8779"/>
        </w:tabs>
        <w:spacing w:before="9"/>
        <w:ind w:left="144"/>
      </w:pPr>
      <w:r>
        <w:rPr>
          <w:rStyle w:val="TextStyle12"/>
        </w:rPr>
        <w:tab/>
      </w:r>
    </w:p>
    <w:p w14:paraId="15DD17F4" w14:textId="77777777" w:rsidR="00AD2AC4" w:rsidRDefault="00AD2AC4">
      <w:pPr>
        <w:sectPr w:rsidR="00AD2AC4">
          <w:type w:val="continuous"/>
          <w:pgSz w:w="11901" w:h="16841"/>
          <w:pgMar w:top="707" w:right="536" w:bottom="0" w:left="1015" w:header="720" w:footer="720" w:gutter="0"/>
          <w:cols w:space="720"/>
        </w:sectPr>
      </w:pPr>
    </w:p>
    <w:p w14:paraId="5DECB54B" w14:textId="224BB11A" w:rsidR="00AD2AC4" w:rsidRDefault="00AD2AC4">
      <w:pPr>
        <w:spacing w:before="-1" w:line="1" w:lineRule="exact"/>
        <w:sectPr w:rsidR="00AD2AC4">
          <w:type w:val="continuous"/>
          <w:pgSz w:w="11901" w:h="16841"/>
          <w:pgMar w:top="707" w:right="536" w:bottom="0" w:left="1015" w:header="720" w:footer="720" w:gutter="0"/>
          <w:cols w:space="720"/>
        </w:sectPr>
      </w:pPr>
    </w:p>
    <w:p w14:paraId="5CF3ED4A" w14:textId="4CD5FCC6" w:rsidR="00AD2AC4" w:rsidRDefault="00AD2AC4">
      <w:pPr>
        <w:ind w:left="7466"/>
      </w:pPr>
    </w:p>
    <w:p w14:paraId="14E31111" w14:textId="77777777" w:rsidR="00AD2AC4" w:rsidRDefault="00AD2AC4">
      <w:pPr>
        <w:sectPr w:rsidR="00AD2AC4">
          <w:pgSz w:w="11901" w:h="16841"/>
          <w:pgMar w:top="707" w:right="536" w:bottom="0" w:left="1156" w:header="720" w:footer="720" w:gutter="0"/>
          <w:cols w:space="720"/>
        </w:sectPr>
      </w:pPr>
    </w:p>
    <w:p w14:paraId="66128334" w14:textId="77777777" w:rsidR="00AD2AC4" w:rsidRPr="00F85604" w:rsidRDefault="00125D38">
      <w:pPr>
        <w:spacing w:before="68"/>
        <w:ind w:left="2"/>
      </w:pPr>
      <w:r w:rsidRPr="00F85604">
        <w:rPr>
          <w:rStyle w:val="TextStyle16"/>
          <w:color w:val="auto"/>
        </w:rPr>
        <w:t>Bank and Cash Transactions:</w:t>
      </w:r>
    </w:p>
    <w:p w14:paraId="6F404D69" w14:textId="77777777" w:rsidR="00AD2AC4" w:rsidRDefault="00AD2AC4">
      <w:pPr>
        <w:spacing w:line="240" w:lineRule="exact"/>
      </w:pPr>
    </w:p>
    <w:p w14:paraId="10E6A816" w14:textId="77777777" w:rsidR="00AD2AC4" w:rsidRDefault="00AD2AC4">
      <w:pPr>
        <w:spacing w:line="240" w:lineRule="exact"/>
      </w:pPr>
    </w:p>
    <w:p w14:paraId="26B7747B" w14:textId="77777777" w:rsidR="00AD2AC4" w:rsidRDefault="00AD2AC4">
      <w:pPr>
        <w:spacing w:line="240" w:lineRule="exact"/>
        <w:sectPr w:rsidR="00AD2AC4">
          <w:type w:val="continuous"/>
          <w:pgSz w:w="11901" w:h="16841"/>
          <w:pgMar w:top="707" w:right="536" w:bottom="0" w:left="1156" w:header="720" w:footer="720" w:gutter="0"/>
          <w:cols w:space="720"/>
        </w:sectPr>
      </w:pPr>
    </w:p>
    <w:p w14:paraId="64EFA50A" w14:textId="37D587FD" w:rsidR="00AD2AC4" w:rsidRDefault="00125D38">
      <w:pPr>
        <w:spacing w:before="52"/>
      </w:pPr>
      <w:r>
        <w:br w:type="column"/>
      </w:r>
    </w:p>
    <w:p w14:paraId="589B4FCA" w14:textId="77777777" w:rsidR="00AD2AC4" w:rsidRDefault="00AD2AC4">
      <w:pPr>
        <w:sectPr w:rsidR="00AD2AC4">
          <w:type w:val="continuous"/>
          <w:pgSz w:w="11901" w:h="16841"/>
          <w:pgMar w:top="707" w:right="1153" w:bottom="0" w:left="1156" w:header="720" w:footer="720" w:gutter="0"/>
          <w:cols w:num="2" w:space="720" w:equalWidth="0">
            <w:col w:w="7820" w:space="968"/>
            <w:col w:w="802"/>
          </w:cols>
        </w:sectPr>
      </w:pPr>
    </w:p>
    <w:p w14:paraId="108BB91E" w14:textId="77777777" w:rsidR="00AD2AC4" w:rsidRDefault="00AD2AC4">
      <w:pPr>
        <w:spacing w:line="240" w:lineRule="exact"/>
      </w:pPr>
    </w:p>
    <w:p w14:paraId="5B49765C" w14:textId="77777777" w:rsidR="00AD2AC4" w:rsidRDefault="00AD2AC4">
      <w:pPr>
        <w:spacing w:line="240" w:lineRule="exact"/>
        <w:sectPr w:rsidR="00AD2AC4">
          <w:type w:val="continuous"/>
          <w:pgSz w:w="11901" w:h="16841"/>
          <w:pgMar w:top="707" w:right="536" w:bottom="0" w:left="1156" w:header="720" w:footer="720" w:gutter="0"/>
          <w:cols w:space="720"/>
        </w:sectPr>
      </w:pPr>
    </w:p>
    <w:p w14:paraId="2C4E85AF" w14:textId="77777777" w:rsidR="00AD2AC4" w:rsidRDefault="00125D38">
      <w:pPr>
        <w:numPr>
          <w:ilvl w:val="0"/>
          <w:numId w:val="1"/>
        </w:numPr>
        <w:spacing w:before="51" w:line="242" w:lineRule="auto"/>
        <w:jc w:val="both"/>
      </w:pPr>
      <w:r>
        <w:rPr>
          <w:rStyle w:val="DefaultParagraphFont1"/>
          <w:spacing w:val="-1"/>
        </w:rPr>
        <w:t xml:space="preserve">Were all the business takings banked in your business account? </w:t>
      </w:r>
      <w:r>
        <w:rPr>
          <w:rStyle w:val="TextStyle27"/>
        </w:rPr>
        <w:t>If no, provide details and analysis</w:t>
      </w:r>
    </w:p>
    <w:p w14:paraId="5B6B5161" w14:textId="77777777" w:rsidR="00AD2AC4" w:rsidRDefault="00125D38">
      <w:pPr>
        <w:spacing w:before="101"/>
      </w:pPr>
      <w:r>
        <w:br w:type="column"/>
      </w:r>
      <w:r>
        <w:rPr>
          <w:rStyle w:val="DefaultParagraphFont1"/>
        </w:rPr>
        <w:t>Yes / No</w:t>
      </w:r>
    </w:p>
    <w:p w14:paraId="3F1DE907" w14:textId="77777777" w:rsidR="00AD2AC4" w:rsidRDefault="00AD2AC4">
      <w:pPr>
        <w:sectPr w:rsidR="00AD2AC4">
          <w:type w:val="continuous"/>
          <w:pgSz w:w="11901" w:h="16841"/>
          <w:pgMar w:top="707" w:right="1153" w:bottom="0" w:left="1156" w:header="720" w:footer="720" w:gutter="0"/>
          <w:cols w:num="2" w:space="720" w:equalWidth="0">
            <w:col w:w="6226" w:space="2563"/>
            <w:col w:w="802"/>
          </w:cols>
        </w:sectPr>
      </w:pPr>
    </w:p>
    <w:p w14:paraId="798195DE" w14:textId="77777777" w:rsidR="00AD2AC4" w:rsidRDefault="00AD2AC4">
      <w:pPr>
        <w:spacing w:line="230" w:lineRule="exact"/>
      </w:pPr>
    </w:p>
    <w:p w14:paraId="7B5F6E2A" w14:textId="77777777" w:rsidR="00AD2AC4" w:rsidRDefault="00AD2AC4">
      <w:pPr>
        <w:spacing w:line="230" w:lineRule="exact"/>
        <w:sectPr w:rsidR="00AD2AC4">
          <w:type w:val="continuous"/>
          <w:pgSz w:w="11901" w:h="16841"/>
          <w:pgMar w:top="707" w:right="536" w:bottom="0" w:left="1156" w:header="720" w:footer="720" w:gutter="0"/>
          <w:cols w:space="720"/>
        </w:sectPr>
      </w:pPr>
    </w:p>
    <w:p w14:paraId="17123FAA" w14:textId="77777777" w:rsidR="00AD2AC4" w:rsidRDefault="00125D38">
      <w:pPr>
        <w:spacing w:before="49" w:line="444" w:lineRule="auto"/>
        <w:jc w:val="both"/>
      </w:pPr>
      <w:r>
        <w:rPr>
          <w:rStyle w:val="DefaultParagraphFont1"/>
          <w:spacing w:val="-1"/>
        </w:rPr>
        <w:t xml:space="preserve">Cash taken for private use: </w:t>
      </w:r>
      <w:r>
        <w:rPr>
          <w:rStyle w:val="DefaultParagraphFont1"/>
        </w:rPr>
        <w:t>Out of till expenses:</w:t>
      </w:r>
    </w:p>
    <w:p w14:paraId="322120B8" w14:textId="77777777" w:rsidR="00AD2AC4" w:rsidRDefault="00125D38">
      <w:pPr>
        <w:pStyle w:val="Paragraphstyle25"/>
        <w:spacing w:before="39"/>
      </w:pPr>
      <w:r>
        <w:rPr>
          <w:rStyle w:val="DefaultParagraphFont1"/>
        </w:rPr>
        <w:t>Other:</w:t>
      </w:r>
    </w:p>
    <w:p w14:paraId="3BF10305" w14:textId="77777777" w:rsidR="00AD2AC4" w:rsidRDefault="00125D38">
      <w:pPr>
        <w:spacing w:before="49" w:line="450" w:lineRule="auto"/>
        <w:jc w:val="both"/>
      </w:pPr>
      <w:r>
        <w:br w:type="column"/>
      </w:r>
      <w:r>
        <w:rPr>
          <w:rStyle w:val="DefaultParagraphFont1"/>
        </w:rPr>
        <w:t>$ ___________ $ ___________ $ ___________</w:t>
      </w:r>
    </w:p>
    <w:p w14:paraId="280D97EE" w14:textId="77777777" w:rsidR="00AD2AC4" w:rsidRDefault="00AD2AC4">
      <w:pPr>
        <w:sectPr w:rsidR="00AD2AC4">
          <w:type w:val="continuous"/>
          <w:pgSz w:w="11901" w:h="16841"/>
          <w:pgMar w:top="707" w:right="5007" w:bottom="0" w:left="2433" w:header="720" w:footer="720" w:gutter="0"/>
          <w:cols w:num="2" w:space="720" w:equalWidth="0">
            <w:col w:w="2500" w:space="901"/>
            <w:col w:w="1059"/>
          </w:cols>
        </w:sectPr>
      </w:pPr>
    </w:p>
    <w:p w14:paraId="2C8A5962" w14:textId="77777777" w:rsidR="00AD2AC4" w:rsidRDefault="00AD2AC4">
      <w:pPr>
        <w:spacing w:line="240" w:lineRule="exact"/>
      </w:pPr>
    </w:p>
    <w:p w14:paraId="5293C8DC" w14:textId="77777777" w:rsidR="00AD2AC4" w:rsidRDefault="00AD2AC4">
      <w:pPr>
        <w:spacing w:line="240" w:lineRule="exact"/>
        <w:sectPr w:rsidR="00AD2AC4">
          <w:type w:val="continuous"/>
          <w:pgSz w:w="11901" w:h="16841"/>
          <w:pgMar w:top="707" w:right="536" w:bottom="0" w:left="1156" w:header="720" w:footer="720" w:gutter="0"/>
          <w:cols w:space="720"/>
        </w:sectPr>
      </w:pPr>
    </w:p>
    <w:p w14:paraId="0A8D8BF9" w14:textId="77777777" w:rsidR="00AD2AC4" w:rsidRDefault="00125D38">
      <w:pPr>
        <w:numPr>
          <w:ilvl w:val="0"/>
          <w:numId w:val="1"/>
        </w:numPr>
        <w:spacing w:before="56"/>
      </w:pPr>
      <w:r>
        <w:rPr>
          <w:rStyle w:val="DefaultParagraphFont1"/>
        </w:rPr>
        <w:t>Have you received any deposits from customers for goods not yet supplied?</w:t>
      </w:r>
    </w:p>
    <w:p w14:paraId="733F8015" w14:textId="77777777" w:rsidR="00AD2AC4" w:rsidRDefault="00125D38">
      <w:pPr>
        <w:spacing w:before="106"/>
      </w:pPr>
      <w:r>
        <w:br w:type="column"/>
      </w:r>
      <w:r>
        <w:rPr>
          <w:rStyle w:val="DefaultParagraphFont1"/>
        </w:rPr>
        <w:t>Yes / No</w:t>
      </w:r>
    </w:p>
    <w:p w14:paraId="6621A169" w14:textId="77777777" w:rsidR="00AD2AC4" w:rsidRDefault="00AD2AC4">
      <w:pPr>
        <w:sectPr w:rsidR="00AD2AC4">
          <w:type w:val="continuous"/>
          <w:pgSz w:w="11901" w:h="16841"/>
          <w:pgMar w:top="707" w:right="1153" w:bottom="0" w:left="1156" w:header="720" w:footer="720" w:gutter="0"/>
          <w:cols w:num="2" w:space="720" w:equalWidth="0">
            <w:col w:w="7366" w:space="1423"/>
            <w:col w:w="802"/>
          </w:cols>
        </w:sectPr>
      </w:pPr>
    </w:p>
    <w:p w14:paraId="333A15AF" w14:textId="77777777" w:rsidR="00AD2AC4" w:rsidRDefault="00AD2AC4">
      <w:pPr>
        <w:spacing w:line="240" w:lineRule="exact"/>
      </w:pPr>
    </w:p>
    <w:p w14:paraId="565E9A90" w14:textId="77777777" w:rsidR="00AD2AC4" w:rsidRDefault="00AD2AC4">
      <w:pPr>
        <w:spacing w:line="210" w:lineRule="exact"/>
      </w:pPr>
    </w:p>
    <w:p w14:paraId="065C64CD" w14:textId="77777777" w:rsidR="00AD2AC4" w:rsidRDefault="00AD2AC4">
      <w:pPr>
        <w:spacing w:line="210" w:lineRule="exact"/>
        <w:sectPr w:rsidR="00AD2AC4">
          <w:type w:val="continuous"/>
          <w:pgSz w:w="11901" w:h="16841"/>
          <w:pgMar w:top="707" w:right="536" w:bottom="0" w:left="1156" w:header="720" w:footer="720" w:gutter="0"/>
          <w:cols w:space="720"/>
        </w:sectPr>
      </w:pPr>
    </w:p>
    <w:p w14:paraId="2193C1D3" w14:textId="77777777" w:rsidR="00AD2AC4" w:rsidRDefault="00125D38">
      <w:pPr>
        <w:numPr>
          <w:ilvl w:val="0"/>
          <w:numId w:val="1"/>
        </w:numPr>
        <w:spacing w:before="10" w:line="239" w:lineRule="auto"/>
        <w:ind w:right="1023"/>
      </w:pPr>
      <w:r>
        <w:rPr>
          <w:rStyle w:val="DefaultParagraphFont1"/>
        </w:rPr>
        <w:t>Have you received any other income (e.g.: interest, dividends, income from a partnership, estate or trust or any income from overseas) which has not been banked into the business bank account?</w:t>
      </w:r>
    </w:p>
    <w:p w14:paraId="3C7F7BB7" w14:textId="77777777" w:rsidR="00AD2AC4" w:rsidRDefault="00125D38">
      <w:pPr>
        <w:spacing w:before="9"/>
        <w:ind w:left="283"/>
      </w:pPr>
      <w:r>
        <w:rPr>
          <w:rStyle w:val="TextStyle27"/>
        </w:rPr>
        <w:t>If yes, please supply details.</w:t>
      </w:r>
    </w:p>
    <w:p w14:paraId="01BA00F0" w14:textId="77777777" w:rsidR="00AD2AC4" w:rsidRDefault="00AD2AC4">
      <w:pPr>
        <w:spacing w:line="240" w:lineRule="exact"/>
      </w:pPr>
    </w:p>
    <w:p w14:paraId="57C2A86A" w14:textId="77777777" w:rsidR="00AD2AC4" w:rsidRDefault="00AD2AC4">
      <w:pPr>
        <w:spacing w:line="240" w:lineRule="exact"/>
      </w:pPr>
    </w:p>
    <w:p w14:paraId="61C3D14F" w14:textId="77777777" w:rsidR="00AD2AC4" w:rsidRDefault="00125D38">
      <w:pPr>
        <w:numPr>
          <w:ilvl w:val="0"/>
          <w:numId w:val="1"/>
        </w:numPr>
        <w:spacing w:before="13" w:line="242" w:lineRule="auto"/>
        <w:ind w:right="859"/>
        <w:jc w:val="both"/>
      </w:pPr>
      <w:r>
        <w:rPr>
          <w:rStyle w:val="DefaultParagraphFont1"/>
        </w:rPr>
        <w:t xml:space="preserve">Have you paid any expenses from funds other than the Business Bank Account? </w:t>
      </w:r>
      <w:r>
        <w:rPr>
          <w:rStyle w:val="TextStyle27"/>
        </w:rPr>
        <w:t>If yes, please schedule.</w:t>
      </w:r>
    </w:p>
    <w:p w14:paraId="3041BCA2" w14:textId="77777777" w:rsidR="00AD2AC4" w:rsidRDefault="00AD2AC4">
      <w:pPr>
        <w:spacing w:line="240" w:lineRule="exact"/>
      </w:pPr>
    </w:p>
    <w:p w14:paraId="64EE7322" w14:textId="77777777" w:rsidR="00AD2AC4" w:rsidRDefault="00AD2AC4">
      <w:pPr>
        <w:spacing w:line="240" w:lineRule="exact"/>
      </w:pPr>
    </w:p>
    <w:p w14:paraId="2AC3C8DA" w14:textId="77777777" w:rsidR="00AD2AC4" w:rsidRDefault="00125D38">
      <w:pPr>
        <w:numPr>
          <w:ilvl w:val="0"/>
          <w:numId w:val="1"/>
        </w:numPr>
        <w:spacing w:before="58"/>
      </w:pPr>
      <w:r>
        <w:rPr>
          <w:rStyle w:val="DefaultParagraphFont1"/>
        </w:rPr>
        <w:t>Do you use credit cards for business purposes?</w:t>
      </w:r>
    </w:p>
    <w:p w14:paraId="33FD2372" w14:textId="77777777" w:rsidR="00AD2AC4" w:rsidRDefault="00125D38">
      <w:pPr>
        <w:spacing w:before="10"/>
        <w:ind w:left="283"/>
      </w:pPr>
      <w:r>
        <w:rPr>
          <w:rStyle w:val="TextStyle27"/>
          <w:spacing w:val="-4"/>
        </w:rPr>
        <w:t>If yes, please supply statements for the full year indicating clearly business related costs.</w:t>
      </w:r>
    </w:p>
    <w:p w14:paraId="11459480" w14:textId="77777777" w:rsidR="00AD2AC4" w:rsidRDefault="00AD2AC4">
      <w:pPr>
        <w:spacing w:line="240" w:lineRule="exact"/>
      </w:pPr>
    </w:p>
    <w:p w14:paraId="355E9BF0" w14:textId="77777777" w:rsidR="00AD2AC4" w:rsidRDefault="00AD2AC4">
      <w:pPr>
        <w:spacing w:line="240" w:lineRule="exact"/>
      </w:pPr>
    </w:p>
    <w:p w14:paraId="09910AD3" w14:textId="77777777" w:rsidR="00AD2AC4" w:rsidRDefault="00125D38">
      <w:pPr>
        <w:numPr>
          <w:ilvl w:val="0"/>
          <w:numId w:val="1"/>
        </w:numPr>
        <w:spacing w:before="51" w:line="242" w:lineRule="auto"/>
        <w:ind w:right="2030"/>
        <w:jc w:val="both"/>
      </w:pPr>
      <w:r>
        <w:rPr>
          <w:rStyle w:val="DefaultParagraphFont1"/>
        </w:rPr>
        <w:t xml:space="preserve">Were there any business transaction carried out via your solicitor? </w:t>
      </w:r>
      <w:r>
        <w:rPr>
          <w:rStyle w:val="TextStyle27"/>
        </w:rPr>
        <w:t>If yes, please enclose legal statements.</w:t>
      </w:r>
    </w:p>
    <w:p w14:paraId="1C5902D1" w14:textId="77777777" w:rsidR="00AD2AC4" w:rsidRDefault="00AD2AC4">
      <w:pPr>
        <w:spacing w:line="240" w:lineRule="exact"/>
      </w:pPr>
    </w:p>
    <w:p w14:paraId="1DCDCE51" w14:textId="77777777" w:rsidR="00AD2AC4" w:rsidRDefault="00AD2AC4">
      <w:pPr>
        <w:spacing w:line="240" w:lineRule="exact"/>
      </w:pPr>
    </w:p>
    <w:p w14:paraId="7B70AA5A" w14:textId="77777777" w:rsidR="00AD2AC4" w:rsidRDefault="00125D38">
      <w:pPr>
        <w:numPr>
          <w:ilvl w:val="0"/>
          <w:numId w:val="1"/>
        </w:numPr>
        <w:spacing w:before="58" w:line="242" w:lineRule="auto"/>
        <w:ind w:right="470"/>
        <w:jc w:val="both"/>
      </w:pPr>
      <w:r>
        <w:rPr>
          <w:rStyle w:val="DefaultParagraphFont1"/>
        </w:rPr>
        <w:t xml:space="preserve">Does this entity have a mixed use holiday home (that is rented and used privately)? </w:t>
      </w:r>
      <w:r>
        <w:rPr>
          <w:rStyle w:val="TextStyle27"/>
        </w:rPr>
        <w:t>If yes, please enclose details of days used privately and days rented.</w:t>
      </w:r>
    </w:p>
    <w:p w14:paraId="2C442FFD" w14:textId="77777777" w:rsidR="00AD2AC4" w:rsidRDefault="00125D38">
      <w:pPr>
        <w:spacing w:line="240" w:lineRule="exact"/>
      </w:pPr>
      <w:r>
        <w:br w:type="column"/>
      </w:r>
    </w:p>
    <w:p w14:paraId="4EF1C8F6" w14:textId="77777777" w:rsidR="00AD2AC4" w:rsidRDefault="00AD2AC4">
      <w:pPr>
        <w:spacing w:line="240" w:lineRule="exact"/>
      </w:pPr>
    </w:p>
    <w:p w14:paraId="2CB76D38" w14:textId="77777777" w:rsidR="00AD2AC4" w:rsidRDefault="00AD2AC4">
      <w:pPr>
        <w:spacing w:line="90" w:lineRule="exact"/>
      </w:pPr>
    </w:p>
    <w:p w14:paraId="13E5CDBF" w14:textId="77777777" w:rsidR="00AD2AC4" w:rsidRDefault="00125D38">
      <w:pPr>
        <w:spacing w:before="6"/>
      </w:pPr>
      <w:r>
        <w:rPr>
          <w:rStyle w:val="DefaultParagraphFont1"/>
        </w:rPr>
        <w:t>Yes / No</w:t>
      </w:r>
    </w:p>
    <w:p w14:paraId="7212C80A" w14:textId="77777777" w:rsidR="00AD2AC4" w:rsidRDefault="00AD2AC4">
      <w:pPr>
        <w:spacing w:line="240" w:lineRule="exact"/>
      </w:pPr>
    </w:p>
    <w:p w14:paraId="5591158D" w14:textId="77777777" w:rsidR="00AD2AC4" w:rsidRDefault="00AD2AC4">
      <w:pPr>
        <w:spacing w:line="240" w:lineRule="exact"/>
      </w:pPr>
    </w:p>
    <w:p w14:paraId="39F4AE0C" w14:textId="77777777" w:rsidR="00AD2AC4" w:rsidRDefault="00AD2AC4">
      <w:pPr>
        <w:spacing w:line="240" w:lineRule="exact"/>
      </w:pPr>
    </w:p>
    <w:p w14:paraId="7AC5C471" w14:textId="77777777" w:rsidR="00AD2AC4" w:rsidRDefault="00125D38">
      <w:pPr>
        <w:spacing w:before="47"/>
      </w:pPr>
      <w:r>
        <w:rPr>
          <w:rStyle w:val="DefaultParagraphFont1"/>
        </w:rPr>
        <w:t>Yes / No</w:t>
      </w:r>
    </w:p>
    <w:p w14:paraId="100E2B33" w14:textId="77777777" w:rsidR="00AD2AC4" w:rsidRDefault="00AD2AC4">
      <w:pPr>
        <w:spacing w:line="240" w:lineRule="exact"/>
      </w:pPr>
    </w:p>
    <w:p w14:paraId="0A9BF8A8" w14:textId="77777777" w:rsidR="00AD2AC4" w:rsidRDefault="00AD2AC4">
      <w:pPr>
        <w:spacing w:line="240" w:lineRule="exact"/>
      </w:pPr>
    </w:p>
    <w:p w14:paraId="1C9EF031" w14:textId="77777777" w:rsidR="00AD2AC4" w:rsidRDefault="00AD2AC4">
      <w:pPr>
        <w:spacing w:line="240" w:lineRule="exact"/>
      </w:pPr>
    </w:p>
    <w:p w14:paraId="18715342" w14:textId="77777777" w:rsidR="00AD2AC4" w:rsidRDefault="00AD2AC4">
      <w:pPr>
        <w:spacing w:line="80" w:lineRule="exact"/>
      </w:pPr>
    </w:p>
    <w:p w14:paraId="4E93BB14" w14:textId="77777777" w:rsidR="00AD2AC4" w:rsidRDefault="00125D38">
      <w:pPr>
        <w:spacing w:before="5"/>
      </w:pPr>
      <w:r>
        <w:rPr>
          <w:rStyle w:val="DefaultParagraphFont1"/>
        </w:rPr>
        <w:t>Yes / No</w:t>
      </w:r>
    </w:p>
    <w:p w14:paraId="147CDFA3" w14:textId="77777777" w:rsidR="00AD2AC4" w:rsidRDefault="00AD2AC4">
      <w:pPr>
        <w:spacing w:line="240" w:lineRule="exact"/>
      </w:pPr>
    </w:p>
    <w:p w14:paraId="159C1CE0" w14:textId="77777777" w:rsidR="00AD2AC4" w:rsidRDefault="00AD2AC4">
      <w:pPr>
        <w:spacing w:line="240" w:lineRule="exact"/>
      </w:pPr>
    </w:p>
    <w:p w14:paraId="210C7ABE" w14:textId="77777777" w:rsidR="00AD2AC4" w:rsidRDefault="00AD2AC4">
      <w:pPr>
        <w:spacing w:line="240" w:lineRule="exact"/>
      </w:pPr>
    </w:p>
    <w:p w14:paraId="76CD9BCB" w14:textId="77777777" w:rsidR="00AD2AC4" w:rsidRDefault="00AD2AC4">
      <w:pPr>
        <w:spacing w:line="80" w:lineRule="exact"/>
      </w:pPr>
    </w:p>
    <w:p w14:paraId="48DEB39B" w14:textId="77777777" w:rsidR="00AD2AC4" w:rsidRDefault="00125D38">
      <w:pPr>
        <w:spacing w:before="5"/>
      </w:pPr>
      <w:r>
        <w:rPr>
          <w:rStyle w:val="DefaultParagraphFont1"/>
        </w:rPr>
        <w:t>Yes / No</w:t>
      </w:r>
    </w:p>
    <w:p w14:paraId="229D1AB3" w14:textId="77777777" w:rsidR="00AD2AC4" w:rsidRDefault="00AD2AC4">
      <w:pPr>
        <w:spacing w:line="240" w:lineRule="exact"/>
      </w:pPr>
    </w:p>
    <w:p w14:paraId="00161342" w14:textId="77777777" w:rsidR="00AD2AC4" w:rsidRDefault="00AD2AC4">
      <w:pPr>
        <w:spacing w:line="240" w:lineRule="exact"/>
      </w:pPr>
    </w:p>
    <w:p w14:paraId="69ED705D" w14:textId="77777777" w:rsidR="00AD2AC4" w:rsidRDefault="00AD2AC4">
      <w:pPr>
        <w:spacing w:line="240" w:lineRule="exact"/>
      </w:pPr>
    </w:p>
    <w:p w14:paraId="54FC9220" w14:textId="77777777" w:rsidR="00AD2AC4" w:rsidRDefault="00AD2AC4">
      <w:pPr>
        <w:spacing w:line="80" w:lineRule="exact"/>
      </w:pPr>
    </w:p>
    <w:p w14:paraId="787EC424" w14:textId="77777777" w:rsidR="00AD2AC4" w:rsidRDefault="00125D38">
      <w:pPr>
        <w:spacing w:before="6"/>
      </w:pPr>
      <w:r>
        <w:rPr>
          <w:rStyle w:val="DefaultParagraphFont1"/>
        </w:rPr>
        <w:t>Yes / No</w:t>
      </w:r>
    </w:p>
    <w:p w14:paraId="32379636" w14:textId="77777777" w:rsidR="00AD2AC4" w:rsidRDefault="00AD2AC4">
      <w:pPr>
        <w:sectPr w:rsidR="00AD2AC4">
          <w:type w:val="continuous"/>
          <w:pgSz w:w="11901" w:h="16841"/>
          <w:pgMar w:top="707" w:right="1153" w:bottom="0" w:left="1156" w:header="720" w:footer="720" w:gutter="0"/>
          <w:cols w:num="2" w:space="720" w:equalWidth="0">
            <w:col w:w="8563" w:space="225"/>
            <w:col w:w="802"/>
          </w:cols>
        </w:sectPr>
      </w:pPr>
    </w:p>
    <w:p w14:paraId="198A5648" w14:textId="77777777" w:rsidR="00AD2AC4" w:rsidRDefault="00AD2AC4">
      <w:pPr>
        <w:spacing w:line="240" w:lineRule="exact"/>
      </w:pPr>
    </w:p>
    <w:p w14:paraId="6B1CD8A0" w14:textId="77777777" w:rsidR="00AD2AC4" w:rsidRDefault="00AD2AC4">
      <w:pPr>
        <w:spacing w:line="240" w:lineRule="exact"/>
      </w:pPr>
    </w:p>
    <w:p w14:paraId="4CAF7579" w14:textId="77777777" w:rsidR="00AD2AC4" w:rsidRDefault="00AD2AC4">
      <w:pPr>
        <w:spacing w:line="240" w:lineRule="exact"/>
      </w:pPr>
    </w:p>
    <w:p w14:paraId="023A8CD6" w14:textId="77777777" w:rsidR="00AD2AC4" w:rsidRDefault="00AD2AC4">
      <w:pPr>
        <w:spacing w:line="240" w:lineRule="exact"/>
      </w:pPr>
    </w:p>
    <w:p w14:paraId="1B39941C" w14:textId="77777777" w:rsidR="00AD2AC4" w:rsidRDefault="00AD2AC4">
      <w:pPr>
        <w:spacing w:line="240" w:lineRule="exact"/>
      </w:pPr>
    </w:p>
    <w:p w14:paraId="0AF3A9A7" w14:textId="77777777" w:rsidR="00AD2AC4" w:rsidRDefault="00AD2AC4">
      <w:pPr>
        <w:spacing w:line="240" w:lineRule="exact"/>
      </w:pPr>
    </w:p>
    <w:p w14:paraId="40C02DFB" w14:textId="77777777" w:rsidR="00AD2AC4" w:rsidRDefault="00AD2AC4">
      <w:pPr>
        <w:spacing w:line="240" w:lineRule="exact"/>
      </w:pPr>
    </w:p>
    <w:p w14:paraId="27B0C682" w14:textId="77777777" w:rsidR="00AD2AC4" w:rsidRDefault="00AD2AC4">
      <w:pPr>
        <w:spacing w:line="70" w:lineRule="exact"/>
      </w:pPr>
    </w:p>
    <w:p w14:paraId="43BC3847" w14:textId="4A1655E9" w:rsidR="00AD2AC4" w:rsidRDefault="00AD2AC4">
      <w:pPr>
        <w:spacing w:before="8" w:line="199" w:lineRule="exact"/>
        <w:ind w:left="3768"/>
      </w:pPr>
    </w:p>
    <w:p w14:paraId="26C7C779" w14:textId="77777777" w:rsidR="00AD2AC4" w:rsidRDefault="00AD2AC4">
      <w:pPr>
        <w:spacing w:line="200" w:lineRule="exact"/>
      </w:pPr>
    </w:p>
    <w:p w14:paraId="593C31F7" w14:textId="6DF103E5" w:rsidR="00AD2AC4" w:rsidRDefault="00125D38">
      <w:pPr>
        <w:tabs>
          <w:tab w:val="left" w:pos="8638"/>
        </w:tabs>
        <w:spacing w:before="8"/>
        <w:ind w:left="2"/>
      </w:pPr>
      <w:r>
        <w:rPr>
          <w:rStyle w:val="TextStyle12"/>
        </w:rPr>
        <w:tab/>
      </w:r>
    </w:p>
    <w:p w14:paraId="7555B5BB" w14:textId="77777777" w:rsidR="00AD2AC4" w:rsidRDefault="00AD2AC4">
      <w:pPr>
        <w:sectPr w:rsidR="00AD2AC4">
          <w:type w:val="continuous"/>
          <w:pgSz w:w="11901" w:h="16841"/>
          <w:pgMar w:top="707" w:right="536" w:bottom="0" w:left="1156" w:header="720" w:footer="720" w:gutter="0"/>
          <w:cols w:space="720"/>
        </w:sectPr>
      </w:pPr>
    </w:p>
    <w:p w14:paraId="7429C170" w14:textId="634BCC7F" w:rsidR="00AD2AC4" w:rsidRDefault="00AD2AC4">
      <w:pPr>
        <w:spacing w:before="-1" w:line="1" w:lineRule="exact"/>
        <w:sectPr w:rsidR="00AD2AC4">
          <w:type w:val="continuous"/>
          <w:pgSz w:w="11901" w:h="16841"/>
          <w:pgMar w:top="707" w:right="536" w:bottom="0" w:left="1156" w:header="720" w:footer="720" w:gutter="0"/>
          <w:cols w:space="720"/>
        </w:sectPr>
      </w:pPr>
    </w:p>
    <w:p w14:paraId="00EEE54B" w14:textId="522F4746" w:rsidR="00AD2AC4" w:rsidRDefault="00AD2AC4">
      <w:pPr>
        <w:ind w:left="7476"/>
      </w:pPr>
    </w:p>
    <w:p w14:paraId="67DF2E9B" w14:textId="77777777" w:rsidR="00AD2AC4" w:rsidRDefault="00AD2AC4">
      <w:pPr>
        <w:sectPr w:rsidR="00AD2AC4">
          <w:pgSz w:w="11901" w:h="16841"/>
          <w:pgMar w:top="707" w:right="536" w:bottom="0" w:left="1147" w:header="720" w:footer="720" w:gutter="0"/>
          <w:cols w:space="720"/>
        </w:sectPr>
      </w:pPr>
    </w:p>
    <w:p w14:paraId="780BF1A2" w14:textId="77777777" w:rsidR="00AD2AC4" w:rsidRPr="00F85604" w:rsidRDefault="00125D38">
      <w:pPr>
        <w:spacing w:before="68"/>
        <w:ind w:left="2"/>
      </w:pPr>
      <w:r w:rsidRPr="00F85604">
        <w:rPr>
          <w:rStyle w:val="TextStyle16"/>
          <w:color w:val="auto"/>
        </w:rPr>
        <w:t>Overseas Income / Expenses</w:t>
      </w:r>
    </w:p>
    <w:p w14:paraId="7D41CCC8" w14:textId="77777777" w:rsidR="00AD2AC4" w:rsidRDefault="00AD2AC4">
      <w:pPr>
        <w:spacing w:line="240" w:lineRule="exact"/>
      </w:pPr>
    </w:p>
    <w:p w14:paraId="605A1B73" w14:textId="77777777" w:rsidR="00AD2AC4" w:rsidRDefault="00AD2AC4">
      <w:pPr>
        <w:spacing w:line="240" w:lineRule="exact"/>
      </w:pPr>
    </w:p>
    <w:p w14:paraId="7BDC0249" w14:textId="77777777" w:rsidR="00AD2AC4" w:rsidRDefault="00125D38">
      <w:pPr>
        <w:numPr>
          <w:ilvl w:val="0"/>
          <w:numId w:val="1"/>
        </w:numPr>
        <w:spacing w:before="2" w:line="244" w:lineRule="auto"/>
        <w:ind w:right="2296"/>
        <w:jc w:val="both"/>
      </w:pPr>
      <w:r>
        <w:rPr>
          <w:rStyle w:val="DefaultParagraphFont1"/>
        </w:rPr>
        <w:t xml:space="preserve">Has the business received any income? </w:t>
      </w:r>
      <w:r>
        <w:rPr>
          <w:rStyle w:val="TextStyle27"/>
        </w:rPr>
        <w:t>If yes, please attach details.</w:t>
      </w:r>
    </w:p>
    <w:p w14:paraId="42509FDC" w14:textId="77777777" w:rsidR="00AD2AC4" w:rsidRDefault="00AD2AC4">
      <w:pPr>
        <w:spacing w:line="240" w:lineRule="exact"/>
      </w:pPr>
    </w:p>
    <w:p w14:paraId="2A117FC8" w14:textId="77777777" w:rsidR="00AD2AC4" w:rsidRDefault="00AD2AC4">
      <w:pPr>
        <w:spacing w:line="240" w:lineRule="exact"/>
      </w:pPr>
    </w:p>
    <w:p w14:paraId="7C5FF2B8" w14:textId="77777777" w:rsidR="00AD2AC4" w:rsidRDefault="00AD2AC4">
      <w:pPr>
        <w:spacing w:line="240" w:lineRule="exact"/>
      </w:pPr>
    </w:p>
    <w:p w14:paraId="07EF7F99" w14:textId="77777777" w:rsidR="00AD2AC4" w:rsidRDefault="00125D38">
      <w:pPr>
        <w:numPr>
          <w:ilvl w:val="0"/>
          <w:numId w:val="1"/>
        </w:numPr>
        <w:spacing w:before="15" w:line="239" w:lineRule="auto"/>
        <w:jc w:val="both"/>
      </w:pPr>
      <w:r>
        <w:rPr>
          <w:rStyle w:val="DefaultParagraphFont1"/>
        </w:rPr>
        <w:t>Has the business paid any expenses to people / businesses who are not New Zealand residents?</w:t>
      </w:r>
    </w:p>
    <w:p w14:paraId="09FEC2B6" w14:textId="77777777" w:rsidR="00AD2AC4" w:rsidRDefault="00125D38">
      <w:pPr>
        <w:spacing w:before="13"/>
        <w:ind w:left="283"/>
      </w:pPr>
      <w:r>
        <w:rPr>
          <w:rStyle w:val="TextStyle27"/>
        </w:rPr>
        <w:t>If yes, please attach details.</w:t>
      </w:r>
    </w:p>
    <w:p w14:paraId="0D808774" w14:textId="77777777" w:rsidR="00AD2AC4" w:rsidRDefault="00AD2AC4">
      <w:pPr>
        <w:spacing w:line="240" w:lineRule="exact"/>
      </w:pPr>
    </w:p>
    <w:p w14:paraId="16D91D9F" w14:textId="77777777" w:rsidR="00AD2AC4" w:rsidRDefault="00AD2AC4">
      <w:pPr>
        <w:spacing w:line="240" w:lineRule="exact"/>
      </w:pPr>
    </w:p>
    <w:p w14:paraId="2252243F" w14:textId="77777777" w:rsidR="00AD2AC4" w:rsidRDefault="00AD2AC4">
      <w:pPr>
        <w:spacing w:line="240" w:lineRule="exact"/>
      </w:pPr>
    </w:p>
    <w:p w14:paraId="4445434D" w14:textId="77777777" w:rsidR="00AD2AC4" w:rsidRDefault="00AD2AC4">
      <w:pPr>
        <w:spacing w:line="240" w:lineRule="exact"/>
      </w:pPr>
    </w:p>
    <w:p w14:paraId="3033C694" w14:textId="77777777" w:rsidR="00AD2AC4" w:rsidRDefault="00AD2AC4">
      <w:pPr>
        <w:spacing w:line="120" w:lineRule="exact"/>
      </w:pPr>
    </w:p>
    <w:p w14:paraId="4D55DAEE" w14:textId="79DDD0CE" w:rsidR="00AD2AC4" w:rsidRPr="00F85604" w:rsidRDefault="00125D38">
      <w:pPr>
        <w:spacing w:before="4"/>
        <w:ind w:left="2"/>
      </w:pPr>
      <w:r w:rsidRPr="00F85604">
        <w:rPr>
          <w:rStyle w:val="TextStyle16"/>
          <w:color w:val="auto"/>
        </w:rPr>
        <w:t xml:space="preserve">Debtors </w:t>
      </w:r>
    </w:p>
    <w:p w14:paraId="71BCBB05" w14:textId="77777777" w:rsidR="00AD2AC4" w:rsidRDefault="00125D38">
      <w:pPr>
        <w:spacing w:line="240" w:lineRule="exact"/>
      </w:pPr>
      <w:r>
        <w:br w:type="column"/>
      </w:r>
    </w:p>
    <w:p w14:paraId="705F917F" w14:textId="77777777" w:rsidR="00AD2AC4" w:rsidRDefault="00AD2AC4">
      <w:pPr>
        <w:spacing w:line="240" w:lineRule="exact"/>
      </w:pPr>
    </w:p>
    <w:p w14:paraId="1D5D9785" w14:textId="77777777" w:rsidR="00AD2AC4" w:rsidRDefault="00AD2AC4">
      <w:pPr>
        <w:spacing w:line="240" w:lineRule="exact"/>
      </w:pPr>
    </w:p>
    <w:p w14:paraId="2A8A8FD3" w14:textId="77777777" w:rsidR="00AD2AC4" w:rsidRDefault="00AD2AC4">
      <w:pPr>
        <w:spacing w:line="240" w:lineRule="exact"/>
      </w:pPr>
    </w:p>
    <w:p w14:paraId="20BC6892" w14:textId="77777777" w:rsidR="00AD2AC4" w:rsidRDefault="00125D38">
      <w:pPr>
        <w:spacing w:before="62"/>
      </w:pPr>
      <w:r>
        <w:rPr>
          <w:rStyle w:val="DefaultParagraphFont1"/>
        </w:rPr>
        <w:t>Yes / No</w:t>
      </w:r>
    </w:p>
    <w:p w14:paraId="7704777C" w14:textId="77777777" w:rsidR="00AD2AC4" w:rsidRDefault="00AD2AC4">
      <w:pPr>
        <w:spacing w:line="240" w:lineRule="exact"/>
      </w:pPr>
    </w:p>
    <w:p w14:paraId="0168D712" w14:textId="77777777" w:rsidR="00AD2AC4" w:rsidRDefault="00AD2AC4">
      <w:pPr>
        <w:spacing w:line="240" w:lineRule="exact"/>
      </w:pPr>
    </w:p>
    <w:p w14:paraId="2E0F8D4E" w14:textId="77777777" w:rsidR="00AD2AC4" w:rsidRDefault="00AD2AC4">
      <w:pPr>
        <w:spacing w:line="240" w:lineRule="exact"/>
      </w:pPr>
    </w:p>
    <w:p w14:paraId="25ACB2EB" w14:textId="77777777" w:rsidR="00AD2AC4" w:rsidRDefault="00AD2AC4">
      <w:pPr>
        <w:spacing w:line="240" w:lineRule="exact"/>
      </w:pPr>
    </w:p>
    <w:p w14:paraId="6D58AE95" w14:textId="77777777" w:rsidR="00AD2AC4" w:rsidRDefault="00AD2AC4">
      <w:pPr>
        <w:spacing w:line="240" w:lineRule="exact"/>
      </w:pPr>
    </w:p>
    <w:p w14:paraId="7E2E7E14" w14:textId="77777777" w:rsidR="00AD2AC4" w:rsidRDefault="00125D38">
      <w:pPr>
        <w:spacing w:before="62"/>
      </w:pPr>
      <w:r>
        <w:rPr>
          <w:rStyle w:val="DefaultParagraphFont1"/>
        </w:rPr>
        <w:t>Yes / No</w:t>
      </w:r>
    </w:p>
    <w:p w14:paraId="58A7B5BB" w14:textId="77777777" w:rsidR="00AD2AC4" w:rsidRDefault="00AD2AC4">
      <w:pPr>
        <w:sectPr w:rsidR="00AD2AC4">
          <w:type w:val="continuous"/>
          <w:pgSz w:w="11901" w:h="16841"/>
          <w:pgMar w:top="707" w:right="1153" w:bottom="0" w:left="1156" w:header="720" w:footer="720" w:gutter="0"/>
          <w:cols w:num="2" w:space="720" w:equalWidth="0">
            <w:col w:w="6223" w:space="2565"/>
            <w:col w:w="802"/>
          </w:cols>
        </w:sectPr>
      </w:pPr>
    </w:p>
    <w:p w14:paraId="34F3B980" w14:textId="77777777" w:rsidR="00AD2AC4" w:rsidRDefault="00AD2AC4">
      <w:pPr>
        <w:spacing w:line="240" w:lineRule="exact"/>
      </w:pPr>
    </w:p>
    <w:p w14:paraId="052032EE" w14:textId="77777777" w:rsidR="00AD2AC4" w:rsidRDefault="00AD2AC4">
      <w:pPr>
        <w:spacing w:line="240" w:lineRule="exact"/>
      </w:pPr>
    </w:p>
    <w:p w14:paraId="3F4E7641" w14:textId="77777777" w:rsidR="00AD2AC4" w:rsidRDefault="00AD2AC4">
      <w:pPr>
        <w:spacing w:line="240" w:lineRule="exact"/>
        <w:sectPr w:rsidR="00AD2AC4">
          <w:type w:val="continuous"/>
          <w:pgSz w:w="11901" w:h="16841"/>
          <w:pgMar w:top="707" w:right="536" w:bottom="0" w:left="1147" w:header="720" w:footer="720" w:gutter="0"/>
          <w:cols w:space="720"/>
        </w:sectPr>
      </w:pPr>
    </w:p>
    <w:p w14:paraId="77FFDA1D" w14:textId="77777777" w:rsidR="00AD2AC4" w:rsidRDefault="00AD2AC4">
      <w:pPr>
        <w:sectPr w:rsidR="00AD2AC4">
          <w:type w:val="continuous"/>
          <w:pgSz w:w="11901" w:h="16841"/>
          <w:pgMar w:top="707" w:right="1625" w:bottom="0" w:left="1156" w:header="720" w:footer="720" w:gutter="0"/>
          <w:cols w:space="720"/>
        </w:sectPr>
      </w:pPr>
    </w:p>
    <w:p w14:paraId="2D5F7370" w14:textId="77777777" w:rsidR="00AD2AC4" w:rsidRDefault="00AD2AC4">
      <w:pPr>
        <w:spacing w:line="190" w:lineRule="exact"/>
      </w:pPr>
    </w:p>
    <w:p w14:paraId="41DC4E8D" w14:textId="77777777" w:rsidR="00AD2AC4" w:rsidRDefault="00AD2AC4">
      <w:pPr>
        <w:spacing w:line="190" w:lineRule="exact"/>
        <w:sectPr w:rsidR="00AD2AC4">
          <w:type w:val="continuous"/>
          <w:pgSz w:w="11901" w:h="16841"/>
          <w:pgMar w:top="707" w:right="536" w:bottom="0" w:left="1147" w:header="720" w:footer="720" w:gutter="0"/>
          <w:cols w:space="720"/>
        </w:sectPr>
      </w:pPr>
    </w:p>
    <w:p w14:paraId="3BBE6046" w14:textId="77777777" w:rsidR="00AD2AC4" w:rsidRDefault="00125D38">
      <w:pPr>
        <w:spacing w:before="48"/>
      </w:pPr>
      <w:r>
        <w:rPr>
          <w:rStyle w:val="DefaultParagraphFont1"/>
        </w:rPr>
        <w:t>Total owed to you at 31 March (GST inclusive)</w:t>
      </w:r>
    </w:p>
    <w:p w14:paraId="7F08E40D" w14:textId="77777777" w:rsidR="00AD2AC4" w:rsidRDefault="00AD2AC4">
      <w:pPr>
        <w:spacing w:line="240" w:lineRule="exact"/>
      </w:pPr>
    </w:p>
    <w:p w14:paraId="1321D0BE" w14:textId="77777777" w:rsidR="00AD2AC4" w:rsidRDefault="00AD2AC4">
      <w:pPr>
        <w:spacing w:line="240" w:lineRule="exact"/>
      </w:pPr>
    </w:p>
    <w:p w14:paraId="1351D2FB" w14:textId="77777777" w:rsidR="00AD2AC4" w:rsidRDefault="00AD2AC4">
      <w:pPr>
        <w:spacing w:line="200" w:lineRule="exact"/>
      </w:pPr>
    </w:p>
    <w:p w14:paraId="4517A560" w14:textId="7ACE3599" w:rsidR="00AD2AC4" w:rsidRDefault="00AD2AC4">
      <w:pPr>
        <w:spacing w:before="3" w:line="199" w:lineRule="exact"/>
        <w:ind w:left="3778"/>
      </w:pPr>
    </w:p>
    <w:p w14:paraId="37302493" w14:textId="77777777" w:rsidR="00AD2AC4" w:rsidRDefault="00AD2AC4">
      <w:pPr>
        <w:spacing w:line="200" w:lineRule="exact"/>
      </w:pPr>
    </w:p>
    <w:p w14:paraId="3B43692E" w14:textId="56C69137" w:rsidR="00AD2AC4" w:rsidRPr="00F85604" w:rsidRDefault="00125D38">
      <w:pPr>
        <w:spacing w:before="72"/>
        <w:ind w:left="2"/>
      </w:pPr>
      <w:r w:rsidRPr="00F85604">
        <w:rPr>
          <w:rStyle w:val="TextStyle16"/>
          <w:color w:val="auto"/>
        </w:rPr>
        <w:t xml:space="preserve">Creditors </w:t>
      </w:r>
    </w:p>
    <w:p w14:paraId="2426DD09" w14:textId="77777777" w:rsidR="00AD2AC4" w:rsidRDefault="00AD2AC4">
      <w:pPr>
        <w:spacing w:line="240" w:lineRule="exact"/>
      </w:pPr>
    </w:p>
    <w:p w14:paraId="01FA5526" w14:textId="77777777" w:rsidR="00AD2AC4" w:rsidRDefault="00AD2AC4">
      <w:pPr>
        <w:spacing w:line="240" w:lineRule="exact"/>
      </w:pPr>
    </w:p>
    <w:p w14:paraId="7BA15317" w14:textId="77777777" w:rsidR="00AD2AC4" w:rsidRDefault="00125D38">
      <w:pPr>
        <w:spacing w:before="54"/>
      </w:pPr>
      <w:r>
        <w:rPr>
          <w:rStyle w:val="DefaultParagraphFont1"/>
        </w:rPr>
        <w:t>Total owed by you at 31 March or the business’s financial year end</w:t>
      </w:r>
    </w:p>
    <w:p w14:paraId="76FD93B6" w14:textId="77777777" w:rsidR="00AD2AC4" w:rsidRDefault="00AD2AC4">
      <w:pPr>
        <w:spacing w:line="240" w:lineRule="exact"/>
      </w:pPr>
    </w:p>
    <w:p w14:paraId="7918B5B5" w14:textId="77777777" w:rsidR="00AD2AC4" w:rsidRDefault="00AD2AC4">
      <w:pPr>
        <w:spacing w:line="240" w:lineRule="exact"/>
      </w:pPr>
    </w:p>
    <w:p w14:paraId="43FFE60D" w14:textId="77777777" w:rsidR="00AD2AC4" w:rsidRDefault="00125D38">
      <w:pPr>
        <w:spacing w:before="56"/>
      </w:pPr>
      <w:r>
        <w:rPr>
          <w:rStyle w:val="DefaultParagraphFont1"/>
        </w:rPr>
        <w:t>(GST inclusive)</w:t>
      </w:r>
    </w:p>
    <w:p w14:paraId="4B295FF5" w14:textId="77777777" w:rsidR="00AD2AC4" w:rsidRDefault="00125D38">
      <w:pPr>
        <w:spacing w:before="239"/>
      </w:pPr>
      <w:r>
        <w:rPr>
          <w:rStyle w:val="DefaultParagraphFont1"/>
        </w:rPr>
        <w:t>(incl. payments made after 31 March that were owing at that date).</w:t>
      </w:r>
    </w:p>
    <w:p w14:paraId="0D530EAD" w14:textId="77777777" w:rsidR="00AD2AC4" w:rsidRDefault="00AD2AC4">
      <w:pPr>
        <w:spacing w:line="240" w:lineRule="exact"/>
      </w:pPr>
    </w:p>
    <w:p w14:paraId="4666C010" w14:textId="77777777" w:rsidR="00AD2AC4" w:rsidRDefault="00AD2AC4">
      <w:pPr>
        <w:spacing w:line="240" w:lineRule="exact"/>
      </w:pPr>
    </w:p>
    <w:p w14:paraId="6EE30F02" w14:textId="77777777" w:rsidR="00AD2AC4" w:rsidRDefault="00AD2AC4">
      <w:pPr>
        <w:spacing w:line="240" w:lineRule="exact"/>
      </w:pPr>
    </w:p>
    <w:p w14:paraId="28B36A0C" w14:textId="77777777" w:rsidR="00AD2AC4" w:rsidRDefault="00AD2AC4">
      <w:pPr>
        <w:spacing w:line="240" w:lineRule="exact"/>
      </w:pPr>
    </w:p>
    <w:p w14:paraId="05F814B9" w14:textId="77777777" w:rsidR="00AD2AC4" w:rsidRDefault="00AD2AC4">
      <w:pPr>
        <w:spacing w:line="240" w:lineRule="exact"/>
      </w:pPr>
    </w:p>
    <w:p w14:paraId="193F9FD4" w14:textId="77777777" w:rsidR="00AD2AC4" w:rsidRDefault="00AD2AC4">
      <w:pPr>
        <w:spacing w:line="240" w:lineRule="exact"/>
      </w:pPr>
    </w:p>
    <w:p w14:paraId="38E33858" w14:textId="77777777" w:rsidR="00AD2AC4" w:rsidRDefault="00AD2AC4">
      <w:pPr>
        <w:spacing w:line="240" w:lineRule="exact"/>
      </w:pPr>
    </w:p>
    <w:p w14:paraId="7FF567E0" w14:textId="77777777" w:rsidR="00AD2AC4" w:rsidRDefault="00AD2AC4">
      <w:pPr>
        <w:spacing w:line="240" w:lineRule="exact"/>
      </w:pPr>
    </w:p>
    <w:p w14:paraId="049EE966" w14:textId="77777777" w:rsidR="00AD2AC4" w:rsidRDefault="00AD2AC4">
      <w:pPr>
        <w:spacing w:line="240" w:lineRule="exact"/>
      </w:pPr>
    </w:p>
    <w:p w14:paraId="5F6CAC9E" w14:textId="77777777" w:rsidR="00AD2AC4" w:rsidRDefault="00AD2AC4">
      <w:pPr>
        <w:spacing w:line="240" w:lineRule="exact"/>
      </w:pPr>
    </w:p>
    <w:p w14:paraId="67271CF0" w14:textId="77777777" w:rsidR="00AD2AC4" w:rsidRDefault="00AD2AC4">
      <w:pPr>
        <w:spacing w:line="240" w:lineRule="exact"/>
      </w:pPr>
    </w:p>
    <w:p w14:paraId="628E0079" w14:textId="77777777" w:rsidR="00AD2AC4" w:rsidRDefault="00AD2AC4">
      <w:pPr>
        <w:spacing w:line="240" w:lineRule="exact"/>
      </w:pPr>
    </w:p>
    <w:p w14:paraId="7CB50143" w14:textId="77777777" w:rsidR="00AD2AC4" w:rsidRDefault="00AD2AC4">
      <w:pPr>
        <w:spacing w:line="240" w:lineRule="exact"/>
      </w:pPr>
    </w:p>
    <w:p w14:paraId="46FE6957" w14:textId="77777777" w:rsidR="00AD2AC4" w:rsidRDefault="00AD2AC4">
      <w:pPr>
        <w:spacing w:line="160" w:lineRule="exact"/>
      </w:pPr>
    </w:p>
    <w:p w14:paraId="291C0E24" w14:textId="187043B8" w:rsidR="00AD2AC4" w:rsidRDefault="00AD2AC4">
      <w:pPr>
        <w:spacing w:before="7" w:line="199" w:lineRule="exact"/>
        <w:ind w:left="3768"/>
      </w:pPr>
    </w:p>
    <w:p w14:paraId="34574542" w14:textId="77777777" w:rsidR="00AD2AC4" w:rsidRDefault="00AD2AC4">
      <w:pPr>
        <w:spacing w:line="200" w:lineRule="exact"/>
      </w:pPr>
    </w:p>
    <w:p w14:paraId="1308C813" w14:textId="103002AE" w:rsidR="00AD2AC4" w:rsidRDefault="00125D38">
      <w:pPr>
        <w:tabs>
          <w:tab w:val="left" w:pos="8638"/>
        </w:tabs>
        <w:spacing w:before="9"/>
        <w:ind w:left="2"/>
      </w:pPr>
      <w:r>
        <w:rPr>
          <w:rStyle w:val="TextStyle12"/>
        </w:rPr>
        <w:tab/>
      </w:r>
    </w:p>
    <w:p w14:paraId="52F0453C" w14:textId="77777777" w:rsidR="00AD2AC4" w:rsidRDefault="00AD2AC4">
      <w:pPr>
        <w:sectPr w:rsidR="00AD2AC4">
          <w:type w:val="continuous"/>
          <w:pgSz w:w="11901" w:h="16841"/>
          <w:pgMar w:top="707" w:right="536" w:bottom="0" w:left="1156" w:header="720" w:footer="720" w:gutter="0"/>
          <w:cols w:space="720"/>
        </w:sectPr>
      </w:pPr>
    </w:p>
    <w:p w14:paraId="669D01CF" w14:textId="45D4CFAD" w:rsidR="00AD2AC4" w:rsidRDefault="00AD2AC4">
      <w:pPr>
        <w:spacing w:before="-1" w:line="1" w:lineRule="exact"/>
        <w:sectPr w:rsidR="00AD2AC4">
          <w:type w:val="continuous"/>
          <w:pgSz w:w="11901" w:h="16841"/>
          <w:pgMar w:top="707" w:right="536" w:bottom="0" w:left="1156" w:header="720" w:footer="720" w:gutter="0"/>
          <w:cols w:space="720"/>
        </w:sectPr>
      </w:pPr>
    </w:p>
    <w:p w14:paraId="305B5B6F" w14:textId="7D3FECE7" w:rsidR="00AD2AC4" w:rsidRDefault="00AD2AC4">
      <w:pPr>
        <w:ind w:left="7466"/>
      </w:pPr>
    </w:p>
    <w:p w14:paraId="3BCF871E" w14:textId="77777777" w:rsidR="00AD2AC4" w:rsidRDefault="00AD2AC4">
      <w:pPr>
        <w:sectPr w:rsidR="00AD2AC4">
          <w:pgSz w:w="11901" w:h="16841"/>
          <w:pgMar w:top="707" w:right="536" w:bottom="0" w:left="1156" w:header="720" w:footer="720" w:gutter="0"/>
          <w:cols w:space="720"/>
        </w:sectPr>
      </w:pPr>
    </w:p>
    <w:p w14:paraId="237F62EA" w14:textId="77777777" w:rsidR="00AD2AC4" w:rsidRPr="00F85604" w:rsidRDefault="00125D38">
      <w:pPr>
        <w:spacing w:before="68"/>
        <w:ind w:left="2"/>
      </w:pPr>
      <w:r w:rsidRPr="00F85604">
        <w:rPr>
          <w:rStyle w:val="TextStyle16"/>
          <w:color w:val="auto"/>
        </w:rPr>
        <w:t>Work in Progress</w:t>
      </w:r>
    </w:p>
    <w:p w14:paraId="69027CC1" w14:textId="77777777" w:rsidR="00AD2AC4" w:rsidRDefault="00AD2AC4">
      <w:pPr>
        <w:spacing w:line="240" w:lineRule="exact"/>
      </w:pPr>
    </w:p>
    <w:p w14:paraId="1F78D879" w14:textId="77777777" w:rsidR="00AD2AC4" w:rsidRDefault="00AD2AC4">
      <w:pPr>
        <w:spacing w:line="240" w:lineRule="exact"/>
      </w:pPr>
    </w:p>
    <w:p w14:paraId="7A15640F" w14:textId="77777777" w:rsidR="00AD2AC4" w:rsidRDefault="00125D38">
      <w:pPr>
        <w:spacing w:before="40"/>
      </w:pPr>
      <w:r>
        <w:rPr>
          <w:rStyle w:val="DefaultParagraphFont1"/>
        </w:rPr>
        <w:t>Total work in progress at 31 March or the business year end</w:t>
      </w:r>
    </w:p>
    <w:p w14:paraId="21AC85F1" w14:textId="77777777" w:rsidR="00AD2AC4" w:rsidRDefault="00125D38">
      <w:pPr>
        <w:spacing w:before="239"/>
        <w:ind w:firstLine="47"/>
      </w:pPr>
      <w:r>
        <w:rPr>
          <w:rStyle w:val="DefaultParagraphFont1"/>
        </w:rPr>
        <w:t>- excluding GST</w:t>
      </w:r>
    </w:p>
    <w:p w14:paraId="729B3701" w14:textId="77777777" w:rsidR="00AD2AC4" w:rsidRDefault="00125D38">
      <w:pPr>
        <w:spacing w:line="240" w:lineRule="exact"/>
      </w:pPr>
      <w:r>
        <w:br w:type="column"/>
      </w:r>
    </w:p>
    <w:p w14:paraId="479A1401" w14:textId="77777777" w:rsidR="00AD2AC4" w:rsidRDefault="00AD2AC4">
      <w:pPr>
        <w:spacing w:line="240" w:lineRule="exact"/>
      </w:pPr>
    </w:p>
    <w:p w14:paraId="7CFE40E7" w14:textId="77777777" w:rsidR="00AD2AC4" w:rsidRDefault="00AD2AC4">
      <w:pPr>
        <w:spacing w:line="240" w:lineRule="exact"/>
      </w:pPr>
    </w:p>
    <w:p w14:paraId="410CD641" w14:textId="77777777" w:rsidR="00AD2AC4" w:rsidRDefault="00AD2AC4">
      <w:pPr>
        <w:spacing w:line="240" w:lineRule="exact"/>
      </w:pPr>
    </w:p>
    <w:p w14:paraId="24844AAA" w14:textId="77777777" w:rsidR="00AD2AC4" w:rsidRDefault="00AD2AC4">
      <w:pPr>
        <w:spacing w:line="240" w:lineRule="exact"/>
      </w:pPr>
    </w:p>
    <w:p w14:paraId="02312771" w14:textId="77777777" w:rsidR="00AD2AC4" w:rsidRDefault="00AD2AC4">
      <w:pPr>
        <w:spacing w:line="240" w:lineRule="exact"/>
      </w:pPr>
    </w:p>
    <w:p w14:paraId="32C2B8B3" w14:textId="77777777" w:rsidR="00AD2AC4" w:rsidRDefault="00125D38">
      <w:pPr>
        <w:spacing w:before="66"/>
      </w:pPr>
      <w:r>
        <w:rPr>
          <w:rStyle w:val="DefaultParagraphFont1"/>
        </w:rPr>
        <w:t>$_____________</w:t>
      </w:r>
    </w:p>
    <w:p w14:paraId="733469AB" w14:textId="77777777" w:rsidR="00AD2AC4" w:rsidRDefault="00AD2AC4">
      <w:pPr>
        <w:sectPr w:rsidR="00AD2AC4">
          <w:type w:val="continuous"/>
          <w:pgSz w:w="11901" w:h="16841"/>
          <w:pgMar w:top="707" w:right="1632" w:bottom="0" w:left="1156" w:header="720" w:footer="720" w:gutter="0"/>
          <w:cols w:num="2" w:space="720" w:equalWidth="0">
            <w:col w:w="5645" w:space="2291"/>
            <w:col w:w="1174"/>
          </w:cols>
        </w:sectPr>
      </w:pPr>
    </w:p>
    <w:p w14:paraId="3CC6B045" w14:textId="77777777" w:rsidR="00AD2AC4" w:rsidRDefault="00AD2AC4">
      <w:pPr>
        <w:spacing w:line="190" w:lineRule="exact"/>
      </w:pPr>
    </w:p>
    <w:p w14:paraId="2D651751" w14:textId="77777777" w:rsidR="00AD2AC4" w:rsidRDefault="00AD2AC4">
      <w:pPr>
        <w:spacing w:line="190" w:lineRule="exact"/>
        <w:sectPr w:rsidR="00AD2AC4">
          <w:type w:val="continuous"/>
          <w:pgSz w:w="11901" w:h="16841"/>
          <w:pgMar w:top="707" w:right="536" w:bottom="0" w:left="1156" w:header="720" w:footer="720" w:gutter="0"/>
          <w:cols w:space="720"/>
        </w:sectPr>
      </w:pPr>
    </w:p>
    <w:p w14:paraId="1A3C4682" w14:textId="77777777" w:rsidR="00AD2AC4" w:rsidRDefault="00125D38">
      <w:pPr>
        <w:spacing w:before="48" w:line="259" w:lineRule="auto"/>
        <w:jc w:val="both"/>
      </w:pPr>
      <w:r>
        <w:rPr>
          <w:rStyle w:val="DefaultParagraphFont1"/>
        </w:rPr>
        <w:t>Work in Progress should be valued at cost of materials, direct labour and factory overheads after deducting progress payments.  Profit margin should  not be included.</w:t>
      </w:r>
    </w:p>
    <w:p w14:paraId="1569B907" w14:textId="77777777" w:rsidR="00AD2AC4" w:rsidRDefault="00AD2AC4">
      <w:pPr>
        <w:spacing w:line="240" w:lineRule="exact"/>
      </w:pPr>
    </w:p>
    <w:p w14:paraId="13EC062E" w14:textId="77777777" w:rsidR="00AD2AC4" w:rsidRDefault="00AD2AC4">
      <w:pPr>
        <w:spacing w:line="240" w:lineRule="exact"/>
      </w:pPr>
    </w:p>
    <w:p w14:paraId="60B5D4DF" w14:textId="77777777" w:rsidR="00AD2AC4" w:rsidRDefault="00AD2AC4">
      <w:pPr>
        <w:spacing w:line="240" w:lineRule="exact"/>
      </w:pPr>
    </w:p>
    <w:p w14:paraId="3AB457C3" w14:textId="77777777" w:rsidR="00AD2AC4" w:rsidRDefault="00AD2AC4">
      <w:pPr>
        <w:spacing w:line="240" w:lineRule="exact"/>
      </w:pPr>
    </w:p>
    <w:p w14:paraId="3397AB22" w14:textId="77777777" w:rsidR="00AD2AC4" w:rsidRDefault="00AD2AC4">
      <w:pPr>
        <w:spacing w:line="120" w:lineRule="exact"/>
      </w:pPr>
    </w:p>
    <w:p w14:paraId="5C8D0247" w14:textId="77777777" w:rsidR="00AD2AC4" w:rsidRPr="00F85604" w:rsidRDefault="00125D38">
      <w:pPr>
        <w:spacing w:before="7"/>
        <w:ind w:left="2"/>
      </w:pPr>
      <w:r w:rsidRPr="00F85604">
        <w:rPr>
          <w:rStyle w:val="TextStyle16"/>
          <w:color w:val="auto"/>
        </w:rPr>
        <w:t>Stock on Hand</w:t>
      </w:r>
    </w:p>
    <w:p w14:paraId="289D5036" w14:textId="77777777" w:rsidR="00AD2AC4" w:rsidRDefault="00AD2AC4">
      <w:pPr>
        <w:sectPr w:rsidR="00AD2AC4">
          <w:type w:val="continuous"/>
          <w:pgSz w:w="11901" w:h="16841"/>
          <w:pgMar w:top="707" w:right="1692" w:bottom="0" w:left="1156" w:header="720" w:footer="720" w:gutter="0"/>
          <w:cols w:space="720"/>
        </w:sectPr>
      </w:pPr>
    </w:p>
    <w:p w14:paraId="361AE91B" w14:textId="77777777" w:rsidR="00AD2AC4" w:rsidRDefault="00AD2AC4">
      <w:pPr>
        <w:spacing w:line="240" w:lineRule="exact"/>
      </w:pPr>
    </w:p>
    <w:p w14:paraId="416D8135" w14:textId="77777777" w:rsidR="00AD2AC4" w:rsidRDefault="00AD2AC4">
      <w:pPr>
        <w:spacing w:line="240" w:lineRule="exact"/>
        <w:sectPr w:rsidR="00AD2AC4">
          <w:type w:val="continuous"/>
          <w:pgSz w:w="11901" w:h="16841"/>
          <w:pgMar w:top="707" w:right="536" w:bottom="0" w:left="1156" w:header="720" w:footer="720" w:gutter="0"/>
          <w:cols w:space="720"/>
        </w:sectPr>
      </w:pPr>
    </w:p>
    <w:p w14:paraId="2102A446" w14:textId="77777777" w:rsidR="00AD2AC4" w:rsidRDefault="00125D38">
      <w:pPr>
        <w:spacing w:before="92"/>
      </w:pPr>
      <w:r>
        <w:rPr>
          <w:rStyle w:val="DefaultParagraphFont1"/>
        </w:rPr>
        <w:t>Total stock on hand at 31 March or the business year end- excluding GST</w:t>
      </w:r>
    </w:p>
    <w:p w14:paraId="7D64D8FC" w14:textId="77777777" w:rsidR="00AD2AC4" w:rsidRDefault="00125D38">
      <w:pPr>
        <w:spacing w:before="92"/>
      </w:pPr>
      <w:r>
        <w:br w:type="column"/>
      </w:r>
      <w:r>
        <w:rPr>
          <w:rStyle w:val="DefaultParagraphFont1"/>
        </w:rPr>
        <w:t>$_____________</w:t>
      </w:r>
    </w:p>
    <w:p w14:paraId="20E5274C" w14:textId="77777777" w:rsidR="00AD2AC4" w:rsidRDefault="00AD2AC4">
      <w:pPr>
        <w:sectPr w:rsidR="00AD2AC4">
          <w:type w:val="continuous"/>
          <w:pgSz w:w="11901" w:h="16841"/>
          <w:pgMar w:top="707" w:right="1632" w:bottom="0" w:left="1156" w:header="720" w:footer="720" w:gutter="0"/>
          <w:cols w:num="2" w:space="720" w:equalWidth="0">
            <w:col w:w="6803" w:space="1133"/>
            <w:col w:w="1174"/>
          </w:cols>
        </w:sectPr>
      </w:pPr>
    </w:p>
    <w:p w14:paraId="122149E1" w14:textId="77777777" w:rsidR="00AD2AC4" w:rsidRDefault="00AD2AC4">
      <w:pPr>
        <w:spacing w:line="240" w:lineRule="exact"/>
      </w:pPr>
    </w:p>
    <w:p w14:paraId="221C0A37" w14:textId="77777777" w:rsidR="00AD2AC4" w:rsidRDefault="00AD2AC4">
      <w:pPr>
        <w:spacing w:line="240" w:lineRule="exact"/>
      </w:pPr>
    </w:p>
    <w:p w14:paraId="28C0B2C7" w14:textId="77777777" w:rsidR="00AD2AC4" w:rsidRDefault="00AD2AC4">
      <w:pPr>
        <w:spacing w:line="240" w:lineRule="exact"/>
        <w:sectPr w:rsidR="00AD2AC4">
          <w:type w:val="continuous"/>
          <w:pgSz w:w="11901" w:h="16841"/>
          <w:pgMar w:top="707" w:right="536" w:bottom="0" w:left="1156" w:header="720" w:footer="720" w:gutter="0"/>
          <w:cols w:space="720"/>
        </w:sectPr>
      </w:pPr>
    </w:p>
    <w:p w14:paraId="7D2D79A3" w14:textId="77777777" w:rsidR="00AD2AC4" w:rsidRDefault="00AD2AC4">
      <w:pPr>
        <w:spacing w:line="240" w:lineRule="exact"/>
      </w:pPr>
    </w:p>
    <w:p w14:paraId="54A06C75" w14:textId="77777777" w:rsidR="00AD2AC4" w:rsidRDefault="00AD2AC4">
      <w:pPr>
        <w:spacing w:line="240" w:lineRule="exact"/>
      </w:pPr>
    </w:p>
    <w:p w14:paraId="296DA34A" w14:textId="77777777" w:rsidR="00AD2AC4" w:rsidRDefault="00AD2AC4">
      <w:pPr>
        <w:spacing w:line="240" w:lineRule="exact"/>
      </w:pPr>
    </w:p>
    <w:p w14:paraId="6E1E1F1A" w14:textId="77777777" w:rsidR="00AD2AC4" w:rsidRDefault="00AD2AC4">
      <w:pPr>
        <w:spacing w:line="130" w:lineRule="exact"/>
      </w:pPr>
    </w:p>
    <w:p w14:paraId="149C24C1" w14:textId="77777777" w:rsidR="00AD2AC4" w:rsidRPr="00F85604" w:rsidRDefault="00125D38">
      <w:pPr>
        <w:spacing w:before="5"/>
        <w:ind w:left="2"/>
      </w:pPr>
      <w:r w:rsidRPr="00F85604">
        <w:rPr>
          <w:rStyle w:val="TextStyle16"/>
          <w:color w:val="auto"/>
        </w:rPr>
        <w:t>Cash on Hand</w:t>
      </w:r>
    </w:p>
    <w:p w14:paraId="453AC0C7" w14:textId="77777777" w:rsidR="00AD2AC4" w:rsidRDefault="00AD2AC4">
      <w:pPr>
        <w:spacing w:line="240" w:lineRule="exact"/>
      </w:pPr>
    </w:p>
    <w:p w14:paraId="7A0262C3" w14:textId="77777777" w:rsidR="00AD2AC4" w:rsidRDefault="00AD2AC4">
      <w:pPr>
        <w:spacing w:line="240" w:lineRule="exact"/>
      </w:pPr>
    </w:p>
    <w:p w14:paraId="4893D630" w14:textId="77777777" w:rsidR="00AD2AC4" w:rsidRDefault="00125D38">
      <w:pPr>
        <w:numPr>
          <w:ilvl w:val="0"/>
          <w:numId w:val="1"/>
        </w:numPr>
        <w:spacing w:before="25"/>
      </w:pPr>
      <w:r>
        <w:rPr>
          <w:rStyle w:val="DefaultParagraphFont1"/>
        </w:rPr>
        <w:t>Was there any money not banked at balance date?</w:t>
      </w:r>
    </w:p>
    <w:p w14:paraId="6A8CD94F" w14:textId="1BC7CBA6" w:rsidR="00AD2AC4" w:rsidRDefault="00125D38">
      <w:pPr>
        <w:tabs>
          <w:tab w:val="left" w:pos="557"/>
          <w:tab w:val="left" w:pos="809"/>
          <w:tab w:val="left" w:pos="2179"/>
          <w:tab w:val="left" w:pos="2431"/>
        </w:tabs>
        <w:spacing w:before="26"/>
      </w:pPr>
      <w:r>
        <w:br w:type="column"/>
      </w:r>
    </w:p>
    <w:p w14:paraId="38799ECA" w14:textId="77777777" w:rsidR="00AD2AC4" w:rsidRDefault="00AD2AC4">
      <w:pPr>
        <w:spacing w:line="240" w:lineRule="exact"/>
      </w:pPr>
    </w:p>
    <w:p w14:paraId="2CCD8539" w14:textId="77777777" w:rsidR="00AD2AC4" w:rsidRDefault="00AD2AC4">
      <w:pPr>
        <w:spacing w:line="240" w:lineRule="exact"/>
      </w:pPr>
    </w:p>
    <w:p w14:paraId="637CAD61" w14:textId="77777777" w:rsidR="00AD2AC4" w:rsidRDefault="00AD2AC4">
      <w:pPr>
        <w:spacing w:line="240" w:lineRule="exact"/>
      </w:pPr>
    </w:p>
    <w:p w14:paraId="41143BA1" w14:textId="77777777" w:rsidR="00AD2AC4" w:rsidRDefault="00AD2AC4">
      <w:pPr>
        <w:spacing w:line="240" w:lineRule="exact"/>
      </w:pPr>
    </w:p>
    <w:p w14:paraId="40405DB7" w14:textId="77777777" w:rsidR="00AD2AC4" w:rsidRDefault="00AD2AC4">
      <w:pPr>
        <w:spacing w:line="240" w:lineRule="exact"/>
      </w:pPr>
    </w:p>
    <w:p w14:paraId="0058013D" w14:textId="77777777" w:rsidR="00AD2AC4" w:rsidRDefault="00AD2AC4">
      <w:pPr>
        <w:spacing w:line="240" w:lineRule="exact"/>
      </w:pPr>
    </w:p>
    <w:p w14:paraId="4B3426C6" w14:textId="77777777" w:rsidR="00AD2AC4" w:rsidRDefault="00AD2AC4">
      <w:pPr>
        <w:spacing w:line="240" w:lineRule="exact"/>
      </w:pPr>
    </w:p>
    <w:p w14:paraId="2AC05AD1" w14:textId="77777777" w:rsidR="00AD2AC4" w:rsidRDefault="00AD2AC4">
      <w:pPr>
        <w:spacing w:line="240" w:lineRule="exact"/>
      </w:pPr>
    </w:p>
    <w:p w14:paraId="3068C078" w14:textId="77777777" w:rsidR="00AD2AC4" w:rsidRDefault="00AD2AC4">
      <w:pPr>
        <w:spacing w:line="240" w:lineRule="exact"/>
      </w:pPr>
    </w:p>
    <w:p w14:paraId="3DAC8C71" w14:textId="77777777" w:rsidR="00AD2AC4" w:rsidRDefault="00AD2AC4">
      <w:pPr>
        <w:spacing w:line="190" w:lineRule="exact"/>
      </w:pPr>
    </w:p>
    <w:p w14:paraId="1F94A484" w14:textId="77777777" w:rsidR="00AD2AC4" w:rsidRDefault="00125D38">
      <w:pPr>
        <w:spacing w:before="7"/>
        <w:ind w:left="2834"/>
      </w:pPr>
      <w:r>
        <w:rPr>
          <w:rStyle w:val="DefaultParagraphFont1"/>
        </w:rPr>
        <w:t>Yes / No</w:t>
      </w:r>
    </w:p>
    <w:p w14:paraId="24783126" w14:textId="77777777" w:rsidR="00AD2AC4" w:rsidRDefault="00AD2AC4">
      <w:pPr>
        <w:sectPr w:rsidR="00AD2AC4">
          <w:type w:val="continuous"/>
          <w:pgSz w:w="11901" w:h="16841"/>
          <w:pgMar w:top="707" w:right="1102" w:bottom="0" w:left="1156" w:header="720" w:footer="720" w:gutter="0"/>
          <w:cols w:num="2" w:space="720" w:equalWidth="0">
            <w:col w:w="5410" w:space="545"/>
            <w:col w:w="3687"/>
          </w:cols>
        </w:sectPr>
      </w:pPr>
    </w:p>
    <w:p w14:paraId="32024670" w14:textId="77777777" w:rsidR="00AD2AC4" w:rsidRDefault="00AD2AC4">
      <w:pPr>
        <w:spacing w:line="240" w:lineRule="exact"/>
      </w:pPr>
    </w:p>
    <w:p w14:paraId="1C55030B" w14:textId="77777777" w:rsidR="00AD2AC4" w:rsidRDefault="00AD2AC4">
      <w:pPr>
        <w:spacing w:line="90" w:lineRule="exact"/>
      </w:pPr>
    </w:p>
    <w:p w14:paraId="046273FF" w14:textId="77777777" w:rsidR="00AD2AC4" w:rsidRDefault="00AD2AC4">
      <w:pPr>
        <w:spacing w:line="90" w:lineRule="exact"/>
        <w:sectPr w:rsidR="00AD2AC4">
          <w:type w:val="continuous"/>
          <w:pgSz w:w="11901" w:h="16841"/>
          <w:pgMar w:top="707" w:right="536" w:bottom="0" w:left="1156" w:header="720" w:footer="720" w:gutter="0"/>
          <w:cols w:space="720"/>
        </w:sectPr>
      </w:pPr>
    </w:p>
    <w:p w14:paraId="5008BD8D" w14:textId="77777777" w:rsidR="00AD2AC4" w:rsidRDefault="00125D38">
      <w:pPr>
        <w:spacing w:before="48"/>
      </w:pPr>
      <w:r>
        <w:rPr>
          <w:rStyle w:val="DefaultParagraphFont1"/>
        </w:rPr>
        <w:t>If yes, please indicate date and amount.</w:t>
      </w:r>
    </w:p>
    <w:p w14:paraId="7A5CA1BC" w14:textId="77777777" w:rsidR="00AD2AC4" w:rsidRDefault="00125D38">
      <w:pPr>
        <w:spacing w:before="48"/>
      </w:pPr>
      <w:r>
        <w:br w:type="column"/>
      </w:r>
      <w:r>
        <w:rPr>
          <w:rStyle w:val="DefaultParagraphFont1"/>
        </w:rPr>
        <w:t>$_____________</w:t>
      </w:r>
    </w:p>
    <w:p w14:paraId="4EB5AF7E" w14:textId="77777777" w:rsidR="00AD2AC4" w:rsidRDefault="00AD2AC4">
      <w:pPr>
        <w:sectPr w:rsidR="00AD2AC4">
          <w:type w:val="continuous"/>
          <w:pgSz w:w="11901" w:h="16841"/>
          <w:pgMar w:top="707" w:right="1632" w:bottom="0" w:left="1439" w:header="720" w:footer="720" w:gutter="0"/>
          <w:cols w:num="2" w:space="720" w:equalWidth="0">
            <w:col w:w="3675" w:space="3979"/>
            <w:col w:w="1174"/>
          </w:cols>
        </w:sectPr>
      </w:pPr>
    </w:p>
    <w:p w14:paraId="2B1A5AE7" w14:textId="77777777" w:rsidR="00AD2AC4" w:rsidRDefault="00AD2AC4">
      <w:pPr>
        <w:spacing w:line="240" w:lineRule="exact"/>
      </w:pPr>
    </w:p>
    <w:p w14:paraId="2D1E1980" w14:textId="77777777" w:rsidR="00AD2AC4" w:rsidRDefault="00AD2AC4">
      <w:pPr>
        <w:spacing w:line="240" w:lineRule="exact"/>
      </w:pPr>
    </w:p>
    <w:p w14:paraId="76C50536" w14:textId="77777777" w:rsidR="00AD2AC4" w:rsidRDefault="00AD2AC4">
      <w:pPr>
        <w:spacing w:line="210" w:lineRule="exact"/>
      </w:pPr>
    </w:p>
    <w:p w14:paraId="7F65CDEB" w14:textId="77777777" w:rsidR="00AD2AC4" w:rsidRDefault="00AD2AC4">
      <w:pPr>
        <w:spacing w:line="210" w:lineRule="exact"/>
        <w:sectPr w:rsidR="00AD2AC4">
          <w:type w:val="continuous"/>
          <w:pgSz w:w="11901" w:h="16841"/>
          <w:pgMar w:top="707" w:right="536" w:bottom="0" w:left="1156" w:header="720" w:footer="720" w:gutter="0"/>
          <w:cols w:space="720"/>
        </w:sectPr>
      </w:pPr>
    </w:p>
    <w:p w14:paraId="7F99A063" w14:textId="77777777" w:rsidR="00AD2AC4" w:rsidRDefault="00125D38">
      <w:pPr>
        <w:numPr>
          <w:ilvl w:val="0"/>
          <w:numId w:val="1"/>
        </w:numPr>
        <w:spacing w:before="8"/>
      </w:pPr>
      <w:r>
        <w:rPr>
          <w:rStyle w:val="DefaultParagraphFont1"/>
          <w:spacing w:val="-1"/>
        </w:rPr>
        <w:t>Do you have a Cash Float?</w:t>
      </w:r>
    </w:p>
    <w:p w14:paraId="43AAE515" w14:textId="77777777" w:rsidR="00AD2AC4" w:rsidRDefault="00125D38">
      <w:pPr>
        <w:spacing w:before="58"/>
      </w:pPr>
      <w:r>
        <w:br w:type="column"/>
      </w:r>
      <w:r>
        <w:rPr>
          <w:rStyle w:val="DefaultParagraphFont1"/>
        </w:rPr>
        <w:t>Yes / No</w:t>
      </w:r>
    </w:p>
    <w:p w14:paraId="0E233EDC" w14:textId="77777777" w:rsidR="00AD2AC4" w:rsidRDefault="00AD2AC4">
      <w:pPr>
        <w:sectPr w:rsidR="00AD2AC4">
          <w:type w:val="continuous"/>
          <w:pgSz w:w="11901" w:h="16841"/>
          <w:pgMar w:top="707" w:right="1153" w:bottom="0" w:left="1156" w:header="720" w:footer="720" w:gutter="0"/>
          <w:cols w:num="2" w:space="720" w:equalWidth="0">
            <w:col w:w="2710" w:space="6079"/>
            <w:col w:w="802"/>
          </w:cols>
        </w:sectPr>
      </w:pPr>
    </w:p>
    <w:p w14:paraId="792F246F" w14:textId="77777777" w:rsidR="00AD2AC4" w:rsidRDefault="00AD2AC4">
      <w:pPr>
        <w:spacing w:line="240" w:lineRule="exact"/>
      </w:pPr>
    </w:p>
    <w:p w14:paraId="20959E1A" w14:textId="77777777" w:rsidR="00AD2AC4" w:rsidRDefault="00AD2AC4">
      <w:pPr>
        <w:spacing w:line="90" w:lineRule="exact"/>
      </w:pPr>
    </w:p>
    <w:p w14:paraId="26DF14F4" w14:textId="77777777" w:rsidR="00AD2AC4" w:rsidRDefault="00AD2AC4">
      <w:pPr>
        <w:spacing w:line="90" w:lineRule="exact"/>
        <w:sectPr w:rsidR="00AD2AC4">
          <w:type w:val="continuous"/>
          <w:pgSz w:w="11901" w:h="16841"/>
          <w:pgMar w:top="707" w:right="536" w:bottom="0" w:left="1156" w:header="720" w:footer="720" w:gutter="0"/>
          <w:cols w:space="720"/>
        </w:sectPr>
      </w:pPr>
    </w:p>
    <w:p w14:paraId="57338F62" w14:textId="77777777" w:rsidR="00AD2AC4" w:rsidRDefault="00125D38">
      <w:pPr>
        <w:spacing w:before="48"/>
      </w:pPr>
      <w:r>
        <w:rPr>
          <w:rStyle w:val="DefaultParagraphFont1"/>
        </w:rPr>
        <w:t>If yes, how much?</w:t>
      </w:r>
    </w:p>
    <w:p w14:paraId="70108C06" w14:textId="77777777" w:rsidR="00AD2AC4" w:rsidRDefault="00125D38">
      <w:pPr>
        <w:spacing w:before="48"/>
      </w:pPr>
      <w:r>
        <w:br w:type="column"/>
      </w:r>
      <w:r>
        <w:rPr>
          <w:rStyle w:val="DefaultParagraphFont1"/>
        </w:rPr>
        <w:t>$_____________</w:t>
      </w:r>
    </w:p>
    <w:p w14:paraId="45D8B1D3" w14:textId="77777777" w:rsidR="00AD2AC4" w:rsidRDefault="00AD2AC4">
      <w:pPr>
        <w:sectPr w:rsidR="00AD2AC4">
          <w:type w:val="continuous"/>
          <w:pgSz w:w="11901" w:h="16841"/>
          <w:pgMar w:top="707" w:right="1632" w:bottom="0" w:left="1439" w:header="720" w:footer="720" w:gutter="0"/>
          <w:cols w:num="2" w:space="720" w:equalWidth="0">
            <w:col w:w="1668" w:space="5986"/>
            <w:col w:w="1174"/>
          </w:cols>
        </w:sectPr>
      </w:pPr>
    </w:p>
    <w:p w14:paraId="252AB802" w14:textId="77777777" w:rsidR="00AD2AC4" w:rsidRDefault="00AD2AC4">
      <w:pPr>
        <w:spacing w:line="240" w:lineRule="exact"/>
      </w:pPr>
    </w:p>
    <w:p w14:paraId="72E1DBB9" w14:textId="77777777" w:rsidR="00AD2AC4" w:rsidRDefault="00AD2AC4">
      <w:pPr>
        <w:spacing w:line="240" w:lineRule="exact"/>
      </w:pPr>
    </w:p>
    <w:p w14:paraId="5DB72E7C" w14:textId="77777777" w:rsidR="00AD2AC4" w:rsidRDefault="00AD2AC4">
      <w:pPr>
        <w:spacing w:line="210" w:lineRule="exact"/>
      </w:pPr>
    </w:p>
    <w:p w14:paraId="577F22A3" w14:textId="77777777" w:rsidR="00AD2AC4" w:rsidRDefault="00AD2AC4">
      <w:pPr>
        <w:spacing w:line="210" w:lineRule="exact"/>
        <w:sectPr w:rsidR="00AD2AC4">
          <w:type w:val="continuous"/>
          <w:pgSz w:w="11901" w:h="16841"/>
          <w:pgMar w:top="707" w:right="536" w:bottom="0" w:left="1156" w:header="720" w:footer="720" w:gutter="0"/>
          <w:cols w:space="720"/>
        </w:sectPr>
      </w:pPr>
    </w:p>
    <w:p w14:paraId="4360AE04" w14:textId="77777777" w:rsidR="00AD2AC4" w:rsidRDefault="00125D38">
      <w:pPr>
        <w:numPr>
          <w:ilvl w:val="0"/>
          <w:numId w:val="1"/>
        </w:numPr>
        <w:spacing w:before="8"/>
      </w:pPr>
      <w:r>
        <w:rPr>
          <w:rStyle w:val="DefaultParagraphFont1"/>
        </w:rPr>
        <w:t>Do you pay any expenses from Petty Cash?</w:t>
      </w:r>
    </w:p>
    <w:p w14:paraId="6F00B162" w14:textId="77777777" w:rsidR="00AD2AC4" w:rsidRDefault="00125D38">
      <w:pPr>
        <w:spacing w:before="58"/>
      </w:pPr>
      <w:r>
        <w:br w:type="column"/>
      </w:r>
      <w:r>
        <w:rPr>
          <w:rStyle w:val="DefaultParagraphFont1"/>
        </w:rPr>
        <w:t>Yes / No</w:t>
      </w:r>
    </w:p>
    <w:p w14:paraId="08A1E5F4" w14:textId="77777777" w:rsidR="00AD2AC4" w:rsidRDefault="00AD2AC4">
      <w:pPr>
        <w:sectPr w:rsidR="00AD2AC4">
          <w:type w:val="continuous"/>
          <w:pgSz w:w="11901" w:h="16841"/>
          <w:pgMar w:top="707" w:right="1153" w:bottom="0" w:left="1156" w:header="720" w:footer="720" w:gutter="0"/>
          <w:cols w:num="2" w:space="720" w:equalWidth="0">
            <w:col w:w="4270" w:space="4519"/>
            <w:col w:w="802"/>
          </w:cols>
        </w:sectPr>
      </w:pPr>
    </w:p>
    <w:p w14:paraId="45FF841A" w14:textId="77777777" w:rsidR="00AD2AC4" w:rsidRDefault="00AD2AC4">
      <w:pPr>
        <w:spacing w:line="240" w:lineRule="exact"/>
      </w:pPr>
    </w:p>
    <w:p w14:paraId="767BB7B4" w14:textId="77777777" w:rsidR="00AD2AC4" w:rsidRDefault="00AD2AC4">
      <w:pPr>
        <w:spacing w:line="240" w:lineRule="exact"/>
        <w:sectPr w:rsidR="00AD2AC4">
          <w:type w:val="continuous"/>
          <w:pgSz w:w="11901" w:h="16841"/>
          <w:pgMar w:top="707" w:right="536" w:bottom="0" w:left="1156" w:header="720" w:footer="720" w:gutter="0"/>
          <w:cols w:space="720"/>
        </w:sectPr>
      </w:pPr>
    </w:p>
    <w:p w14:paraId="3E6D1FDD" w14:textId="77777777" w:rsidR="00AD2AC4" w:rsidRDefault="00AD2AC4">
      <w:pPr>
        <w:spacing w:line="240" w:lineRule="exact"/>
      </w:pPr>
    </w:p>
    <w:p w14:paraId="7B6C2FF5" w14:textId="77777777" w:rsidR="00AD2AC4" w:rsidRDefault="00AD2AC4">
      <w:pPr>
        <w:spacing w:line="240" w:lineRule="exact"/>
      </w:pPr>
    </w:p>
    <w:p w14:paraId="0078BF92" w14:textId="77777777" w:rsidR="00AD2AC4" w:rsidRDefault="00AD2AC4">
      <w:pPr>
        <w:spacing w:line="240" w:lineRule="exact"/>
      </w:pPr>
    </w:p>
    <w:p w14:paraId="3359F75E" w14:textId="77777777" w:rsidR="00AD2AC4" w:rsidRDefault="00AD2AC4">
      <w:pPr>
        <w:spacing w:line="240" w:lineRule="exact"/>
      </w:pPr>
    </w:p>
    <w:p w14:paraId="1D7394E3" w14:textId="77777777" w:rsidR="00AD2AC4" w:rsidRDefault="00AD2AC4">
      <w:pPr>
        <w:spacing w:line="240" w:lineRule="exact"/>
      </w:pPr>
    </w:p>
    <w:p w14:paraId="76238F3B" w14:textId="77777777" w:rsidR="00AD2AC4" w:rsidRDefault="00AD2AC4">
      <w:pPr>
        <w:spacing w:line="240" w:lineRule="exact"/>
      </w:pPr>
    </w:p>
    <w:p w14:paraId="4D3ACCEC" w14:textId="77777777" w:rsidR="00AD2AC4" w:rsidRDefault="00AD2AC4">
      <w:pPr>
        <w:spacing w:line="240" w:lineRule="exact"/>
      </w:pPr>
    </w:p>
    <w:p w14:paraId="63D44CFA" w14:textId="77777777" w:rsidR="00AD2AC4" w:rsidRDefault="00AD2AC4">
      <w:pPr>
        <w:spacing w:line="240" w:lineRule="exact"/>
      </w:pPr>
    </w:p>
    <w:p w14:paraId="629A0B74" w14:textId="77777777" w:rsidR="00AD2AC4" w:rsidRDefault="00AD2AC4">
      <w:pPr>
        <w:spacing w:line="240" w:lineRule="exact"/>
      </w:pPr>
    </w:p>
    <w:p w14:paraId="4AB64BEA" w14:textId="1CE39718" w:rsidR="00AD2AC4" w:rsidRDefault="00AD2AC4">
      <w:pPr>
        <w:spacing w:before="4" w:line="199" w:lineRule="exact"/>
        <w:ind w:left="3768"/>
      </w:pPr>
    </w:p>
    <w:p w14:paraId="4E8B23A1" w14:textId="77777777" w:rsidR="00AD2AC4" w:rsidRDefault="00AD2AC4">
      <w:pPr>
        <w:spacing w:line="200" w:lineRule="exact"/>
      </w:pPr>
    </w:p>
    <w:p w14:paraId="1A617217" w14:textId="77777777" w:rsidR="00B75C6E" w:rsidRDefault="00B75C6E">
      <w:pPr>
        <w:tabs>
          <w:tab w:val="left" w:pos="8638"/>
        </w:tabs>
        <w:spacing w:before="8"/>
        <w:ind w:left="2"/>
        <w:rPr>
          <w:rStyle w:val="TextStyle12"/>
        </w:rPr>
      </w:pPr>
    </w:p>
    <w:p w14:paraId="4AE2A63D" w14:textId="42BE5220" w:rsidR="00AD2AC4" w:rsidRDefault="00125D38">
      <w:pPr>
        <w:tabs>
          <w:tab w:val="left" w:pos="8638"/>
        </w:tabs>
        <w:spacing w:before="8"/>
        <w:ind w:left="2"/>
      </w:pPr>
      <w:r>
        <w:rPr>
          <w:rStyle w:val="TextStyle12"/>
        </w:rPr>
        <w:tab/>
      </w:r>
    </w:p>
    <w:p w14:paraId="74104853" w14:textId="77777777" w:rsidR="00AD2AC4" w:rsidRDefault="00AD2AC4">
      <w:pPr>
        <w:sectPr w:rsidR="00AD2AC4">
          <w:type w:val="continuous"/>
          <w:pgSz w:w="11901" w:h="16841"/>
          <w:pgMar w:top="707" w:right="536" w:bottom="0" w:left="1156" w:header="720" w:footer="720" w:gutter="0"/>
          <w:cols w:space="720"/>
        </w:sectPr>
      </w:pPr>
    </w:p>
    <w:p w14:paraId="2FB39403" w14:textId="042BE126" w:rsidR="00AD2AC4" w:rsidRDefault="00AD2AC4">
      <w:pPr>
        <w:spacing w:before="-1" w:line="1" w:lineRule="exact"/>
        <w:sectPr w:rsidR="00AD2AC4">
          <w:type w:val="continuous"/>
          <w:pgSz w:w="11901" w:h="16841"/>
          <w:pgMar w:top="707" w:right="536" w:bottom="0" w:left="1156" w:header="720" w:footer="720" w:gutter="0"/>
          <w:cols w:space="720"/>
        </w:sectPr>
      </w:pPr>
    </w:p>
    <w:p w14:paraId="1741F44F" w14:textId="4B6A5623" w:rsidR="00AD2AC4" w:rsidRDefault="00AD2AC4">
      <w:pPr>
        <w:ind w:left="7483"/>
      </w:pPr>
    </w:p>
    <w:p w14:paraId="58463D89" w14:textId="77777777" w:rsidR="00AD2AC4" w:rsidRDefault="00AD2AC4">
      <w:pPr>
        <w:sectPr w:rsidR="00AD2AC4">
          <w:pgSz w:w="11901" w:h="16841"/>
          <w:pgMar w:top="707" w:right="536" w:bottom="0" w:left="1140" w:header="720" w:footer="720" w:gutter="0"/>
          <w:cols w:space="720"/>
        </w:sectPr>
      </w:pPr>
    </w:p>
    <w:p w14:paraId="19B38B83" w14:textId="77777777" w:rsidR="00AD2AC4" w:rsidRPr="00955670" w:rsidRDefault="00125D38">
      <w:pPr>
        <w:spacing w:before="68"/>
        <w:ind w:left="2"/>
      </w:pPr>
      <w:r w:rsidRPr="00955670">
        <w:rPr>
          <w:rStyle w:val="TextStyle16"/>
          <w:color w:val="auto"/>
        </w:rPr>
        <w:t>Investments</w:t>
      </w:r>
    </w:p>
    <w:p w14:paraId="17FBD2CB" w14:textId="77777777" w:rsidR="00AD2AC4" w:rsidRDefault="00AD2AC4">
      <w:pPr>
        <w:spacing w:line="240" w:lineRule="exact"/>
      </w:pPr>
    </w:p>
    <w:p w14:paraId="32D2840C" w14:textId="77777777" w:rsidR="00AD2AC4" w:rsidRDefault="00AD2AC4">
      <w:pPr>
        <w:spacing w:line="240" w:lineRule="exact"/>
      </w:pPr>
    </w:p>
    <w:p w14:paraId="51209314" w14:textId="77777777" w:rsidR="00AD2AC4" w:rsidRDefault="00125D38">
      <w:pPr>
        <w:spacing w:before="40"/>
      </w:pPr>
      <w:r>
        <w:rPr>
          <w:rStyle w:val="DefaultParagraphFont1"/>
        </w:rPr>
        <w:t>Have you purchased or sold any investments during the year?</w:t>
      </w:r>
    </w:p>
    <w:p w14:paraId="69B7547C" w14:textId="77777777" w:rsidR="00AD2AC4" w:rsidRDefault="00125D38">
      <w:pPr>
        <w:spacing w:line="240" w:lineRule="exact"/>
      </w:pPr>
      <w:r>
        <w:br w:type="column"/>
      </w:r>
    </w:p>
    <w:p w14:paraId="3930FA4E" w14:textId="77777777" w:rsidR="00AD2AC4" w:rsidRDefault="00AD2AC4">
      <w:pPr>
        <w:spacing w:line="240" w:lineRule="exact"/>
      </w:pPr>
    </w:p>
    <w:p w14:paraId="26FF5356" w14:textId="77777777" w:rsidR="00AD2AC4" w:rsidRDefault="00AD2AC4">
      <w:pPr>
        <w:spacing w:line="240" w:lineRule="exact"/>
      </w:pPr>
    </w:p>
    <w:p w14:paraId="2C2CCB48" w14:textId="77777777" w:rsidR="00AD2AC4" w:rsidRDefault="00AD2AC4">
      <w:pPr>
        <w:spacing w:line="240" w:lineRule="exact"/>
      </w:pPr>
    </w:p>
    <w:p w14:paraId="4D7F561B" w14:textId="77777777" w:rsidR="00AD2AC4" w:rsidRDefault="00125D38">
      <w:pPr>
        <w:spacing w:before="50"/>
      </w:pPr>
      <w:r>
        <w:rPr>
          <w:rStyle w:val="DefaultParagraphFont1"/>
        </w:rPr>
        <w:t>Yes / No</w:t>
      </w:r>
    </w:p>
    <w:p w14:paraId="2917388E" w14:textId="77777777" w:rsidR="00AD2AC4" w:rsidRDefault="00AD2AC4">
      <w:pPr>
        <w:sectPr w:rsidR="00AD2AC4">
          <w:type w:val="continuous"/>
          <w:pgSz w:w="11901" w:h="16841"/>
          <w:pgMar w:top="707" w:right="1153" w:bottom="0" w:left="1156" w:header="720" w:footer="720" w:gutter="0"/>
          <w:cols w:num="2" w:space="720" w:equalWidth="0">
            <w:col w:w="5784" w:space="3005"/>
            <w:col w:w="802"/>
          </w:cols>
        </w:sectPr>
      </w:pPr>
    </w:p>
    <w:p w14:paraId="7AE164E4" w14:textId="77777777" w:rsidR="00AD2AC4" w:rsidRDefault="00AD2AC4">
      <w:pPr>
        <w:spacing w:line="240" w:lineRule="exact"/>
      </w:pPr>
    </w:p>
    <w:p w14:paraId="33E87FB5" w14:textId="77777777" w:rsidR="00AD2AC4" w:rsidRDefault="00AD2AC4">
      <w:pPr>
        <w:spacing w:line="240" w:lineRule="exact"/>
      </w:pPr>
    </w:p>
    <w:p w14:paraId="79780669" w14:textId="77777777" w:rsidR="00AD2AC4" w:rsidRDefault="00AD2AC4">
      <w:pPr>
        <w:spacing w:line="240" w:lineRule="exact"/>
        <w:sectPr w:rsidR="00AD2AC4">
          <w:type w:val="continuous"/>
          <w:pgSz w:w="11901" w:h="16841"/>
          <w:pgMar w:top="707" w:right="536" w:bottom="0" w:left="1140" w:header="720" w:footer="720" w:gutter="0"/>
          <w:cols w:space="720"/>
        </w:sectPr>
      </w:pPr>
    </w:p>
    <w:p w14:paraId="0C9AEB2D" w14:textId="77777777" w:rsidR="00AD2AC4" w:rsidRDefault="00125D38">
      <w:pPr>
        <w:spacing w:before="56"/>
      </w:pPr>
      <w:r>
        <w:rPr>
          <w:rStyle w:val="DefaultParagraphFont1"/>
        </w:rPr>
        <w:t>Have you any overseas investments?</w:t>
      </w:r>
    </w:p>
    <w:p w14:paraId="2E3CC8BC" w14:textId="77777777" w:rsidR="00AD2AC4" w:rsidRDefault="00125D38">
      <w:pPr>
        <w:spacing w:before="9"/>
      </w:pPr>
      <w:r>
        <w:rPr>
          <w:rStyle w:val="TextStyle27"/>
          <w:spacing w:val="-4"/>
        </w:rPr>
        <w:t>If yes, please detail and supply copies of the appropriate documentation.</w:t>
      </w:r>
    </w:p>
    <w:p w14:paraId="6CED8E4A" w14:textId="77777777" w:rsidR="00AD2AC4" w:rsidRDefault="00AD2AC4">
      <w:pPr>
        <w:spacing w:line="240" w:lineRule="exact"/>
      </w:pPr>
    </w:p>
    <w:p w14:paraId="70789D59" w14:textId="77777777" w:rsidR="00AD2AC4" w:rsidRDefault="00AD2AC4">
      <w:pPr>
        <w:spacing w:line="240" w:lineRule="exact"/>
      </w:pPr>
    </w:p>
    <w:p w14:paraId="5E3951E5" w14:textId="77777777" w:rsidR="00AD2AC4" w:rsidRDefault="00AD2AC4">
      <w:pPr>
        <w:spacing w:line="240" w:lineRule="exact"/>
      </w:pPr>
    </w:p>
    <w:p w14:paraId="5807B40D" w14:textId="77777777" w:rsidR="00AD2AC4" w:rsidRPr="00955670" w:rsidRDefault="00125D38">
      <w:pPr>
        <w:spacing w:before="67"/>
        <w:ind w:left="2"/>
      </w:pPr>
      <w:r w:rsidRPr="00955670">
        <w:rPr>
          <w:rStyle w:val="TextStyle16"/>
          <w:color w:val="auto"/>
        </w:rPr>
        <w:t>Property Transactions</w:t>
      </w:r>
    </w:p>
    <w:p w14:paraId="3A934C36" w14:textId="77777777" w:rsidR="00AD2AC4" w:rsidRDefault="00AD2AC4">
      <w:pPr>
        <w:spacing w:line="240" w:lineRule="exact"/>
      </w:pPr>
    </w:p>
    <w:p w14:paraId="3FDF8643" w14:textId="77777777" w:rsidR="00AD2AC4" w:rsidRDefault="00AD2AC4">
      <w:pPr>
        <w:spacing w:line="90" w:lineRule="exact"/>
      </w:pPr>
    </w:p>
    <w:p w14:paraId="7D2E9F96" w14:textId="77777777" w:rsidR="00AD2AC4" w:rsidRDefault="00125D38">
      <w:r>
        <w:rPr>
          <w:rStyle w:val="DefaultParagraphFont1"/>
        </w:rPr>
        <w:t>Has the business acquired or sold any property?</w:t>
      </w:r>
    </w:p>
    <w:p w14:paraId="00AD493D" w14:textId="77777777" w:rsidR="00AD2AC4" w:rsidRDefault="00125D38">
      <w:pPr>
        <w:spacing w:before="12"/>
      </w:pPr>
      <w:r>
        <w:rPr>
          <w:rStyle w:val="TextStyle27"/>
        </w:rPr>
        <w:t>If yes, please supply a copy of solicitors settlement statement,</w:t>
      </w:r>
    </w:p>
    <w:p w14:paraId="12DF537F" w14:textId="77777777" w:rsidR="00AD2AC4" w:rsidRDefault="00125D38">
      <w:pPr>
        <w:spacing w:before="45"/>
      </w:pPr>
      <w:r>
        <w:rPr>
          <w:rStyle w:val="TextStyle27"/>
          <w:spacing w:val="-5"/>
        </w:rPr>
        <w:t>the sale and purchase agreement and any other relevant documentation.</w:t>
      </w:r>
    </w:p>
    <w:p w14:paraId="1C92FAAB" w14:textId="77777777" w:rsidR="00AD2AC4" w:rsidRDefault="00AD2AC4">
      <w:pPr>
        <w:spacing w:line="240" w:lineRule="exact"/>
      </w:pPr>
    </w:p>
    <w:p w14:paraId="4DA734B2" w14:textId="77777777" w:rsidR="00AD2AC4" w:rsidRDefault="00AD2AC4">
      <w:pPr>
        <w:spacing w:line="240" w:lineRule="exact"/>
      </w:pPr>
    </w:p>
    <w:p w14:paraId="229D6632" w14:textId="77777777" w:rsidR="00AD2AC4" w:rsidRDefault="00AD2AC4">
      <w:pPr>
        <w:spacing w:line="240" w:lineRule="exact"/>
      </w:pPr>
    </w:p>
    <w:p w14:paraId="0B665FF0" w14:textId="77777777" w:rsidR="00AD2AC4" w:rsidRDefault="00AD2AC4">
      <w:pPr>
        <w:spacing w:line="90" w:lineRule="exact"/>
      </w:pPr>
    </w:p>
    <w:p w14:paraId="717B3082" w14:textId="77777777" w:rsidR="00AD2AC4" w:rsidRPr="00955670" w:rsidRDefault="00125D38">
      <w:pPr>
        <w:spacing w:before="1"/>
        <w:ind w:left="2"/>
      </w:pPr>
      <w:r w:rsidRPr="00955670">
        <w:rPr>
          <w:rStyle w:val="TextStyle16"/>
          <w:color w:val="auto"/>
        </w:rPr>
        <w:t>Assets</w:t>
      </w:r>
    </w:p>
    <w:p w14:paraId="1E00DF85" w14:textId="77777777" w:rsidR="00AD2AC4" w:rsidRPr="00955670" w:rsidRDefault="00125D38">
      <w:pPr>
        <w:spacing w:before="56"/>
      </w:pPr>
      <w:r w:rsidRPr="00955670">
        <w:br w:type="column"/>
      </w:r>
      <w:r w:rsidRPr="00955670">
        <w:rPr>
          <w:rStyle w:val="DefaultParagraphFont1"/>
        </w:rPr>
        <w:t>Yes / No</w:t>
      </w:r>
    </w:p>
    <w:p w14:paraId="228BA133" w14:textId="77777777" w:rsidR="00AD2AC4" w:rsidRPr="00955670" w:rsidRDefault="00AD2AC4">
      <w:pPr>
        <w:spacing w:line="240" w:lineRule="exact"/>
      </w:pPr>
    </w:p>
    <w:p w14:paraId="61B3D7A0" w14:textId="77777777" w:rsidR="00AD2AC4" w:rsidRPr="00955670" w:rsidRDefault="00AD2AC4">
      <w:pPr>
        <w:spacing w:line="240" w:lineRule="exact"/>
      </w:pPr>
    </w:p>
    <w:p w14:paraId="4B63F482" w14:textId="77777777" w:rsidR="00AD2AC4" w:rsidRPr="00955670" w:rsidRDefault="00AD2AC4">
      <w:pPr>
        <w:spacing w:line="240" w:lineRule="exact"/>
      </w:pPr>
    </w:p>
    <w:p w14:paraId="54A801D5" w14:textId="77777777" w:rsidR="00AD2AC4" w:rsidRPr="00955670" w:rsidRDefault="00AD2AC4">
      <w:pPr>
        <w:spacing w:line="240" w:lineRule="exact"/>
      </w:pPr>
    </w:p>
    <w:p w14:paraId="4C5B23B7" w14:textId="77777777" w:rsidR="00AD2AC4" w:rsidRPr="00955670" w:rsidRDefault="00AD2AC4">
      <w:pPr>
        <w:spacing w:line="240" w:lineRule="exact"/>
      </w:pPr>
    </w:p>
    <w:p w14:paraId="5F760D6D" w14:textId="77777777" w:rsidR="00AD2AC4" w:rsidRPr="00955670" w:rsidRDefault="00AD2AC4">
      <w:pPr>
        <w:spacing w:line="240" w:lineRule="exact"/>
      </w:pPr>
    </w:p>
    <w:p w14:paraId="4EEE08A8" w14:textId="77777777" w:rsidR="00AD2AC4" w:rsidRPr="00955670" w:rsidRDefault="00AD2AC4">
      <w:pPr>
        <w:spacing w:line="240" w:lineRule="exact"/>
      </w:pPr>
    </w:p>
    <w:p w14:paraId="1CCEEAC0" w14:textId="77777777" w:rsidR="00AD2AC4" w:rsidRPr="00955670" w:rsidRDefault="00AD2AC4">
      <w:pPr>
        <w:spacing w:line="120" w:lineRule="exact"/>
      </w:pPr>
    </w:p>
    <w:p w14:paraId="491099CC" w14:textId="77777777" w:rsidR="00AD2AC4" w:rsidRPr="00955670" w:rsidRDefault="00125D38">
      <w:pPr>
        <w:spacing w:before="1"/>
      </w:pPr>
      <w:r w:rsidRPr="00955670">
        <w:rPr>
          <w:rStyle w:val="DefaultParagraphFont1"/>
        </w:rPr>
        <w:t>Yes / No</w:t>
      </w:r>
    </w:p>
    <w:p w14:paraId="1CE8FCFB" w14:textId="77777777" w:rsidR="00AD2AC4" w:rsidRPr="00955670" w:rsidRDefault="00AD2AC4">
      <w:pPr>
        <w:sectPr w:rsidR="00AD2AC4" w:rsidRPr="00955670">
          <w:type w:val="continuous"/>
          <w:pgSz w:w="11901" w:h="16841"/>
          <w:pgMar w:top="707" w:right="1153" w:bottom="0" w:left="1156" w:header="720" w:footer="720" w:gutter="0"/>
          <w:cols w:num="2" w:space="720" w:equalWidth="0">
            <w:col w:w="6795" w:space="1994"/>
            <w:col w:w="802"/>
          </w:cols>
        </w:sectPr>
      </w:pPr>
    </w:p>
    <w:p w14:paraId="313DE2CE" w14:textId="77777777" w:rsidR="00AD2AC4" w:rsidRPr="00955670" w:rsidRDefault="00AD2AC4">
      <w:pPr>
        <w:spacing w:line="240" w:lineRule="exact"/>
      </w:pPr>
    </w:p>
    <w:p w14:paraId="2E32C677" w14:textId="77777777" w:rsidR="00AD2AC4" w:rsidRPr="00955670" w:rsidRDefault="00AD2AC4">
      <w:pPr>
        <w:spacing w:line="240" w:lineRule="exact"/>
        <w:sectPr w:rsidR="00AD2AC4" w:rsidRPr="00955670">
          <w:type w:val="continuous"/>
          <w:pgSz w:w="11901" w:h="16841"/>
          <w:pgMar w:top="707" w:right="536" w:bottom="0" w:left="1140" w:header="720" w:footer="720" w:gutter="0"/>
          <w:cols w:space="720"/>
        </w:sectPr>
      </w:pPr>
    </w:p>
    <w:p w14:paraId="6CF47D99" w14:textId="77777777" w:rsidR="00AD2AC4" w:rsidRPr="00955670" w:rsidRDefault="00125D38">
      <w:pPr>
        <w:spacing w:before="104" w:line="259" w:lineRule="auto"/>
        <w:ind w:left="16" w:right="773"/>
        <w:jc w:val="both"/>
      </w:pPr>
      <w:r w:rsidRPr="00955670">
        <w:rPr>
          <w:rStyle w:val="DefaultParagraphFont1"/>
        </w:rPr>
        <w:t>Review the Fixed Asset Schedule attached to last year’s Financial Statements, and complete the appropriate sections attached for all Purchases, Sales or Disposals /  Write-offs.</w:t>
      </w:r>
    </w:p>
    <w:p w14:paraId="7A834386" w14:textId="77777777" w:rsidR="00AD2AC4" w:rsidRPr="00955670" w:rsidRDefault="00125D38">
      <w:pPr>
        <w:spacing w:before="249"/>
        <w:ind w:left="16" w:firstLine="3"/>
        <w:jc w:val="both"/>
      </w:pPr>
      <w:r w:rsidRPr="00955670">
        <w:rPr>
          <w:rFonts w:ascii="Cambria Math" w:hAnsi="Cambria Math"/>
          <w:sz w:val="28"/>
          <w:szCs w:val="28"/>
        </w:rPr>
        <w:t>Purchases</w:t>
      </w:r>
    </w:p>
    <w:p w14:paraId="18C27015" w14:textId="77777777" w:rsidR="00AD2AC4" w:rsidRDefault="00AD2AC4">
      <w:pPr>
        <w:spacing w:line="190" w:lineRule="exact"/>
      </w:pPr>
    </w:p>
    <w:tbl>
      <w:tblPr>
        <w:tblW w:w="0" w:type="auto"/>
        <w:tblBorders>
          <w:top w:val="single" w:sz="18"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3542"/>
        <w:gridCol w:w="1560"/>
        <w:gridCol w:w="1843"/>
        <w:gridCol w:w="1418"/>
        <w:gridCol w:w="1274"/>
      </w:tblGrid>
      <w:tr w:rsidR="00AD2AC4" w14:paraId="1B17C50D" w14:textId="77777777">
        <w:trPr>
          <w:trHeight w:hRule="exact" w:val="845"/>
        </w:trPr>
        <w:tc>
          <w:tcPr>
            <w:tcW w:w="3542" w:type="dxa"/>
            <w:shd w:val="clear" w:color="auto" w:fill="auto"/>
          </w:tcPr>
          <w:p w14:paraId="7652879A" w14:textId="77777777" w:rsidR="00AD2AC4" w:rsidRDefault="00125D38">
            <w:pPr>
              <w:spacing w:before="31"/>
              <w:ind w:left="78" w:right="2909"/>
            </w:pPr>
            <w:r>
              <w:rPr>
                <w:rStyle w:val="DefaultParagraphFont1"/>
              </w:rPr>
              <w:t>Asset</w:t>
            </w:r>
          </w:p>
        </w:tc>
        <w:tc>
          <w:tcPr>
            <w:tcW w:w="1560" w:type="dxa"/>
            <w:shd w:val="clear" w:color="auto" w:fill="auto"/>
          </w:tcPr>
          <w:p w14:paraId="57292511" w14:textId="77777777" w:rsidR="00AD2AC4" w:rsidRDefault="00125D38">
            <w:pPr>
              <w:spacing w:before="31"/>
              <w:ind w:left="96" w:right="759"/>
            </w:pPr>
            <w:r>
              <w:rPr>
                <w:rStyle w:val="DefaultParagraphFont1"/>
              </w:rPr>
              <w:t>Date of</w:t>
            </w:r>
          </w:p>
          <w:p w14:paraId="607FDC68" w14:textId="77777777" w:rsidR="00AD2AC4" w:rsidRDefault="00125D38">
            <w:pPr>
              <w:spacing w:before="37"/>
              <w:ind w:left="96" w:right="562"/>
            </w:pPr>
            <w:r>
              <w:rPr>
                <w:rStyle w:val="DefaultParagraphFont1"/>
              </w:rPr>
              <w:t>Purchase</w:t>
            </w:r>
          </w:p>
        </w:tc>
        <w:tc>
          <w:tcPr>
            <w:tcW w:w="1843" w:type="dxa"/>
            <w:shd w:val="clear" w:color="auto" w:fill="auto"/>
          </w:tcPr>
          <w:p w14:paraId="24377CD1" w14:textId="77777777" w:rsidR="00AD2AC4" w:rsidRDefault="00125D38">
            <w:pPr>
              <w:spacing w:before="31" w:line="257" w:lineRule="auto"/>
              <w:ind w:left="93" w:right="317"/>
              <w:jc w:val="both"/>
            </w:pPr>
            <w:r>
              <w:rPr>
                <w:rStyle w:val="DefaultParagraphFont1"/>
              </w:rPr>
              <w:t>Purchase Price including GST</w:t>
            </w:r>
          </w:p>
        </w:tc>
        <w:tc>
          <w:tcPr>
            <w:tcW w:w="1418" w:type="dxa"/>
            <w:shd w:val="clear" w:color="auto" w:fill="auto"/>
          </w:tcPr>
          <w:p w14:paraId="7FBC1B23" w14:textId="77777777" w:rsidR="00AD2AC4" w:rsidRDefault="00125D38">
            <w:pPr>
              <w:spacing w:before="31" w:line="257" w:lineRule="auto"/>
              <w:ind w:left="93" w:right="136"/>
            </w:pPr>
            <w:r>
              <w:rPr>
                <w:rStyle w:val="DefaultParagraphFont1"/>
              </w:rPr>
              <w:t>New / Secondhand</w:t>
            </w:r>
          </w:p>
        </w:tc>
        <w:tc>
          <w:tcPr>
            <w:tcW w:w="1274" w:type="dxa"/>
            <w:shd w:val="clear" w:color="auto" w:fill="auto"/>
          </w:tcPr>
          <w:p w14:paraId="6E6A1D46" w14:textId="77777777" w:rsidR="00AD2AC4" w:rsidRDefault="00125D38">
            <w:pPr>
              <w:spacing w:before="31"/>
              <w:ind w:left="94" w:right="275"/>
            </w:pPr>
            <w:r>
              <w:rPr>
                <w:rStyle w:val="DefaultParagraphFont1"/>
              </w:rPr>
              <w:t>Financed</w:t>
            </w:r>
          </w:p>
          <w:p w14:paraId="77F20787" w14:textId="77777777" w:rsidR="00AD2AC4" w:rsidRDefault="00125D38">
            <w:pPr>
              <w:spacing w:before="37"/>
              <w:ind w:left="94" w:right="335"/>
            </w:pPr>
            <w:r>
              <w:rPr>
                <w:rStyle w:val="DefaultParagraphFont1"/>
              </w:rPr>
              <w:t>Yes / No</w:t>
            </w:r>
          </w:p>
        </w:tc>
      </w:tr>
      <w:tr w:rsidR="00AD2AC4" w14:paraId="72A6753C" w14:textId="77777777">
        <w:trPr>
          <w:trHeight w:hRule="exact" w:val="584"/>
        </w:trPr>
        <w:tc>
          <w:tcPr>
            <w:tcW w:w="3542" w:type="dxa"/>
            <w:shd w:val="clear" w:color="auto" w:fill="auto"/>
          </w:tcPr>
          <w:p w14:paraId="79EF32B3" w14:textId="77777777" w:rsidR="00AD2AC4" w:rsidRDefault="00AD2AC4"/>
        </w:tc>
        <w:tc>
          <w:tcPr>
            <w:tcW w:w="1560" w:type="dxa"/>
            <w:shd w:val="clear" w:color="auto" w:fill="auto"/>
          </w:tcPr>
          <w:p w14:paraId="6878F8F5" w14:textId="77777777" w:rsidR="00AD2AC4" w:rsidRDefault="00AD2AC4"/>
        </w:tc>
        <w:tc>
          <w:tcPr>
            <w:tcW w:w="1843" w:type="dxa"/>
            <w:shd w:val="clear" w:color="auto" w:fill="auto"/>
          </w:tcPr>
          <w:p w14:paraId="03F3B9A1" w14:textId="77777777" w:rsidR="00AD2AC4" w:rsidRDefault="00AD2AC4"/>
        </w:tc>
        <w:tc>
          <w:tcPr>
            <w:tcW w:w="1418" w:type="dxa"/>
            <w:shd w:val="clear" w:color="auto" w:fill="auto"/>
          </w:tcPr>
          <w:p w14:paraId="38251B2C" w14:textId="77777777" w:rsidR="00AD2AC4" w:rsidRDefault="00AD2AC4"/>
        </w:tc>
        <w:tc>
          <w:tcPr>
            <w:tcW w:w="1274" w:type="dxa"/>
            <w:shd w:val="clear" w:color="auto" w:fill="auto"/>
          </w:tcPr>
          <w:p w14:paraId="02903DFB" w14:textId="77777777" w:rsidR="00AD2AC4" w:rsidRDefault="00AD2AC4"/>
        </w:tc>
      </w:tr>
      <w:tr w:rsidR="00AD2AC4" w14:paraId="1A218720" w14:textId="77777777">
        <w:trPr>
          <w:trHeight w:hRule="exact" w:val="581"/>
        </w:trPr>
        <w:tc>
          <w:tcPr>
            <w:tcW w:w="3542" w:type="dxa"/>
            <w:shd w:val="clear" w:color="auto" w:fill="auto"/>
          </w:tcPr>
          <w:p w14:paraId="76EC81B2" w14:textId="77777777" w:rsidR="00AD2AC4" w:rsidRDefault="00AD2AC4"/>
        </w:tc>
        <w:tc>
          <w:tcPr>
            <w:tcW w:w="1560" w:type="dxa"/>
            <w:shd w:val="clear" w:color="auto" w:fill="auto"/>
          </w:tcPr>
          <w:p w14:paraId="6A388704" w14:textId="77777777" w:rsidR="00AD2AC4" w:rsidRDefault="00AD2AC4"/>
        </w:tc>
        <w:tc>
          <w:tcPr>
            <w:tcW w:w="1843" w:type="dxa"/>
            <w:shd w:val="clear" w:color="auto" w:fill="auto"/>
          </w:tcPr>
          <w:p w14:paraId="15A0A050" w14:textId="77777777" w:rsidR="00AD2AC4" w:rsidRDefault="00AD2AC4"/>
        </w:tc>
        <w:tc>
          <w:tcPr>
            <w:tcW w:w="1418" w:type="dxa"/>
            <w:shd w:val="clear" w:color="auto" w:fill="auto"/>
          </w:tcPr>
          <w:p w14:paraId="4E32DA34" w14:textId="77777777" w:rsidR="00AD2AC4" w:rsidRDefault="00AD2AC4"/>
        </w:tc>
        <w:tc>
          <w:tcPr>
            <w:tcW w:w="1274" w:type="dxa"/>
            <w:shd w:val="clear" w:color="auto" w:fill="auto"/>
          </w:tcPr>
          <w:p w14:paraId="0FE9DF20" w14:textId="77777777" w:rsidR="00AD2AC4" w:rsidRDefault="00AD2AC4"/>
        </w:tc>
      </w:tr>
      <w:tr w:rsidR="00AD2AC4" w14:paraId="78BE2734" w14:textId="77777777">
        <w:trPr>
          <w:trHeight w:hRule="exact" w:val="584"/>
        </w:trPr>
        <w:tc>
          <w:tcPr>
            <w:tcW w:w="3542" w:type="dxa"/>
            <w:shd w:val="clear" w:color="auto" w:fill="auto"/>
          </w:tcPr>
          <w:p w14:paraId="13498875" w14:textId="77777777" w:rsidR="00AD2AC4" w:rsidRDefault="00AD2AC4"/>
        </w:tc>
        <w:tc>
          <w:tcPr>
            <w:tcW w:w="1560" w:type="dxa"/>
            <w:shd w:val="clear" w:color="auto" w:fill="auto"/>
          </w:tcPr>
          <w:p w14:paraId="07049BF7" w14:textId="77777777" w:rsidR="00AD2AC4" w:rsidRDefault="00AD2AC4"/>
        </w:tc>
        <w:tc>
          <w:tcPr>
            <w:tcW w:w="1843" w:type="dxa"/>
            <w:shd w:val="clear" w:color="auto" w:fill="auto"/>
          </w:tcPr>
          <w:p w14:paraId="56E013B1" w14:textId="77777777" w:rsidR="00AD2AC4" w:rsidRDefault="00AD2AC4"/>
        </w:tc>
        <w:tc>
          <w:tcPr>
            <w:tcW w:w="1418" w:type="dxa"/>
            <w:shd w:val="clear" w:color="auto" w:fill="auto"/>
          </w:tcPr>
          <w:p w14:paraId="6D6059A5" w14:textId="77777777" w:rsidR="00AD2AC4" w:rsidRDefault="00AD2AC4"/>
        </w:tc>
        <w:tc>
          <w:tcPr>
            <w:tcW w:w="1274" w:type="dxa"/>
            <w:shd w:val="clear" w:color="auto" w:fill="auto"/>
          </w:tcPr>
          <w:p w14:paraId="245C01CF" w14:textId="77777777" w:rsidR="00AD2AC4" w:rsidRDefault="00AD2AC4"/>
        </w:tc>
      </w:tr>
      <w:tr w:rsidR="00AD2AC4" w14:paraId="07D85A4A" w14:textId="77777777">
        <w:trPr>
          <w:trHeight w:hRule="exact" w:val="615"/>
        </w:trPr>
        <w:tc>
          <w:tcPr>
            <w:tcW w:w="3542" w:type="dxa"/>
            <w:shd w:val="clear" w:color="auto" w:fill="auto"/>
          </w:tcPr>
          <w:p w14:paraId="31F30142" w14:textId="77777777" w:rsidR="00AD2AC4" w:rsidRDefault="00AD2AC4"/>
        </w:tc>
        <w:tc>
          <w:tcPr>
            <w:tcW w:w="1560" w:type="dxa"/>
            <w:shd w:val="clear" w:color="auto" w:fill="auto"/>
          </w:tcPr>
          <w:p w14:paraId="5284151F" w14:textId="77777777" w:rsidR="00AD2AC4" w:rsidRDefault="00AD2AC4"/>
        </w:tc>
        <w:tc>
          <w:tcPr>
            <w:tcW w:w="1843" w:type="dxa"/>
            <w:shd w:val="clear" w:color="auto" w:fill="auto"/>
          </w:tcPr>
          <w:p w14:paraId="302B1F6D" w14:textId="77777777" w:rsidR="00AD2AC4" w:rsidRDefault="00AD2AC4"/>
        </w:tc>
        <w:tc>
          <w:tcPr>
            <w:tcW w:w="1418" w:type="dxa"/>
            <w:shd w:val="clear" w:color="auto" w:fill="auto"/>
          </w:tcPr>
          <w:p w14:paraId="01617849" w14:textId="77777777" w:rsidR="00AD2AC4" w:rsidRDefault="00AD2AC4"/>
        </w:tc>
        <w:tc>
          <w:tcPr>
            <w:tcW w:w="1274" w:type="dxa"/>
            <w:shd w:val="clear" w:color="auto" w:fill="auto"/>
          </w:tcPr>
          <w:p w14:paraId="13503A46" w14:textId="77777777" w:rsidR="00AD2AC4" w:rsidRDefault="00AD2AC4"/>
        </w:tc>
      </w:tr>
      <w:tr w:rsidR="00AD2AC4" w14:paraId="36E3D791" w14:textId="77777777">
        <w:trPr>
          <w:trHeight w:hRule="exact" w:val="584"/>
        </w:trPr>
        <w:tc>
          <w:tcPr>
            <w:tcW w:w="3542" w:type="dxa"/>
            <w:shd w:val="clear" w:color="auto" w:fill="auto"/>
          </w:tcPr>
          <w:p w14:paraId="120C731C" w14:textId="77777777" w:rsidR="00AD2AC4" w:rsidRDefault="00AD2AC4"/>
        </w:tc>
        <w:tc>
          <w:tcPr>
            <w:tcW w:w="1560" w:type="dxa"/>
            <w:shd w:val="clear" w:color="auto" w:fill="auto"/>
          </w:tcPr>
          <w:p w14:paraId="02A8A712" w14:textId="77777777" w:rsidR="00AD2AC4" w:rsidRDefault="00AD2AC4"/>
        </w:tc>
        <w:tc>
          <w:tcPr>
            <w:tcW w:w="1843" w:type="dxa"/>
            <w:shd w:val="clear" w:color="auto" w:fill="auto"/>
          </w:tcPr>
          <w:p w14:paraId="1B1E079D" w14:textId="77777777" w:rsidR="00AD2AC4" w:rsidRDefault="00AD2AC4"/>
        </w:tc>
        <w:tc>
          <w:tcPr>
            <w:tcW w:w="1418" w:type="dxa"/>
            <w:shd w:val="clear" w:color="auto" w:fill="auto"/>
          </w:tcPr>
          <w:p w14:paraId="6A16D85B" w14:textId="77777777" w:rsidR="00AD2AC4" w:rsidRDefault="00AD2AC4"/>
        </w:tc>
        <w:tc>
          <w:tcPr>
            <w:tcW w:w="1274" w:type="dxa"/>
            <w:shd w:val="clear" w:color="auto" w:fill="auto"/>
          </w:tcPr>
          <w:p w14:paraId="09770ABE" w14:textId="77777777" w:rsidR="00AD2AC4" w:rsidRDefault="00AD2AC4"/>
        </w:tc>
      </w:tr>
      <w:tr w:rsidR="00AD2AC4" w14:paraId="15290570" w14:textId="77777777">
        <w:trPr>
          <w:trHeight w:hRule="exact" w:val="581"/>
        </w:trPr>
        <w:tc>
          <w:tcPr>
            <w:tcW w:w="3542" w:type="dxa"/>
            <w:shd w:val="clear" w:color="auto" w:fill="auto"/>
          </w:tcPr>
          <w:p w14:paraId="5DD1A686" w14:textId="77777777" w:rsidR="00AD2AC4" w:rsidRDefault="00AD2AC4"/>
        </w:tc>
        <w:tc>
          <w:tcPr>
            <w:tcW w:w="1560" w:type="dxa"/>
            <w:shd w:val="clear" w:color="auto" w:fill="auto"/>
          </w:tcPr>
          <w:p w14:paraId="4EEE3C25" w14:textId="77777777" w:rsidR="00AD2AC4" w:rsidRDefault="00AD2AC4"/>
        </w:tc>
        <w:tc>
          <w:tcPr>
            <w:tcW w:w="1843" w:type="dxa"/>
            <w:shd w:val="clear" w:color="auto" w:fill="auto"/>
          </w:tcPr>
          <w:p w14:paraId="24862CA3" w14:textId="77777777" w:rsidR="00AD2AC4" w:rsidRDefault="00AD2AC4"/>
        </w:tc>
        <w:tc>
          <w:tcPr>
            <w:tcW w:w="1418" w:type="dxa"/>
            <w:shd w:val="clear" w:color="auto" w:fill="auto"/>
          </w:tcPr>
          <w:p w14:paraId="4A6B30D9" w14:textId="77777777" w:rsidR="00AD2AC4" w:rsidRDefault="00AD2AC4"/>
        </w:tc>
        <w:tc>
          <w:tcPr>
            <w:tcW w:w="1274" w:type="dxa"/>
            <w:shd w:val="clear" w:color="auto" w:fill="auto"/>
          </w:tcPr>
          <w:p w14:paraId="0D3DC130" w14:textId="77777777" w:rsidR="00AD2AC4" w:rsidRDefault="00AD2AC4"/>
        </w:tc>
      </w:tr>
      <w:tr w:rsidR="00AD2AC4" w14:paraId="0C0CE91F" w14:textId="77777777">
        <w:trPr>
          <w:trHeight w:hRule="exact" w:val="582"/>
        </w:trPr>
        <w:tc>
          <w:tcPr>
            <w:tcW w:w="3542" w:type="dxa"/>
            <w:shd w:val="clear" w:color="auto" w:fill="auto"/>
          </w:tcPr>
          <w:p w14:paraId="61C25999" w14:textId="77777777" w:rsidR="00AD2AC4" w:rsidRDefault="00AD2AC4"/>
        </w:tc>
        <w:tc>
          <w:tcPr>
            <w:tcW w:w="1560" w:type="dxa"/>
            <w:shd w:val="clear" w:color="auto" w:fill="auto"/>
          </w:tcPr>
          <w:p w14:paraId="77F44075" w14:textId="77777777" w:rsidR="00AD2AC4" w:rsidRDefault="00AD2AC4"/>
        </w:tc>
        <w:tc>
          <w:tcPr>
            <w:tcW w:w="1843" w:type="dxa"/>
            <w:shd w:val="clear" w:color="auto" w:fill="auto"/>
          </w:tcPr>
          <w:p w14:paraId="7059CEB3" w14:textId="77777777" w:rsidR="00AD2AC4" w:rsidRDefault="00AD2AC4"/>
        </w:tc>
        <w:tc>
          <w:tcPr>
            <w:tcW w:w="1418" w:type="dxa"/>
            <w:shd w:val="clear" w:color="auto" w:fill="auto"/>
          </w:tcPr>
          <w:p w14:paraId="405B8F28" w14:textId="77777777" w:rsidR="00AD2AC4" w:rsidRDefault="00AD2AC4"/>
        </w:tc>
        <w:tc>
          <w:tcPr>
            <w:tcW w:w="1274" w:type="dxa"/>
            <w:shd w:val="clear" w:color="auto" w:fill="auto"/>
          </w:tcPr>
          <w:p w14:paraId="138FBB30" w14:textId="77777777" w:rsidR="00AD2AC4" w:rsidRDefault="00AD2AC4"/>
        </w:tc>
      </w:tr>
    </w:tbl>
    <w:p w14:paraId="66580514" w14:textId="77777777" w:rsidR="00AD2AC4" w:rsidRDefault="00AD2AC4">
      <w:pPr>
        <w:sectPr w:rsidR="00AD2AC4">
          <w:type w:val="continuous"/>
          <w:pgSz w:w="11901" w:h="16841"/>
          <w:pgMar w:top="707" w:right="1092" w:bottom="0" w:left="1140" w:header="720" w:footer="720" w:gutter="0"/>
          <w:cols w:space="720"/>
        </w:sectPr>
      </w:pPr>
    </w:p>
    <w:p w14:paraId="59C7C0A8" w14:textId="77777777" w:rsidR="00AD2AC4" w:rsidRDefault="00AD2AC4">
      <w:pPr>
        <w:spacing w:line="240" w:lineRule="exact"/>
      </w:pPr>
    </w:p>
    <w:p w14:paraId="5F36D88D" w14:textId="77777777" w:rsidR="00AD2AC4" w:rsidRDefault="00AD2AC4">
      <w:pPr>
        <w:spacing w:line="240" w:lineRule="exact"/>
        <w:sectPr w:rsidR="00AD2AC4">
          <w:type w:val="continuous"/>
          <w:pgSz w:w="11901" w:h="16841"/>
          <w:pgMar w:top="707" w:right="536" w:bottom="0" w:left="1140" w:header="720" w:footer="720" w:gutter="0"/>
          <w:cols w:space="720"/>
        </w:sectPr>
      </w:pPr>
    </w:p>
    <w:p w14:paraId="561E8C29" w14:textId="77777777" w:rsidR="00AD2AC4" w:rsidRDefault="00125D38">
      <w:pPr>
        <w:spacing w:before="62"/>
      </w:pPr>
      <w:r>
        <w:rPr>
          <w:rStyle w:val="TextStyle27"/>
          <w:spacing w:val="-5"/>
        </w:rPr>
        <w:t>Attach a copy of invoice relating to any Asset purchased for over $500 net of GST</w:t>
      </w:r>
    </w:p>
    <w:p w14:paraId="6CF3F328" w14:textId="77777777" w:rsidR="00AD2AC4" w:rsidRDefault="00AD2AC4">
      <w:pPr>
        <w:sectPr w:rsidR="00AD2AC4">
          <w:type w:val="continuous"/>
          <w:pgSz w:w="11901" w:h="16841"/>
          <w:pgMar w:top="707" w:right="3191" w:bottom="0" w:left="1156" w:header="720" w:footer="720" w:gutter="0"/>
          <w:cols w:space="720"/>
        </w:sectPr>
      </w:pPr>
    </w:p>
    <w:p w14:paraId="65C445CE" w14:textId="77777777" w:rsidR="00AD2AC4" w:rsidRDefault="00AD2AC4">
      <w:pPr>
        <w:spacing w:line="240" w:lineRule="exact"/>
      </w:pPr>
    </w:p>
    <w:p w14:paraId="35B6EED7" w14:textId="77777777" w:rsidR="00AD2AC4" w:rsidRDefault="00AD2AC4">
      <w:pPr>
        <w:spacing w:line="240" w:lineRule="exact"/>
      </w:pPr>
    </w:p>
    <w:p w14:paraId="45F58360" w14:textId="77777777" w:rsidR="00AD2AC4" w:rsidRDefault="00AD2AC4">
      <w:pPr>
        <w:spacing w:line="240" w:lineRule="exact"/>
      </w:pPr>
    </w:p>
    <w:p w14:paraId="76BDC879" w14:textId="77777777" w:rsidR="00AD2AC4" w:rsidRDefault="00AD2AC4">
      <w:pPr>
        <w:pStyle w:val="Paragraphstyle1"/>
      </w:pPr>
    </w:p>
    <w:p w14:paraId="69C0B88D" w14:textId="226913AC" w:rsidR="00AD2AC4" w:rsidRDefault="00AD2AC4">
      <w:pPr>
        <w:spacing w:before="8" w:line="199" w:lineRule="exact"/>
        <w:ind w:left="3785"/>
      </w:pPr>
    </w:p>
    <w:p w14:paraId="2174D6F6" w14:textId="77777777" w:rsidR="00AD2AC4" w:rsidRDefault="00AD2AC4">
      <w:pPr>
        <w:spacing w:line="200" w:lineRule="exact"/>
      </w:pPr>
    </w:p>
    <w:p w14:paraId="1A6757C3" w14:textId="5CEB7AC6" w:rsidR="00AD2AC4" w:rsidRDefault="00AD2AC4">
      <w:pPr>
        <w:tabs>
          <w:tab w:val="left" w:pos="8654"/>
        </w:tabs>
        <w:spacing w:before="8"/>
        <w:ind w:left="19"/>
      </w:pPr>
    </w:p>
    <w:p w14:paraId="099E96C1" w14:textId="77777777" w:rsidR="00AD2AC4" w:rsidRDefault="00AD2AC4">
      <w:pPr>
        <w:sectPr w:rsidR="00AD2AC4">
          <w:type w:val="continuous"/>
          <w:pgSz w:w="11901" w:h="16841"/>
          <w:pgMar w:top="707" w:right="536" w:bottom="0" w:left="1140" w:header="720" w:footer="720" w:gutter="0"/>
          <w:cols w:space="720"/>
        </w:sectPr>
      </w:pPr>
    </w:p>
    <w:p w14:paraId="240A2575" w14:textId="433A0F78" w:rsidR="00AD2AC4" w:rsidRDefault="00AD2AC4">
      <w:pPr>
        <w:spacing w:before="-1" w:line="1" w:lineRule="exact"/>
        <w:sectPr w:rsidR="00AD2AC4">
          <w:type w:val="continuous"/>
          <w:pgSz w:w="11901" w:h="16841"/>
          <w:pgMar w:top="707" w:right="536" w:bottom="0" w:left="1140" w:header="720" w:footer="720" w:gutter="0"/>
          <w:cols w:space="720"/>
        </w:sectPr>
      </w:pPr>
    </w:p>
    <w:p w14:paraId="344BCDF3" w14:textId="50D1ED0C" w:rsidR="00AD2AC4" w:rsidRDefault="00AD2AC4">
      <w:pPr>
        <w:ind w:left="7483"/>
      </w:pPr>
    </w:p>
    <w:p w14:paraId="5B28B1F3" w14:textId="77777777" w:rsidR="00AD2AC4" w:rsidRDefault="00AD2AC4">
      <w:pPr>
        <w:sectPr w:rsidR="00AD2AC4">
          <w:pgSz w:w="11901" w:h="16841"/>
          <w:pgMar w:top="707" w:right="536" w:bottom="0" w:left="1140" w:header="720" w:footer="720" w:gutter="0"/>
          <w:cols w:space="720"/>
        </w:sectPr>
      </w:pPr>
    </w:p>
    <w:p w14:paraId="433FACD7" w14:textId="77777777" w:rsidR="00AD2AC4" w:rsidRPr="00955670" w:rsidRDefault="00125D38">
      <w:pPr>
        <w:spacing w:before="51"/>
      </w:pPr>
      <w:r w:rsidRPr="00955670">
        <w:rPr>
          <w:rFonts w:ascii="Cambria Math" w:hAnsi="Cambria Math"/>
          <w:spacing w:val="-2"/>
          <w:sz w:val="28"/>
          <w:szCs w:val="28"/>
        </w:rPr>
        <w:t>Sales</w:t>
      </w:r>
    </w:p>
    <w:p w14:paraId="7CD68DB7" w14:textId="77777777" w:rsidR="00AD2AC4" w:rsidRDefault="00AD2AC4">
      <w:pPr>
        <w:sectPr w:rsidR="00AD2AC4">
          <w:type w:val="continuous"/>
          <w:pgSz w:w="11901" w:h="16841"/>
          <w:pgMar w:top="707" w:right="10140" w:bottom="0" w:left="1159" w:header="720" w:footer="720" w:gutter="0"/>
          <w:cols w:space="720"/>
        </w:sectPr>
      </w:pPr>
    </w:p>
    <w:p w14:paraId="4E07AEF9" w14:textId="77777777" w:rsidR="00AD2AC4" w:rsidRDefault="00AD2AC4">
      <w:pPr>
        <w:spacing w:line="240" w:lineRule="exact"/>
      </w:pPr>
    </w:p>
    <w:p w14:paraId="17D06C4A" w14:textId="77777777" w:rsidR="00AD2AC4" w:rsidRDefault="00AD2AC4">
      <w:pPr>
        <w:spacing w:line="240" w:lineRule="exact"/>
      </w:pPr>
    </w:p>
    <w:tbl>
      <w:tblPr>
        <w:tblW w:w="0" w:type="auto"/>
        <w:tblBorders>
          <w:top w:val="single" w:sz="18"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3542"/>
        <w:gridCol w:w="1560"/>
        <w:gridCol w:w="1985"/>
        <w:gridCol w:w="2551"/>
      </w:tblGrid>
      <w:tr w:rsidR="00AD2AC4" w14:paraId="6F8EBC64" w14:textId="77777777">
        <w:trPr>
          <w:trHeight w:hRule="exact" w:val="1128"/>
        </w:trPr>
        <w:tc>
          <w:tcPr>
            <w:tcW w:w="3542" w:type="dxa"/>
            <w:shd w:val="clear" w:color="auto" w:fill="auto"/>
          </w:tcPr>
          <w:p w14:paraId="31D70097" w14:textId="77777777" w:rsidR="00AD2AC4" w:rsidRDefault="00125D38">
            <w:pPr>
              <w:spacing w:before="31"/>
              <w:ind w:left="78" w:right="2909"/>
            </w:pPr>
            <w:r>
              <w:rPr>
                <w:rStyle w:val="DefaultParagraphFont1"/>
              </w:rPr>
              <w:t>Asset</w:t>
            </w:r>
          </w:p>
        </w:tc>
        <w:tc>
          <w:tcPr>
            <w:tcW w:w="1560" w:type="dxa"/>
            <w:shd w:val="clear" w:color="auto" w:fill="auto"/>
          </w:tcPr>
          <w:p w14:paraId="203E730E" w14:textId="77777777" w:rsidR="00AD2AC4" w:rsidRDefault="00125D38">
            <w:pPr>
              <w:spacing w:before="31"/>
              <w:ind w:left="96" w:right="327"/>
            </w:pPr>
            <w:r>
              <w:rPr>
                <w:rStyle w:val="DefaultParagraphFont1"/>
              </w:rPr>
              <w:t>Date of Sale</w:t>
            </w:r>
          </w:p>
        </w:tc>
        <w:tc>
          <w:tcPr>
            <w:tcW w:w="1985" w:type="dxa"/>
            <w:shd w:val="clear" w:color="auto" w:fill="auto"/>
          </w:tcPr>
          <w:p w14:paraId="16D09D88" w14:textId="77777777" w:rsidR="00AD2AC4" w:rsidRDefault="00125D38">
            <w:pPr>
              <w:spacing w:before="31" w:line="257" w:lineRule="auto"/>
              <w:ind w:left="93" w:right="556"/>
            </w:pPr>
            <w:r>
              <w:rPr>
                <w:rStyle w:val="DefaultParagraphFont1"/>
              </w:rPr>
              <w:t>Sale Value including GST</w:t>
            </w:r>
          </w:p>
        </w:tc>
        <w:tc>
          <w:tcPr>
            <w:tcW w:w="2551" w:type="dxa"/>
            <w:shd w:val="clear" w:color="auto" w:fill="auto"/>
          </w:tcPr>
          <w:p w14:paraId="5C381BC8" w14:textId="77777777" w:rsidR="00AD2AC4" w:rsidRDefault="00125D38">
            <w:pPr>
              <w:spacing w:before="31" w:line="263" w:lineRule="auto"/>
              <w:ind w:left="93" w:right="338"/>
              <w:jc w:val="both"/>
            </w:pPr>
            <w:r>
              <w:rPr>
                <w:rStyle w:val="DefaultParagraphFont1"/>
              </w:rPr>
              <w:t>Date funds deposited, or details of trade in if proceeds not received</w:t>
            </w:r>
          </w:p>
        </w:tc>
      </w:tr>
      <w:tr w:rsidR="00AD2AC4" w14:paraId="7106DF31" w14:textId="77777777">
        <w:trPr>
          <w:trHeight w:hRule="exact" w:val="581"/>
        </w:trPr>
        <w:tc>
          <w:tcPr>
            <w:tcW w:w="3542" w:type="dxa"/>
            <w:shd w:val="clear" w:color="auto" w:fill="auto"/>
          </w:tcPr>
          <w:p w14:paraId="51DE4861" w14:textId="77777777" w:rsidR="00AD2AC4" w:rsidRDefault="00AD2AC4"/>
        </w:tc>
        <w:tc>
          <w:tcPr>
            <w:tcW w:w="1560" w:type="dxa"/>
            <w:shd w:val="clear" w:color="auto" w:fill="auto"/>
          </w:tcPr>
          <w:p w14:paraId="578B9B69" w14:textId="77777777" w:rsidR="00AD2AC4" w:rsidRDefault="00AD2AC4"/>
        </w:tc>
        <w:tc>
          <w:tcPr>
            <w:tcW w:w="1985" w:type="dxa"/>
            <w:shd w:val="clear" w:color="auto" w:fill="auto"/>
          </w:tcPr>
          <w:p w14:paraId="21D5F3BF" w14:textId="77777777" w:rsidR="00AD2AC4" w:rsidRDefault="00AD2AC4"/>
        </w:tc>
        <w:tc>
          <w:tcPr>
            <w:tcW w:w="2551" w:type="dxa"/>
            <w:shd w:val="clear" w:color="auto" w:fill="auto"/>
          </w:tcPr>
          <w:p w14:paraId="27F4AFBE" w14:textId="77777777" w:rsidR="00AD2AC4" w:rsidRDefault="00AD2AC4"/>
        </w:tc>
      </w:tr>
      <w:tr w:rsidR="00AD2AC4" w14:paraId="42821C22" w14:textId="77777777">
        <w:trPr>
          <w:trHeight w:hRule="exact" w:val="584"/>
        </w:trPr>
        <w:tc>
          <w:tcPr>
            <w:tcW w:w="3542" w:type="dxa"/>
            <w:shd w:val="clear" w:color="auto" w:fill="auto"/>
          </w:tcPr>
          <w:p w14:paraId="2FAD4C78" w14:textId="77777777" w:rsidR="00AD2AC4" w:rsidRDefault="00AD2AC4"/>
        </w:tc>
        <w:tc>
          <w:tcPr>
            <w:tcW w:w="1560" w:type="dxa"/>
            <w:shd w:val="clear" w:color="auto" w:fill="auto"/>
          </w:tcPr>
          <w:p w14:paraId="265B6033" w14:textId="77777777" w:rsidR="00AD2AC4" w:rsidRDefault="00AD2AC4"/>
        </w:tc>
        <w:tc>
          <w:tcPr>
            <w:tcW w:w="1985" w:type="dxa"/>
            <w:shd w:val="clear" w:color="auto" w:fill="auto"/>
          </w:tcPr>
          <w:p w14:paraId="1A865EBE" w14:textId="77777777" w:rsidR="00AD2AC4" w:rsidRDefault="00AD2AC4"/>
        </w:tc>
        <w:tc>
          <w:tcPr>
            <w:tcW w:w="2551" w:type="dxa"/>
            <w:shd w:val="clear" w:color="auto" w:fill="auto"/>
          </w:tcPr>
          <w:p w14:paraId="2FED6D2D" w14:textId="77777777" w:rsidR="00AD2AC4" w:rsidRDefault="00AD2AC4"/>
        </w:tc>
      </w:tr>
      <w:tr w:rsidR="00AD2AC4" w14:paraId="32634DBC" w14:textId="77777777">
        <w:trPr>
          <w:trHeight w:hRule="exact" w:val="581"/>
        </w:trPr>
        <w:tc>
          <w:tcPr>
            <w:tcW w:w="3542" w:type="dxa"/>
            <w:shd w:val="clear" w:color="auto" w:fill="auto"/>
          </w:tcPr>
          <w:p w14:paraId="147E1474" w14:textId="77777777" w:rsidR="00AD2AC4" w:rsidRDefault="00AD2AC4"/>
        </w:tc>
        <w:tc>
          <w:tcPr>
            <w:tcW w:w="1560" w:type="dxa"/>
            <w:shd w:val="clear" w:color="auto" w:fill="auto"/>
          </w:tcPr>
          <w:p w14:paraId="43E36049" w14:textId="77777777" w:rsidR="00AD2AC4" w:rsidRDefault="00AD2AC4"/>
        </w:tc>
        <w:tc>
          <w:tcPr>
            <w:tcW w:w="1985" w:type="dxa"/>
            <w:shd w:val="clear" w:color="auto" w:fill="auto"/>
          </w:tcPr>
          <w:p w14:paraId="04F1A890" w14:textId="77777777" w:rsidR="00AD2AC4" w:rsidRDefault="00AD2AC4"/>
        </w:tc>
        <w:tc>
          <w:tcPr>
            <w:tcW w:w="2551" w:type="dxa"/>
            <w:shd w:val="clear" w:color="auto" w:fill="auto"/>
          </w:tcPr>
          <w:p w14:paraId="45DC6033" w14:textId="77777777" w:rsidR="00AD2AC4" w:rsidRDefault="00AD2AC4"/>
        </w:tc>
      </w:tr>
      <w:tr w:rsidR="00AD2AC4" w14:paraId="35DD54CD" w14:textId="77777777">
        <w:trPr>
          <w:trHeight w:hRule="exact" w:val="584"/>
        </w:trPr>
        <w:tc>
          <w:tcPr>
            <w:tcW w:w="3542" w:type="dxa"/>
            <w:shd w:val="clear" w:color="auto" w:fill="auto"/>
          </w:tcPr>
          <w:p w14:paraId="26A9EA88" w14:textId="77777777" w:rsidR="00AD2AC4" w:rsidRDefault="00AD2AC4"/>
        </w:tc>
        <w:tc>
          <w:tcPr>
            <w:tcW w:w="1560" w:type="dxa"/>
            <w:shd w:val="clear" w:color="auto" w:fill="auto"/>
          </w:tcPr>
          <w:p w14:paraId="5F9736F3" w14:textId="77777777" w:rsidR="00AD2AC4" w:rsidRDefault="00AD2AC4"/>
        </w:tc>
        <w:tc>
          <w:tcPr>
            <w:tcW w:w="1985" w:type="dxa"/>
            <w:shd w:val="clear" w:color="auto" w:fill="auto"/>
          </w:tcPr>
          <w:p w14:paraId="4723F66C" w14:textId="77777777" w:rsidR="00AD2AC4" w:rsidRDefault="00AD2AC4"/>
        </w:tc>
        <w:tc>
          <w:tcPr>
            <w:tcW w:w="2551" w:type="dxa"/>
            <w:shd w:val="clear" w:color="auto" w:fill="auto"/>
          </w:tcPr>
          <w:p w14:paraId="49B16786" w14:textId="77777777" w:rsidR="00AD2AC4" w:rsidRDefault="00AD2AC4"/>
        </w:tc>
      </w:tr>
      <w:tr w:rsidR="00AD2AC4" w14:paraId="15410A08" w14:textId="77777777">
        <w:trPr>
          <w:trHeight w:hRule="exact" w:val="581"/>
        </w:trPr>
        <w:tc>
          <w:tcPr>
            <w:tcW w:w="3542" w:type="dxa"/>
            <w:shd w:val="clear" w:color="auto" w:fill="auto"/>
          </w:tcPr>
          <w:p w14:paraId="070AFD24" w14:textId="77777777" w:rsidR="00AD2AC4" w:rsidRDefault="00AD2AC4"/>
        </w:tc>
        <w:tc>
          <w:tcPr>
            <w:tcW w:w="1560" w:type="dxa"/>
            <w:shd w:val="clear" w:color="auto" w:fill="auto"/>
          </w:tcPr>
          <w:p w14:paraId="4B9DF830" w14:textId="77777777" w:rsidR="00AD2AC4" w:rsidRDefault="00AD2AC4"/>
        </w:tc>
        <w:tc>
          <w:tcPr>
            <w:tcW w:w="1985" w:type="dxa"/>
            <w:shd w:val="clear" w:color="auto" w:fill="auto"/>
          </w:tcPr>
          <w:p w14:paraId="0647266D" w14:textId="77777777" w:rsidR="00AD2AC4" w:rsidRDefault="00AD2AC4"/>
        </w:tc>
        <w:tc>
          <w:tcPr>
            <w:tcW w:w="2551" w:type="dxa"/>
            <w:shd w:val="clear" w:color="auto" w:fill="auto"/>
          </w:tcPr>
          <w:p w14:paraId="7299E708" w14:textId="77777777" w:rsidR="00AD2AC4" w:rsidRDefault="00AD2AC4"/>
        </w:tc>
      </w:tr>
      <w:tr w:rsidR="00AD2AC4" w14:paraId="07E90528" w14:textId="77777777">
        <w:trPr>
          <w:trHeight w:hRule="exact" w:val="603"/>
        </w:trPr>
        <w:tc>
          <w:tcPr>
            <w:tcW w:w="3542" w:type="dxa"/>
            <w:shd w:val="clear" w:color="auto" w:fill="auto"/>
          </w:tcPr>
          <w:p w14:paraId="7B2A8C93" w14:textId="77777777" w:rsidR="00AD2AC4" w:rsidRDefault="00AD2AC4"/>
        </w:tc>
        <w:tc>
          <w:tcPr>
            <w:tcW w:w="1560" w:type="dxa"/>
            <w:shd w:val="clear" w:color="auto" w:fill="auto"/>
          </w:tcPr>
          <w:p w14:paraId="2A5FE208" w14:textId="77777777" w:rsidR="00AD2AC4" w:rsidRDefault="00AD2AC4"/>
        </w:tc>
        <w:tc>
          <w:tcPr>
            <w:tcW w:w="1985" w:type="dxa"/>
            <w:shd w:val="clear" w:color="auto" w:fill="auto"/>
          </w:tcPr>
          <w:p w14:paraId="3B6F25D9" w14:textId="77777777" w:rsidR="00AD2AC4" w:rsidRDefault="00AD2AC4"/>
        </w:tc>
        <w:tc>
          <w:tcPr>
            <w:tcW w:w="2551" w:type="dxa"/>
            <w:shd w:val="clear" w:color="auto" w:fill="auto"/>
          </w:tcPr>
          <w:p w14:paraId="320BC09D" w14:textId="77777777" w:rsidR="00AD2AC4" w:rsidRDefault="00AD2AC4"/>
        </w:tc>
      </w:tr>
    </w:tbl>
    <w:p w14:paraId="117772E7" w14:textId="77777777" w:rsidR="00AD2AC4" w:rsidRDefault="00AD2AC4">
      <w:pPr>
        <w:spacing w:line="240" w:lineRule="exact"/>
      </w:pPr>
    </w:p>
    <w:p w14:paraId="2E7FB134" w14:textId="77777777" w:rsidR="00AD2AC4" w:rsidRDefault="00AD2AC4">
      <w:pPr>
        <w:spacing w:line="240" w:lineRule="exact"/>
      </w:pPr>
    </w:p>
    <w:p w14:paraId="73BDF4F3" w14:textId="77777777" w:rsidR="00AD2AC4" w:rsidRDefault="00AD2AC4">
      <w:pPr>
        <w:spacing w:line="220" w:lineRule="exact"/>
      </w:pPr>
    </w:p>
    <w:p w14:paraId="596AFF0B" w14:textId="77777777" w:rsidR="00AD2AC4" w:rsidRDefault="00AD2AC4">
      <w:pPr>
        <w:spacing w:line="220" w:lineRule="exact"/>
        <w:sectPr w:rsidR="00AD2AC4">
          <w:type w:val="continuous"/>
          <w:pgSz w:w="11901" w:h="16841"/>
          <w:pgMar w:top="707" w:right="536" w:bottom="0" w:left="1140" w:header="720" w:footer="720" w:gutter="0"/>
          <w:cols w:space="720"/>
        </w:sectPr>
      </w:pPr>
    </w:p>
    <w:p w14:paraId="78C73111" w14:textId="77777777" w:rsidR="00AD2AC4" w:rsidRPr="00955670" w:rsidRDefault="00125D38">
      <w:pPr>
        <w:spacing w:before="56"/>
      </w:pPr>
      <w:r w:rsidRPr="00955670">
        <w:rPr>
          <w:rFonts w:ascii="Cambria Math" w:hAnsi="Cambria Math"/>
          <w:spacing w:val="-3"/>
          <w:sz w:val="28"/>
          <w:szCs w:val="28"/>
        </w:rPr>
        <w:t>Disposals / Write-offs</w:t>
      </w:r>
    </w:p>
    <w:p w14:paraId="0CB264D8" w14:textId="77777777" w:rsidR="00AD2AC4" w:rsidRPr="00955670" w:rsidRDefault="00AD2AC4">
      <w:pPr>
        <w:sectPr w:rsidR="00AD2AC4" w:rsidRPr="00955670">
          <w:type w:val="continuous"/>
          <w:pgSz w:w="11901" w:h="16841"/>
          <w:pgMar w:top="707" w:right="8169" w:bottom="0" w:left="1159" w:header="720" w:footer="720" w:gutter="0"/>
          <w:cols w:space="720"/>
        </w:sectPr>
      </w:pPr>
    </w:p>
    <w:p w14:paraId="32D37C20" w14:textId="77777777" w:rsidR="00AD2AC4" w:rsidRPr="00955670" w:rsidRDefault="00AD2AC4">
      <w:pPr>
        <w:spacing w:line="240" w:lineRule="exact"/>
      </w:pPr>
    </w:p>
    <w:p w14:paraId="764DA04D" w14:textId="77777777" w:rsidR="00AD2AC4" w:rsidRDefault="00AD2AC4">
      <w:pPr>
        <w:spacing w:line="240" w:lineRule="exact"/>
      </w:pPr>
    </w:p>
    <w:tbl>
      <w:tblPr>
        <w:tblW w:w="0" w:type="auto"/>
        <w:tblBorders>
          <w:top w:val="single" w:sz="18"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4819"/>
        <w:gridCol w:w="4819"/>
      </w:tblGrid>
      <w:tr w:rsidR="00AD2AC4" w14:paraId="3E2ACC5D" w14:textId="77777777">
        <w:trPr>
          <w:trHeight w:hRule="exact" w:val="648"/>
        </w:trPr>
        <w:tc>
          <w:tcPr>
            <w:tcW w:w="4819" w:type="dxa"/>
            <w:shd w:val="clear" w:color="auto" w:fill="auto"/>
          </w:tcPr>
          <w:p w14:paraId="1B0BB185" w14:textId="77777777" w:rsidR="00AD2AC4" w:rsidRDefault="00125D38">
            <w:pPr>
              <w:spacing w:before="40"/>
              <w:ind w:left="78" w:right="4186"/>
            </w:pPr>
            <w:r>
              <w:rPr>
                <w:rStyle w:val="DefaultParagraphFont1"/>
              </w:rPr>
              <w:t>Asset</w:t>
            </w:r>
          </w:p>
        </w:tc>
        <w:tc>
          <w:tcPr>
            <w:tcW w:w="4819" w:type="dxa"/>
            <w:shd w:val="clear" w:color="auto" w:fill="auto"/>
          </w:tcPr>
          <w:p w14:paraId="2AA6056C" w14:textId="77777777" w:rsidR="00AD2AC4" w:rsidRDefault="00125D38">
            <w:pPr>
              <w:spacing w:before="86"/>
              <w:ind w:left="93" w:right="1757"/>
            </w:pPr>
            <w:r>
              <w:rPr>
                <w:rStyle w:val="DefaultParagraphFont1"/>
              </w:rPr>
              <w:t>Reason for Disposal / Write-off</w:t>
            </w:r>
          </w:p>
        </w:tc>
      </w:tr>
      <w:tr w:rsidR="00AD2AC4" w14:paraId="4D7E00DD" w14:textId="77777777">
        <w:trPr>
          <w:trHeight w:hRule="exact" w:val="625"/>
        </w:trPr>
        <w:tc>
          <w:tcPr>
            <w:tcW w:w="4819" w:type="dxa"/>
            <w:shd w:val="clear" w:color="auto" w:fill="auto"/>
          </w:tcPr>
          <w:p w14:paraId="0AEED43F" w14:textId="77777777" w:rsidR="00AD2AC4" w:rsidRDefault="00AD2AC4"/>
        </w:tc>
        <w:tc>
          <w:tcPr>
            <w:tcW w:w="4819" w:type="dxa"/>
            <w:shd w:val="clear" w:color="auto" w:fill="auto"/>
          </w:tcPr>
          <w:p w14:paraId="07511ACE" w14:textId="77777777" w:rsidR="00AD2AC4" w:rsidRDefault="00AD2AC4"/>
        </w:tc>
      </w:tr>
      <w:tr w:rsidR="00AD2AC4" w14:paraId="033B67EA" w14:textId="77777777">
        <w:trPr>
          <w:trHeight w:hRule="exact" w:val="625"/>
        </w:trPr>
        <w:tc>
          <w:tcPr>
            <w:tcW w:w="4819" w:type="dxa"/>
            <w:shd w:val="clear" w:color="auto" w:fill="auto"/>
          </w:tcPr>
          <w:p w14:paraId="75F408AE" w14:textId="77777777" w:rsidR="00AD2AC4" w:rsidRDefault="00AD2AC4"/>
        </w:tc>
        <w:tc>
          <w:tcPr>
            <w:tcW w:w="4819" w:type="dxa"/>
            <w:shd w:val="clear" w:color="auto" w:fill="auto"/>
          </w:tcPr>
          <w:p w14:paraId="2DFDF8B8" w14:textId="77777777" w:rsidR="00AD2AC4" w:rsidRDefault="00AD2AC4"/>
        </w:tc>
      </w:tr>
      <w:tr w:rsidR="00AD2AC4" w14:paraId="03C4542A" w14:textId="77777777">
        <w:trPr>
          <w:trHeight w:hRule="exact" w:val="627"/>
        </w:trPr>
        <w:tc>
          <w:tcPr>
            <w:tcW w:w="4819" w:type="dxa"/>
            <w:shd w:val="clear" w:color="auto" w:fill="auto"/>
          </w:tcPr>
          <w:p w14:paraId="190E30E9" w14:textId="77777777" w:rsidR="00AD2AC4" w:rsidRDefault="00AD2AC4"/>
        </w:tc>
        <w:tc>
          <w:tcPr>
            <w:tcW w:w="4819" w:type="dxa"/>
            <w:shd w:val="clear" w:color="auto" w:fill="auto"/>
          </w:tcPr>
          <w:p w14:paraId="50771743" w14:textId="77777777" w:rsidR="00AD2AC4" w:rsidRDefault="00AD2AC4"/>
        </w:tc>
      </w:tr>
      <w:tr w:rsidR="00AD2AC4" w14:paraId="10C02047" w14:textId="77777777">
        <w:trPr>
          <w:trHeight w:hRule="exact" w:val="625"/>
        </w:trPr>
        <w:tc>
          <w:tcPr>
            <w:tcW w:w="4819" w:type="dxa"/>
            <w:shd w:val="clear" w:color="auto" w:fill="auto"/>
          </w:tcPr>
          <w:p w14:paraId="1DDD752D" w14:textId="77777777" w:rsidR="00AD2AC4" w:rsidRDefault="00AD2AC4"/>
        </w:tc>
        <w:tc>
          <w:tcPr>
            <w:tcW w:w="4819" w:type="dxa"/>
            <w:shd w:val="clear" w:color="auto" w:fill="auto"/>
          </w:tcPr>
          <w:p w14:paraId="53E4EF60" w14:textId="77777777" w:rsidR="00AD2AC4" w:rsidRDefault="00AD2AC4"/>
        </w:tc>
      </w:tr>
    </w:tbl>
    <w:p w14:paraId="35A2F492" w14:textId="77777777" w:rsidR="00AD2AC4" w:rsidRDefault="00AD2AC4">
      <w:pPr>
        <w:spacing w:line="240" w:lineRule="exact"/>
      </w:pPr>
    </w:p>
    <w:p w14:paraId="478D6865" w14:textId="77777777" w:rsidR="00AD2AC4" w:rsidRDefault="00AD2AC4">
      <w:pPr>
        <w:spacing w:line="240" w:lineRule="exact"/>
      </w:pPr>
    </w:p>
    <w:p w14:paraId="16EABEFD" w14:textId="77777777" w:rsidR="00AD2AC4" w:rsidRDefault="00AD2AC4">
      <w:pPr>
        <w:spacing w:line="240" w:lineRule="exact"/>
        <w:sectPr w:rsidR="00AD2AC4">
          <w:type w:val="continuous"/>
          <w:pgSz w:w="11901" w:h="16841"/>
          <w:pgMar w:top="707" w:right="536" w:bottom="0" w:left="1140" w:header="720" w:footer="720" w:gutter="0"/>
          <w:cols w:space="720"/>
        </w:sectPr>
      </w:pPr>
    </w:p>
    <w:p w14:paraId="0F172E1A" w14:textId="77777777" w:rsidR="00AD2AC4" w:rsidRDefault="00AD2AC4">
      <w:pPr>
        <w:spacing w:line="240" w:lineRule="exact"/>
      </w:pPr>
    </w:p>
    <w:p w14:paraId="07504842" w14:textId="77777777" w:rsidR="00AD2AC4" w:rsidRDefault="00AD2AC4">
      <w:pPr>
        <w:spacing w:line="240" w:lineRule="exact"/>
      </w:pPr>
    </w:p>
    <w:p w14:paraId="2DF0B0EB" w14:textId="77777777" w:rsidR="00AD2AC4" w:rsidRDefault="00AD2AC4">
      <w:pPr>
        <w:spacing w:line="240" w:lineRule="exact"/>
      </w:pPr>
    </w:p>
    <w:p w14:paraId="05BFEFE8" w14:textId="77777777" w:rsidR="00AD2AC4" w:rsidRDefault="00AD2AC4">
      <w:pPr>
        <w:spacing w:line="240" w:lineRule="exact"/>
      </w:pPr>
    </w:p>
    <w:p w14:paraId="2F63442A" w14:textId="77777777" w:rsidR="00AD2AC4" w:rsidRDefault="00AD2AC4">
      <w:pPr>
        <w:spacing w:line="240" w:lineRule="exact"/>
      </w:pPr>
    </w:p>
    <w:p w14:paraId="0E3AD188" w14:textId="77777777" w:rsidR="00AD2AC4" w:rsidRDefault="00AD2AC4">
      <w:pPr>
        <w:spacing w:line="240" w:lineRule="exact"/>
      </w:pPr>
    </w:p>
    <w:p w14:paraId="018512D2" w14:textId="77777777" w:rsidR="00AD2AC4" w:rsidRDefault="00AD2AC4">
      <w:pPr>
        <w:spacing w:line="240" w:lineRule="exact"/>
      </w:pPr>
    </w:p>
    <w:p w14:paraId="692FAF8B" w14:textId="77777777" w:rsidR="00AD2AC4" w:rsidRDefault="00AD2AC4">
      <w:pPr>
        <w:spacing w:line="240" w:lineRule="exact"/>
      </w:pPr>
    </w:p>
    <w:p w14:paraId="656E5C9C" w14:textId="77777777" w:rsidR="00AD2AC4" w:rsidRDefault="00AD2AC4">
      <w:pPr>
        <w:spacing w:line="190" w:lineRule="exact"/>
      </w:pPr>
    </w:p>
    <w:p w14:paraId="55E3AE4D" w14:textId="207FCD83" w:rsidR="00AD2AC4" w:rsidRDefault="00AD2AC4">
      <w:pPr>
        <w:spacing w:before="8" w:line="199" w:lineRule="exact"/>
        <w:ind w:left="3785"/>
      </w:pPr>
    </w:p>
    <w:p w14:paraId="1AA2B3D0" w14:textId="77777777" w:rsidR="00AD2AC4" w:rsidRDefault="00AD2AC4">
      <w:pPr>
        <w:spacing w:line="200" w:lineRule="exact"/>
      </w:pPr>
    </w:p>
    <w:p w14:paraId="6ED9055B" w14:textId="2FFF565A" w:rsidR="00AD2AC4" w:rsidRDefault="00125D38">
      <w:pPr>
        <w:tabs>
          <w:tab w:val="left" w:pos="8654"/>
        </w:tabs>
        <w:spacing w:before="8"/>
        <w:ind w:left="19"/>
      </w:pPr>
      <w:r>
        <w:rPr>
          <w:rStyle w:val="TextStyle12"/>
        </w:rPr>
        <w:tab/>
      </w:r>
    </w:p>
    <w:p w14:paraId="16AF6940" w14:textId="77777777" w:rsidR="00AD2AC4" w:rsidRDefault="00AD2AC4">
      <w:pPr>
        <w:sectPr w:rsidR="00AD2AC4">
          <w:type w:val="continuous"/>
          <w:pgSz w:w="11901" w:h="16841"/>
          <w:pgMar w:top="707" w:right="536" w:bottom="0" w:left="1140" w:header="720" w:footer="720" w:gutter="0"/>
          <w:cols w:space="720"/>
        </w:sectPr>
      </w:pPr>
    </w:p>
    <w:p w14:paraId="62657305" w14:textId="486D9BD0" w:rsidR="00AD2AC4" w:rsidRDefault="00AD2AC4">
      <w:pPr>
        <w:spacing w:before="-1" w:line="1" w:lineRule="exact"/>
        <w:sectPr w:rsidR="00AD2AC4">
          <w:type w:val="continuous"/>
          <w:pgSz w:w="11901" w:h="16841"/>
          <w:pgMar w:top="707" w:right="536" w:bottom="0" w:left="1140" w:header="720" w:footer="720" w:gutter="0"/>
          <w:cols w:space="720"/>
        </w:sectPr>
      </w:pPr>
    </w:p>
    <w:p w14:paraId="68FA7E8D" w14:textId="71A081BA" w:rsidR="00AD2AC4" w:rsidRDefault="00AD2AC4">
      <w:pPr>
        <w:ind w:left="7466"/>
      </w:pPr>
    </w:p>
    <w:p w14:paraId="6CD5CB1A" w14:textId="77777777" w:rsidR="00AD2AC4" w:rsidRDefault="00AD2AC4">
      <w:pPr>
        <w:spacing w:line="240" w:lineRule="exact"/>
      </w:pPr>
    </w:p>
    <w:p w14:paraId="60DD8327" w14:textId="77777777" w:rsidR="00AD2AC4" w:rsidRDefault="00AD2AC4">
      <w:pPr>
        <w:spacing w:line="110" w:lineRule="exact"/>
      </w:pPr>
    </w:p>
    <w:p w14:paraId="2CFD5FC9" w14:textId="77777777" w:rsidR="00AD2AC4" w:rsidRDefault="00AD2AC4">
      <w:pPr>
        <w:spacing w:line="110" w:lineRule="exact"/>
        <w:sectPr w:rsidR="00AD2AC4">
          <w:pgSz w:w="11901" w:h="16841"/>
          <w:pgMar w:top="707" w:right="536" w:bottom="0" w:left="1156" w:header="720" w:footer="720" w:gutter="0"/>
          <w:cols w:space="720"/>
        </w:sectPr>
      </w:pPr>
    </w:p>
    <w:p w14:paraId="0F507C16" w14:textId="77777777" w:rsidR="00AD2AC4" w:rsidRPr="00955670" w:rsidRDefault="00125D38">
      <w:pPr>
        <w:spacing w:before="66" w:line="258" w:lineRule="auto"/>
        <w:ind w:left="2" w:right="2413"/>
        <w:jc w:val="both"/>
      </w:pPr>
      <w:r w:rsidRPr="00955670">
        <w:rPr>
          <w:rStyle w:val="TextStyle16"/>
          <w:color w:val="auto"/>
          <w:spacing w:val="-3"/>
        </w:rPr>
        <w:t xml:space="preserve">Mortgages / Loans / Hire Purchase </w:t>
      </w:r>
      <w:r w:rsidRPr="00955670">
        <w:rPr>
          <w:rStyle w:val="TextStyle16"/>
          <w:color w:val="auto"/>
        </w:rPr>
        <w:t>Other Finance Funding</w:t>
      </w:r>
    </w:p>
    <w:p w14:paraId="1DB51835" w14:textId="77777777" w:rsidR="00AD2AC4" w:rsidRDefault="00AD2AC4">
      <w:pPr>
        <w:spacing w:line="240" w:lineRule="exact"/>
      </w:pPr>
    </w:p>
    <w:p w14:paraId="476E7648" w14:textId="77777777" w:rsidR="00AD2AC4" w:rsidRDefault="00AD2AC4">
      <w:pPr>
        <w:spacing w:line="240" w:lineRule="exact"/>
      </w:pPr>
    </w:p>
    <w:p w14:paraId="73BC7781" w14:textId="77777777" w:rsidR="00AD2AC4" w:rsidRDefault="00125D38">
      <w:pPr>
        <w:numPr>
          <w:ilvl w:val="0"/>
          <w:numId w:val="1"/>
        </w:numPr>
        <w:spacing w:before="3"/>
      </w:pPr>
      <w:r>
        <w:rPr>
          <w:rStyle w:val="DefaultParagraphFont1"/>
        </w:rPr>
        <w:t>Did the business enter into any loan agreements during the past financial year?</w:t>
      </w:r>
    </w:p>
    <w:p w14:paraId="2041776B" w14:textId="77777777" w:rsidR="00AD2AC4" w:rsidRDefault="00125D38">
      <w:pPr>
        <w:spacing w:before="10"/>
        <w:ind w:left="283"/>
      </w:pPr>
      <w:r>
        <w:rPr>
          <w:rStyle w:val="TextStyle27"/>
        </w:rPr>
        <w:t>If yes, please supply copies of all the documentation.</w:t>
      </w:r>
    </w:p>
    <w:p w14:paraId="0A8EF88D" w14:textId="77777777" w:rsidR="00AD2AC4" w:rsidRDefault="00125D38">
      <w:pPr>
        <w:numPr>
          <w:ilvl w:val="0"/>
          <w:numId w:val="1"/>
        </w:numPr>
        <w:spacing w:before="233"/>
      </w:pPr>
      <w:r>
        <w:rPr>
          <w:rStyle w:val="DefaultParagraphFont1"/>
        </w:rPr>
        <w:t>Did the business repay any of its borrowing during the last financial year?</w:t>
      </w:r>
    </w:p>
    <w:p w14:paraId="29E1E0F0" w14:textId="77777777" w:rsidR="00AD2AC4" w:rsidRDefault="00125D38">
      <w:pPr>
        <w:spacing w:before="40"/>
        <w:ind w:left="283"/>
      </w:pPr>
      <w:r>
        <w:rPr>
          <w:rStyle w:val="DefaultParagraphFont1"/>
        </w:rPr>
        <w:t>If yes, please provide details.</w:t>
      </w:r>
    </w:p>
    <w:p w14:paraId="597F1501" w14:textId="77777777" w:rsidR="00AD2AC4" w:rsidRDefault="00AD2AC4">
      <w:pPr>
        <w:spacing w:line="240" w:lineRule="exact"/>
      </w:pPr>
    </w:p>
    <w:p w14:paraId="1E3E8344" w14:textId="77777777" w:rsidR="00AD2AC4" w:rsidRDefault="00AD2AC4">
      <w:pPr>
        <w:spacing w:line="240" w:lineRule="exact"/>
      </w:pPr>
    </w:p>
    <w:p w14:paraId="5F3E7CFA" w14:textId="77777777" w:rsidR="00AD2AC4" w:rsidRDefault="00AD2AC4">
      <w:pPr>
        <w:spacing w:line="160" w:lineRule="exact"/>
      </w:pPr>
    </w:p>
    <w:p w14:paraId="7B4D6247" w14:textId="77777777" w:rsidR="00AD2AC4" w:rsidRPr="008C5F9B" w:rsidRDefault="00125D38">
      <w:pPr>
        <w:spacing w:before="1"/>
        <w:ind w:left="2"/>
      </w:pPr>
      <w:r w:rsidRPr="008C5F9B">
        <w:rPr>
          <w:rStyle w:val="TextStyle16"/>
          <w:color w:val="auto"/>
        </w:rPr>
        <w:t>Contingent Liabilities / Future Commitments</w:t>
      </w:r>
    </w:p>
    <w:p w14:paraId="62C0275D" w14:textId="77777777" w:rsidR="00AD2AC4" w:rsidRDefault="00AD2AC4">
      <w:pPr>
        <w:spacing w:line="240" w:lineRule="exact"/>
      </w:pPr>
    </w:p>
    <w:p w14:paraId="00B31872" w14:textId="77777777" w:rsidR="00AD2AC4" w:rsidRDefault="00AD2AC4">
      <w:pPr>
        <w:spacing w:line="240" w:lineRule="exact"/>
      </w:pPr>
    </w:p>
    <w:p w14:paraId="71BD71FA" w14:textId="77777777" w:rsidR="00AD2AC4" w:rsidRDefault="00125D38">
      <w:pPr>
        <w:spacing w:before="52" w:line="259" w:lineRule="auto"/>
        <w:ind w:right="920"/>
        <w:jc w:val="both"/>
      </w:pPr>
      <w:r>
        <w:rPr>
          <w:rStyle w:val="DefaultParagraphFont1"/>
        </w:rPr>
        <w:t>Do you have any contingent liabilities or future commitments (including lease commitments)?</w:t>
      </w:r>
    </w:p>
    <w:p w14:paraId="0BCA763E" w14:textId="77777777" w:rsidR="00AD2AC4" w:rsidRDefault="00125D38">
      <w:pPr>
        <w:spacing w:line="240" w:lineRule="exact"/>
      </w:pPr>
      <w:r>
        <w:br w:type="column"/>
      </w:r>
    </w:p>
    <w:p w14:paraId="7126CF42" w14:textId="77777777" w:rsidR="00AD2AC4" w:rsidRDefault="00AD2AC4">
      <w:pPr>
        <w:spacing w:line="240" w:lineRule="exact"/>
      </w:pPr>
    </w:p>
    <w:p w14:paraId="78EA13A7" w14:textId="77777777" w:rsidR="00AD2AC4" w:rsidRDefault="00AD2AC4">
      <w:pPr>
        <w:spacing w:line="240" w:lineRule="exact"/>
      </w:pPr>
    </w:p>
    <w:p w14:paraId="4700F776" w14:textId="77777777" w:rsidR="00AD2AC4" w:rsidRDefault="00AD2AC4">
      <w:pPr>
        <w:spacing w:line="240" w:lineRule="exact"/>
      </w:pPr>
    </w:p>
    <w:p w14:paraId="0B224535" w14:textId="77777777" w:rsidR="00AD2AC4" w:rsidRDefault="00AD2AC4">
      <w:pPr>
        <w:spacing w:line="240" w:lineRule="exact"/>
      </w:pPr>
    </w:p>
    <w:p w14:paraId="3CC5C5D7" w14:textId="77777777" w:rsidR="00AD2AC4" w:rsidRDefault="00AD2AC4">
      <w:pPr>
        <w:spacing w:line="240" w:lineRule="exact"/>
      </w:pPr>
    </w:p>
    <w:p w14:paraId="0A439CCE" w14:textId="77777777" w:rsidR="00AD2AC4" w:rsidRDefault="00125D38">
      <w:pPr>
        <w:spacing w:before="67"/>
      </w:pPr>
      <w:r>
        <w:rPr>
          <w:rStyle w:val="DefaultParagraphFont1"/>
        </w:rPr>
        <w:t>Yes / No</w:t>
      </w:r>
    </w:p>
    <w:p w14:paraId="5EE33A30" w14:textId="77777777" w:rsidR="00AD2AC4" w:rsidRDefault="00AD2AC4">
      <w:pPr>
        <w:spacing w:line="240" w:lineRule="exact"/>
      </w:pPr>
    </w:p>
    <w:p w14:paraId="4E3C3BD9" w14:textId="77777777" w:rsidR="00AD2AC4" w:rsidRDefault="00AD2AC4">
      <w:pPr>
        <w:spacing w:line="240" w:lineRule="exact"/>
      </w:pPr>
    </w:p>
    <w:p w14:paraId="77D0C9B2" w14:textId="77777777" w:rsidR="00AD2AC4" w:rsidRDefault="00125D38">
      <w:pPr>
        <w:spacing w:before="28"/>
      </w:pPr>
      <w:r>
        <w:rPr>
          <w:rStyle w:val="DefaultParagraphFont1"/>
        </w:rPr>
        <w:t>Yes / No</w:t>
      </w:r>
    </w:p>
    <w:p w14:paraId="1FD6B803" w14:textId="77777777" w:rsidR="00AD2AC4" w:rsidRDefault="00AD2AC4">
      <w:pPr>
        <w:spacing w:line="240" w:lineRule="exact"/>
      </w:pPr>
    </w:p>
    <w:p w14:paraId="0B5E18CB" w14:textId="77777777" w:rsidR="00AD2AC4" w:rsidRDefault="00AD2AC4">
      <w:pPr>
        <w:spacing w:line="240" w:lineRule="exact"/>
      </w:pPr>
    </w:p>
    <w:p w14:paraId="33E9E516" w14:textId="77777777" w:rsidR="00AD2AC4" w:rsidRDefault="00AD2AC4">
      <w:pPr>
        <w:spacing w:line="240" w:lineRule="exact"/>
      </w:pPr>
    </w:p>
    <w:p w14:paraId="2F063F74" w14:textId="77777777" w:rsidR="00AD2AC4" w:rsidRDefault="00AD2AC4">
      <w:pPr>
        <w:spacing w:line="240" w:lineRule="exact"/>
      </w:pPr>
    </w:p>
    <w:p w14:paraId="1DBD2367" w14:textId="77777777" w:rsidR="00AD2AC4" w:rsidRDefault="00AD2AC4">
      <w:pPr>
        <w:spacing w:line="240" w:lineRule="exact"/>
      </w:pPr>
    </w:p>
    <w:p w14:paraId="7C03ED39" w14:textId="77777777" w:rsidR="00AD2AC4" w:rsidRDefault="00AD2AC4">
      <w:pPr>
        <w:spacing w:line="240" w:lineRule="exact"/>
      </w:pPr>
    </w:p>
    <w:p w14:paraId="3DB0967F" w14:textId="77777777" w:rsidR="00AD2AC4" w:rsidRDefault="00AD2AC4">
      <w:pPr>
        <w:spacing w:line="240" w:lineRule="exact"/>
      </w:pPr>
    </w:p>
    <w:p w14:paraId="3A8A6A77" w14:textId="77777777" w:rsidR="00AD2AC4" w:rsidRDefault="00AD2AC4">
      <w:pPr>
        <w:spacing w:line="240" w:lineRule="exact"/>
      </w:pPr>
    </w:p>
    <w:p w14:paraId="6B233962" w14:textId="77777777" w:rsidR="00AD2AC4" w:rsidRDefault="00AD2AC4">
      <w:pPr>
        <w:spacing w:line="240" w:lineRule="exact"/>
      </w:pPr>
    </w:p>
    <w:p w14:paraId="415D62DB" w14:textId="77777777" w:rsidR="00AD2AC4" w:rsidRDefault="00AD2AC4">
      <w:pPr>
        <w:spacing w:line="230" w:lineRule="exact"/>
      </w:pPr>
    </w:p>
    <w:p w14:paraId="36A647F2" w14:textId="77777777" w:rsidR="00AD2AC4" w:rsidRDefault="00125D38">
      <w:pPr>
        <w:spacing w:before="1"/>
      </w:pPr>
      <w:r>
        <w:rPr>
          <w:rStyle w:val="DefaultParagraphFont1"/>
        </w:rPr>
        <w:t>Yes / No</w:t>
      </w:r>
    </w:p>
    <w:p w14:paraId="2422E755" w14:textId="77777777" w:rsidR="00AD2AC4" w:rsidRDefault="00AD2AC4">
      <w:pPr>
        <w:sectPr w:rsidR="00AD2AC4">
          <w:type w:val="continuous"/>
          <w:pgSz w:w="11901" w:h="16841"/>
          <w:pgMar w:top="707" w:right="1153" w:bottom="0" w:left="1156" w:header="720" w:footer="720" w:gutter="0"/>
          <w:cols w:num="2" w:space="720" w:equalWidth="0">
            <w:col w:w="7690" w:space="1099"/>
            <w:col w:w="802"/>
          </w:cols>
        </w:sectPr>
      </w:pPr>
    </w:p>
    <w:p w14:paraId="6A11683D" w14:textId="77777777" w:rsidR="00AD2AC4" w:rsidRDefault="00AD2AC4">
      <w:pPr>
        <w:spacing w:line="240" w:lineRule="exact"/>
      </w:pPr>
    </w:p>
    <w:p w14:paraId="38D8ED7D" w14:textId="77777777" w:rsidR="00AD2AC4" w:rsidRDefault="00AD2AC4">
      <w:pPr>
        <w:spacing w:line="240" w:lineRule="exact"/>
        <w:sectPr w:rsidR="00AD2AC4">
          <w:type w:val="continuous"/>
          <w:pgSz w:w="11901" w:h="16841"/>
          <w:pgMar w:top="707" w:right="536" w:bottom="0" w:left="1156" w:header="720" w:footer="720" w:gutter="0"/>
          <w:cols w:space="720"/>
        </w:sectPr>
      </w:pPr>
    </w:p>
    <w:p w14:paraId="49323475" w14:textId="77777777" w:rsidR="00AD2AC4" w:rsidRDefault="00AD2AC4">
      <w:pPr>
        <w:spacing w:line="240" w:lineRule="exact"/>
      </w:pPr>
    </w:p>
    <w:p w14:paraId="5A5C1297" w14:textId="77777777" w:rsidR="00AD2AC4" w:rsidRDefault="00AD2AC4">
      <w:pPr>
        <w:spacing w:line="170" w:lineRule="exact"/>
      </w:pPr>
    </w:p>
    <w:p w14:paraId="19421EB3" w14:textId="77777777" w:rsidR="00AD2AC4" w:rsidRPr="008C5F9B" w:rsidRDefault="00125D38">
      <w:pPr>
        <w:spacing w:before="3"/>
        <w:ind w:left="2"/>
      </w:pPr>
      <w:r w:rsidRPr="008C5F9B">
        <w:rPr>
          <w:rStyle w:val="TextStyle16"/>
          <w:color w:val="auto"/>
        </w:rPr>
        <w:t>Fringe Benefit Tax</w:t>
      </w:r>
    </w:p>
    <w:p w14:paraId="18A06576" w14:textId="77777777" w:rsidR="00AD2AC4" w:rsidRDefault="00AD2AC4">
      <w:pPr>
        <w:spacing w:line="240" w:lineRule="exact"/>
      </w:pPr>
    </w:p>
    <w:p w14:paraId="5C612EB1" w14:textId="77777777" w:rsidR="00AD2AC4" w:rsidRDefault="00AD2AC4">
      <w:pPr>
        <w:spacing w:line="240" w:lineRule="exact"/>
      </w:pPr>
    </w:p>
    <w:p w14:paraId="17491971" w14:textId="77777777" w:rsidR="00AD2AC4" w:rsidRDefault="00125D38">
      <w:pPr>
        <w:spacing w:before="43"/>
      </w:pPr>
      <w:r>
        <w:rPr>
          <w:rStyle w:val="DefaultParagraphFont1"/>
        </w:rPr>
        <w:t>Do you pay Fringe Benefit Tax?</w:t>
      </w:r>
    </w:p>
    <w:p w14:paraId="6A61AF0F" w14:textId="77777777" w:rsidR="00AD2AC4" w:rsidRDefault="00125D38">
      <w:pPr>
        <w:spacing w:before="238"/>
      </w:pPr>
      <w:r>
        <w:rPr>
          <w:rStyle w:val="DefaultParagraphFont1"/>
        </w:rPr>
        <w:t>If yes, please supply copies of all returns filed during the year with working papers.</w:t>
      </w:r>
    </w:p>
    <w:p w14:paraId="4085B654" w14:textId="77777777" w:rsidR="00AD2AC4" w:rsidRDefault="00AD2AC4">
      <w:pPr>
        <w:spacing w:line="240" w:lineRule="exact"/>
      </w:pPr>
    </w:p>
    <w:p w14:paraId="3A536438" w14:textId="77777777" w:rsidR="00AD2AC4" w:rsidRDefault="00AD2AC4">
      <w:pPr>
        <w:spacing w:line="220" w:lineRule="exact"/>
      </w:pPr>
    </w:p>
    <w:p w14:paraId="2C38788F" w14:textId="77777777" w:rsidR="00AD2AC4" w:rsidRPr="008C5F9B" w:rsidRDefault="00125D38">
      <w:pPr>
        <w:spacing w:before="4"/>
        <w:ind w:left="2"/>
      </w:pPr>
      <w:r w:rsidRPr="008C5F9B">
        <w:rPr>
          <w:rStyle w:val="TextStyle16"/>
          <w:color w:val="auto"/>
        </w:rPr>
        <w:t>Goods and Services Tax (GST)</w:t>
      </w:r>
    </w:p>
    <w:p w14:paraId="0D75D2FB" w14:textId="77777777" w:rsidR="00AD2AC4" w:rsidRDefault="00AD2AC4">
      <w:pPr>
        <w:spacing w:line="240" w:lineRule="exact"/>
      </w:pPr>
    </w:p>
    <w:p w14:paraId="7C2B902B" w14:textId="77777777" w:rsidR="00AD2AC4" w:rsidRDefault="00AD2AC4">
      <w:pPr>
        <w:spacing w:line="180" w:lineRule="exact"/>
      </w:pPr>
    </w:p>
    <w:p w14:paraId="2E46A92C" w14:textId="77777777" w:rsidR="00AD2AC4" w:rsidRDefault="00125D38">
      <w:pPr>
        <w:spacing w:before="1"/>
        <w:rPr>
          <w:rStyle w:val="DefaultParagraphFont1"/>
        </w:rPr>
      </w:pPr>
      <w:r>
        <w:rPr>
          <w:rStyle w:val="DefaultParagraphFont1"/>
        </w:rPr>
        <w:t>Are you registered for GST?</w:t>
      </w:r>
    </w:p>
    <w:p w14:paraId="66EA30B7" w14:textId="77777777" w:rsidR="00B6600F" w:rsidRDefault="00B6600F">
      <w:pPr>
        <w:spacing w:before="1"/>
        <w:rPr>
          <w:rStyle w:val="DefaultParagraphFont1"/>
        </w:rPr>
      </w:pPr>
    </w:p>
    <w:p w14:paraId="772FB918" w14:textId="77777777" w:rsidR="00AD2AC4" w:rsidRDefault="00125D38">
      <w:pPr>
        <w:spacing w:before="39"/>
      </w:pPr>
      <w:r>
        <w:rPr>
          <w:rStyle w:val="DefaultParagraphFont1"/>
        </w:rPr>
        <w:t>Yes / No</w:t>
      </w:r>
    </w:p>
    <w:p w14:paraId="7CDCB232" w14:textId="77777777" w:rsidR="00AD2AC4" w:rsidRDefault="00AD2AC4">
      <w:pPr>
        <w:spacing w:line="240" w:lineRule="exact"/>
      </w:pPr>
    </w:p>
    <w:p w14:paraId="72713D4E" w14:textId="77777777" w:rsidR="00AD2AC4" w:rsidRDefault="00AD2AC4">
      <w:pPr>
        <w:spacing w:line="240" w:lineRule="exact"/>
      </w:pPr>
    </w:p>
    <w:p w14:paraId="503002F2" w14:textId="77777777" w:rsidR="00AD2AC4" w:rsidRDefault="00AD2AC4">
      <w:pPr>
        <w:spacing w:line="240" w:lineRule="exact"/>
      </w:pPr>
    </w:p>
    <w:p w14:paraId="5CEDE996" w14:textId="77777777" w:rsidR="00AD2AC4" w:rsidRDefault="00AD2AC4">
      <w:pPr>
        <w:spacing w:line="120" w:lineRule="exact"/>
      </w:pPr>
    </w:p>
    <w:p w14:paraId="41549B54" w14:textId="77777777" w:rsidR="00AD2AC4" w:rsidRDefault="00AD2AC4">
      <w:pPr>
        <w:sectPr w:rsidR="00AD2AC4">
          <w:pgSz w:w="11901" w:h="16841"/>
          <w:pgMar w:top="707" w:right="536" w:bottom="0" w:left="1156" w:header="720" w:footer="720" w:gutter="0"/>
          <w:cols w:space="720"/>
        </w:sectPr>
      </w:pPr>
    </w:p>
    <w:p w14:paraId="65D7C8A5" w14:textId="77777777" w:rsidR="00AD2AC4" w:rsidRDefault="00125D38">
      <w:pPr>
        <w:spacing w:before="40" w:line="257" w:lineRule="auto"/>
        <w:ind w:right="74"/>
        <w:jc w:val="both"/>
      </w:pPr>
      <w:r>
        <w:rPr>
          <w:rStyle w:val="DefaultParagraphFont1"/>
        </w:rPr>
        <w:t>If yes, please supply details of your workings together with a copy of each GST Return filed during the year and IRD assessments.</w:t>
      </w:r>
    </w:p>
    <w:p w14:paraId="530158B9" w14:textId="77777777" w:rsidR="00AD2AC4" w:rsidRDefault="00AD2AC4">
      <w:pPr>
        <w:spacing w:line="240" w:lineRule="exact"/>
      </w:pPr>
    </w:p>
    <w:p w14:paraId="75B59B27" w14:textId="77777777" w:rsidR="00AD2AC4" w:rsidRDefault="00AD2AC4">
      <w:pPr>
        <w:spacing w:line="240" w:lineRule="exact"/>
      </w:pPr>
    </w:p>
    <w:p w14:paraId="530E213A" w14:textId="77777777" w:rsidR="00AD2AC4" w:rsidRDefault="00AD2AC4">
      <w:pPr>
        <w:spacing w:line="240" w:lineRule="exact"/>
        <w:sectPr w:rsidR="00AD2AC4">
          <w:type w:val="continuous"/>
          <w:pgSz w:w="11901" w:h="16841"/>
          <w:pgMar w:top="707" w:right="536" w:bottom="0" w:left="1156" w:header="720" w:footer="720" w:gutter="0"/>
          <w:cols w:space="720"/>
        </w:sectPr>
      </w:pPr>
    </w:p>
    <w:p w14:paraId="5FC35C3A" w14:textId="77777777" w:rsidR="00AD2AC4" w:rsidRPr="00BB7E00" w:rsidRDefault="00125D38">
      <w:pPr>
        <w:spacing w:before="99"/>
        <w:ind w:left="2"/>
      </w:pPr>
      <w:r w:rsidRPr="00BB7E00">
        <w:rPr>
          <w:rStyle w:val="TextStyle16"/>
          <w:color w:val="auto"/>
        </w:rPr>
        <w:t>Home Office / Workshop / Garage Claim</w:t>
      </w:r>
    </w:p>
    <w:p w14:paraId="64B5FD80" w14:textId="77777777" w:rsidR="00AD2AC4" w:rsidRDefault="00AD2AC4">
      <w:pPr>
        <w:spacing w:line="240" w:lineRule="exact"/>
      </w:pPr>
    </w:p>
    <w:p w14:paraId="34CB0EF0" w14:textId="77777777" w:rsidR="00AD2AC4" w:rsidRDefault="00AD2AC4">
      <w:pPr>
        <w:spacing w:line="90" w:lineRule="exact"/>
      </w:pPr>
    </w:p>
    <w:p w14:paraId="6D08D531" w14:textId="77777777" w:rsidR="00AD2AC4" w:rsidRDefault="00125D38">
      <w:pPr>
        <w:spacing w:before="2" w:line="263" w:lineRule="auto"/>
      </w:pPr>
      <w:r>
        <w:rPr>
          <w:rStyle w:val="DefaultParagraphFont1"/>
        </w:rPr>
        <w:t>If you use an area of your private home for business purposes you may be able to claim a portion of your home related expenses as a tax deduction.  If you wish to claim this deduction, please complete the following.</w:t>
      </w:r>
    </w:p>
    <w:p w14:paraId="06E7A800" w14:textId="77777777" w:rsidR="00AD2AC4" w:rsidRDefault="00AD2AC4">
      <w:pPr>
        <w:sectPr w:rsidR="00AD2AC4">
          <w:type w:val="continuous"/>
          <w:pgSz w:w="11901" w:h="16841"/>
          <w:pgMar w:top="707" w:right="1385" w:bottom="0" w:left="1156" w:header="720" w:footer="720" w:gutter="0"/>
          <w:cols w:space="720"/>
        </w:sectPr>
      </w:pPr>
    </w:p>
    <w:p w14:paraId="25A86FD5" w14:textId="7F4DA9CC" w:rsidR="00AD2AC4" w:rsidRDefault="00BB7E00">
      <w:pPr>
        <w:spacing w:before="40"/>
      </w:pPr>
      <w:r>
        <w:t>$</w:t>
      </w:r>
    </w:p>
    <w:p w14:paraId="49D6F454" w14:textId="77777777" w:rsidR="00AD2AC4" w:rsidRDefault="00125D38">
      <w:pPr>
        <w:spacing w:before="40"/>
      </w:pPr>
      <w:r>
        <w:br w:type="column"/>
      </w:r>
      <w:r>
        <w:rPr>
          <w:rStyle w:val="DefaultParagraphFont1"/>
          <w:spacing w:val="-2"/>
        </w:rPr>
        <w:t>$</w:t>
      </w:r>
    </w:p>
    <w:p w14:paraId="56680BF6" w14:textId="77777777" w:rsidR="00AD2AC4" w:rsidRDefault="00AD2AC4">
      <w:pPr>
        <w:sectPr w:rsidR="00AD2AC4">
          <w:type w:val="continuous"/>
          <w:pgSz w:w="11901" w:h="16841"/>
          <w:pgMar w:top="707" w:right="2020" w:bottom="0" w:left="3563" w:header="720" w:footer="720" w:gutter="0"/>
          <w:cols w:num="2" w:space="720" w:equalWidth="0">
            <w:col w:w="112" w:space="6092"/>
            <w:col w:w="112"/>
          </w:cols>
        </w:sectPr>
      </w:pPr>
    </w:p>
    <w:p w14:paraId="709FC736" w14:textId="77777777" w:rsidR="00AD2AC4" w:rsidRDefault="00AD2AC4">
      <w:pPr>
        <w:spacing w:line="240" w:lineRule="exact"/>
      </w:pPr>
    </w:p>
    <w:p w14:paraId="3CAA6392" w14:textId="77777777" w:rsidR="00AD2AC4" w:rsidRDefault="00AD2AC4">
      <w:pPr>
        <w:spacing w:line="80" w:lineRule="exact"/>
      </w:pPr>
    </w:p>
    <w:p w14:paraId="6FBAA2BD" w14:textId="77777777" w:rsidR="00AD2AC4" w:rsidRDefault="00AD2AC4">
      <w:pPr>
        <w:spacing w:line="80" w:lineRule="exact"/>
        <w:sectPr w:rsidR="00AD2AC4">
          <w:type w:val="continuous"/>
          <w:pgSz w:w="11901" w:h="16841"/>
          <w:pgMar w:top="707" w:right="536" w:bottom="0" w:left="1120" w:header="720" w:footer="720" w:gutter="0"/>
          <w:cols w:space="720"/>
        </w:sectPr>
      </w:pPr>
    </w:p>
    <w:p w14:paraId="66023088" w14:textId="77777777" w:rsidR="00AD2AC4" w:rsidRDefault="00125D38">
      <w:pPr>
        <w:spacing w:before="46"/>
      </w:pPr>
      <w:r>
        <w:rPr>
          <w:rStyle w:val="DefaultParagraphFont1"/>
        </w:rPr>
        <w:t>Rent, if not owned</w:t>
      </w:r>
    </w:p>
    <w:p w14:paraId="7D0CC59E" w14:textId="54DB7C24" w:rsidR="00AD2AC4" w:rsidRDefault="00125D38">
      <w:pPr>
        <w:spacing w:before="46"/>
      </w:pPr>
      <w:r>
        <w:br w:type="column"/>
      </w:r>
    </w:p>
    <w:p w14:paraId="6E063409" w14:textId="77777777" w:rsidR="00AD2AC4" w:rsidRDefault="00AD2AC4">
      <w:pPr>
        <w:sectPr w:rsidR="00AD2AC4">
          <w:type w:val="continuous"/>
          <w:pgSz w:w="11901" w:h="16841"/>
          <w:pgMar w:top="707" w:right="4321" w:bottom="0" w:left="1264" w:header="720" w:footer="720" w:gutter="0"/>
          <w:cols w:num="2" w:space="720" w:equalWidth="0">
            <w:col w:w="1717" w:space="2030"/>
            <w:col w:w="2568"/>
          </w:cols>
        </w:sectPr>
      </w:pPr>
    </w:p>
    <w:p w14:paraId="7F071E00" w14:textId="77777777" w:rsidR="00AD2AC4" w:rsidRDefault="00AD2AC4">
      <w:pPr>
        <w:spacing w:line="210" w:lineRule="exact"/>
      </w:pPr>
    </w:p>
    <w:p w14:paraId="4F16D305" w14:textId="77777777" w:rsidR="00AD2AC4" w:rsidRDefault="00125D38">
      <w:pPr>
        <w:tabs>
          <w:tab w:val="left" w:pos="8539"/>
        </w:tabs>
        <w:spacing w:before="1" w:line="10" w:lineRule="exact"/>
        <w:ind w:left="2443"/>
      </w:pPr>
      <w:r>
        <w:rPr>
          <w:rStyle w:val="TextStyle66"/>
          <w:noProof/>
        </w:rPr>
        <mc:AlternateContent>
          <mc:Choice Requires="wps">
            <w:drawing>
              <wp:inline distT="0" distB="0" distL="0" distR="0" wp14:anchorId="29484E22" wp14:editId="55EA2533">
                <wp:extent cx="719328" cy="6096"/>
                <wp:effectExtent l="0" t="0" r="0" b="0"/>
                <wp:docPr id="1511" name="Shape 1511"/>
                <wp:cNvGraphicFramePr/>
                <a:graphic xmlns:a="http://schemas.openxmlformats.org/drawingml/2006/main">
                  <a:graphicData uri="http://schemas.microsoft.com/office/word/2010/wordprocessingShape">
                    <wps:wsp>
                      <wps:cNvSpPr/>
                      <wps:spPr>
                        <a:xfrm>
                          <a:off x="0" y="0"/>
                          <a:ext cx="719328" cy="6096"/>
                        </a:xfrm>
                        <a:prstGeom prst="rect">
                          <a:avLst/>
                        </a:prstGeom>
                        <a:solidFill>
                          <a:srgbClr val="000000"/>
                        </a:solidFill>
                      </wps:spPr>
                      <wps:bodyPr rot="0" vertOverflow="overflow" horzOverflow="overflow" vert="horz" wrap="none" lIns="0" tIns="0" rIns="0" bIns="0" numCol="1"/>
                    </wps:wsp>
                  </a:graphicData>
                </a:graphic>
              </wp:inline>
            </w:drawing>
          </mc:Choice>
          <mc:Fallback>
            <w:pict>
              <v:rect w14:anchorId="5039D1BC" id="Shape 1511" o:spid="_x0000_s1026" style="width:56.65pt;height:.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" fillcolor="black" stroked="f">
                <v:textbox inset="0,0,0,0"/>
                <w10:anchorlock/>
              </v:rect>
            </w:pict>
          </mc:Fallback>
        </mc:AlternateContent>
      </w:r>
      <w:r>
        <w:rPr>
          <w:rStyle w:val="TextStyle66"/>
        </w:rPr>
        <w:tab/>
      </w:r>
      <w:r>
        <w:rPr>
          <w:rStyle w:val="TextStyle66"/>
          <w:noProof/>
        </w:rPr>
        <mc:AlternateContent>
          <mc:Choice Requires="wps">
            <w:drawing>
              <wp:inline distT="0" distB="0" distL="0" distR="0" wp14:anchorId="12A1EDDF" wp14:editId="692F3D68">
                <wp:extent cx="629412" cy="6096"/>
                <wp:effectExtent l="0" t="0" r="0" b="0"/>
                <wp:docPr id="1512" name="Shape 1512"/>
                <wp:cNvGraphicFramePr/>
                <a:graphic xmlns:a="http://schemas.openxmlformats.org/drawingml/2006/main">
                  <a:graphicData uri="http://schemas.microsoft.com/office/word/2010/wordprocessingShape">
                    <wps:wsp>
                      <wps:cNvSpPr/>
                      <wps:spPr>
                        <a:xfrm>
                          <a:off x="0" y="0"/>
                          <a:ext cx="629412" cy="6096"/>
                        </a:xfrm>
                        <a:prstGeom prst="rect">
                          <a:avLst/>
                        </a:prstGeom>
                        <a:solidFill>
                          <a:srgbClr val="000000"/>
                        </a:solidFill>
                      </wps:spPr>
                      <wps:bodyPr rot="0" vertOverflow="overflow" horzOverflow="overflow" vert="horz" wrap="none" lIns="0" tIns="0" rIns="0" bIns="0" numCol="1"/>
                    </wps:wsp>
                  </a:graphicData>
                </a:graphic>
              </wp:inline>
            </w:drawing>
          </mc:Choice>
          <mc:Fallback>
            <w:pict>
              <v:rect w14:anchorId="6FEBCEEA" id="Shape 1512" o:spid="_x0000_s1026" style="width:49.55pt;height:.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" fillcolor="black" stroked="f">
                <v:textbox inset="0,0,0,0"/>
                <w10:anchorlock/>
              </v:rect>
            </w:pict>
          </mc:Fallback>
        </mc:AlternateContent>
      </w:r>
    </w:p>
    <w:p w14:paraId="39AA4BBF" w14:textId="77777777" w:rsidR="00AD2AC4" w:rsidRDefault="00AD2AC4">
      <w:pPr>
        <w:pStyle w:val="Paragraphstyle1"/>
      </w:pPr>
    </w:p>
    <w:p w14:paraId="5528AB90" w14:textId="77777777" w:rsidR="00AD2AC4" w:rsidRDefault="00AD2AC4">
      <w:pPr>
        <w:sectPr w:rsidR="00AD2AC4">
          <w:type w:val="continuous"/>
          <w:pgSz w:w="11901" w:h="16841"/>
          <w:pgMar w:top="707" w:right="536" w:bottom="0" w:left="1120" w:header="720" w:footer="720" w:gutter="0"/>
          <w:cols w:space="720"/>
        </w:sectPr>
      </w:pPr>
    </w:p>
    <w:p w14:paraId="144A909A" w14:textId="77777777" w:rsidR="00AD2AC4" w:rsidRDefault="00125D38">
      <w:pPr>
        <w:spacing w:before="44"/>
      </w:pPr>
      <w:r>
        <w:rPr>
          <w:rStyle w:val="DefaultParagraphFont1"/>
        </w:rPr>
        <w:t>Insurance</w:t>
      </w:r>
    </w:p>
    <w:p w14:paraId="0B9A1CE5" w14:textId="0336459A" w:rsidR="00AD2AC4" w:rsidRDefault="00125D38">
      <w:pPr>
        <w:spacing w:before="44"/>
      </w:pPr>
      <w:r>
        <w:br w:type="column"/>
      </w:r>
    </w:p>
    <w:p w14:paraId="32533277" w14:textId="77777777" w:rsidR="00AD2AC4" w:rsidRDefault="00AD2AC4">
      <w:pPr>
        <w:sectPr w:rsidR="00AD2AC4">
          <w:type w:val="continuous"/>
          <w:pgSz w:w="11901" w:h="16841"/>
          <w:pgMar w:top="707" w:right="4268" w:bottom="0" w:left="1264" w:header="720" w:footer="720" w:gutter="0"/>
          <w:cols w:num="2" w:space="720" w:equalWidth="0">
            <w:col w:w="939" w:space="2808"/>
            <w:col w:w="2621"/>
          </w:cols>
        </w:sectPr>
      </w:pPr>
    </w:p>
    <w:p w14:paraId="3CC3DEB1" w14:textId="77777777" w:rsidR="00AD2AC4" w:rsidRDefault="00AD2AC4">
      <w:pPr>
        <w:spacing w:line="230" w:lineRule="exact"/>
      </w:pPr>
    </w:p>
    <w:p w14:paraId="4142EF83" w14:textId="77777777" w:rsidR="00AD2AC4" w:rsidRDefault="00125D38">
      <w:pPr>
        <w:tabs>
          <w:tab w:val="left" w:pos="8539"/>
        </w:tabs>
        <w:spacing w:before="7" w:line="10" w:lineRule="exact"/>
        <w:ind w:left="2443"/>
      </w:pPr>
      <w:r>
        <w:rPr>
          <w:rStyle w:val="TextStyle66"/>
          <w:noProof/>
        </w:rPr>
        <mc:AlternateContent>
          <mc:Choice Requires="wps">
            <w:drawing>
              <wp:inline distT="0" distB="0" distL="0" distR="0" wp14:anchorId="54539DDD" wp14:editId="26DC1462">
                <wp:extent cx="719328" cy="6096"/>
                <wp:effectExtent l="0" t="0" r="0" b="0"/>
                <wp:docPr id="1513" name="Shape 1513"/>
                <wp:cNvGraphicFramePr/>
                <a:graphic xmlns:a="http://schemas.openxmlformats.org/drawingml/2006/main">
                  <a:graphicData uri="http://schemas.microsoft.com/office/word/2010/wordprocessingShape">
                    <wps:wsp>
                      <wps:cNvSpPr/>
                      <wps:spPr>
                        <a:xfrm>
                          <a:off x="0" y="0"/>
                          <a:ext cx="719328" cy="6096"/>
                        </a:xfrm>
                        <a:prstGeom prst="rect">
                          <a:avLst/>
                        </a:prstGeom>
                        <a:solidFill>
                          <a:srgbClr val="000000"/>
                        </a:solidFill>
                      </wps:spPr>
                      <wps:bodyPr rot="0" vertOverflow="overflow" horzOverflow="overflow" vert="horz" wrap="none" lIns="0" tIns="0" rIns="0" bIns="0" numCol="1"/>
                    </wps:wsp>
                  </a:graphicData>
                </a:graphic>
              </wp:inline>
            </w:drawing>
          </mc:Choice>
          <mc:Fallback>
            <w:pict>
              <v:rect w14:anchorId="02F17FC4" id="Shape 1513" o:spid="_x0000_s1026" style="width:56.65pt;height:.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" fillcolor="black" stroked="f">
                <v:textbox inset="0,0,0,0"/>
                <w10:anchorlock/>
              </v:rect>
            </w:pict>
          </mc:Fallback>
        </mc:AlternateContent>
      </w:r>
      <w:r>
        <w:rPr>
          <w:rStyle w:val="TextStyle66"/>
        </w:rPr>
        <w:tab/>
      </w:r>
      <w:r>
        <w:rPr>
          <w:rStyle w:val="TextStyle66"/>
          <w:noProof/>
        </w:rPr>
        <mc:AlternateContent>
          <mc:Choice Requires="wps">
            <w:drawing>
              <wp:inline distT="0" distB="0" distL="0" distR="0" wp14:anchorId="6406B90F" wp14:editId="70F65CE6">
                <wp:extent cx="629412" cy="6096"/>
                <wp:effectExtent l="0" t="0" r="0" b="0"/>
                <wp:docPr id="1514" name="Shape 1514"/>
                <wp:cNvGraphicFramePr/>
                <a:graphic xmlns:a="http://schemas.openxmlformats.org/drawingml/2006/main">
                  <a:graphicData uri="http://schemas.microsoft.com/office/word/2010/wordprocessingShape">
                    <wps:wsp>
                      <wps:cNvSpPr/>
                      <wps:spPr>
                        <a:xfrm>
                          <a:off x="0" y="0"/>
                          <a:ext cx="629412" cy="6096"/>
                        </a:xfrm>
                        <a:prstGeom prst="rect">
                          <a:avLst/>
                        </a:prstGeom>
                        <a:solidFill>
                          <a:srgbClr val="000000"/>
                        </a:solidFill>
                      </wps:spPr>
                      <wps:bodyPr rot="0" vertOverflow="overflow" horzOverflow="overflow" vert="horz" wrap="none" lIns="0" tIns="0" rIns="0" bIns="0" numCol="1"/>
                    </wps:wsp>
                  </a:graphicData>
                </a:graphic>
              </wp:inline>
            </w:drawing>
          </mc:Choice>
          <mc:Fallback>
            <w:pict>
              <v:rect w14:anchorId="7853AF33" id="Shape 1514" o:spid="_x0000_s1026" style="width:49.55pt;height:.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" fillcolor="black" stroked="f">
                <v:textbox inset="0,0,0,0"/>
                <w10:anchorlock/>
              </v:rect>
            </w:pict>
          </mc:Fallback>
        </mc:AlternateContent>
      </w:r>
    </w:p>
    <w:p w14:paraId="3FEB4BCF" w14:textId="77777777" w:rsidR="00AD2AC4" w:rsidRDefault="00AD2AC4">
      <w:pPr>
        <w:spacing w:line="120" w:lineRule="exact"/>
      </w:pPr>
    </w:p>
    <w:p w14:paraId="40C80829" w14:textId="77777777" w:rsidR="00AD2AC4" w:rsidRDefault="00AD2AC4">
      <w:pPr>
        <w:spacing w:line="120" w:lineRule="exact"/>
        <w:sectPr w:rsidR="00AD2AC4">
          <w:type w:val="continuous"/>
          <w:pgSz w:w="11901" w:h="16841"/>
          <w:pgMar w:top="707" w:right="536" w:bottom="0" w:left="1120" w:header="720" w:footer="720" w:gutter="0"/>
          <w:cols w:space="720"/>
        </w:sectPr>
      </w:pPr>
    </w:p>
    <w:p w14:paraId="54EDDD11" w14:textId="77777777" w:rsidR="00AD2AC4" w:rsidRDefault="00125D38">
      <w:pPr>
        <w:spacing w:before="47"/>
      </w:pPr>
      <w:r>
        <w:rPr>
          <w:rStyle w:val="DefaultParagraphFont1"/>
          <w:spacing w:val="-1"/>
        </w:rPr>
        <w:t>Repairs</w:t>
      </w:r>
    </w:p>
    <w:p w14:paraId="4446BCA7" w14:textId="5418D439" w:rsidR="00AD2AC4" w:rsidRDefault="00125D38">
      <w:pPr>
        <w:spacing w:before="47"/>
      </w:pPr>
      <w:r>
        <w:br w:type="column"/>
      </w:r>
      <w:r>
        <w:rPr>
          <w:rStyle w:val="DefaultParagraphFont1"/>
        </w:rPr>
        <w:t xml:space="preserve">Interest </w:t>
      </w:r>
    </w:p>
    <w:p w14:paraId="68C02696" w14:textId="77777777" w:rsidR="00AD2AC4" w:rsidRDefault="00AD2AC4">
      <w:pPr>
        <w:sectPr w:rsidR="00AD2AC4">
          <w:type w:val="continuous"/>
          <w:pgSz w:w="11901" w:h="16841"/>
          <w:pgMar w:top="707" w:right="2239" w:bottom="0" w:left="1264" w:header="720" w:footer="720" w:gutter="0"/>
          <w:cols w:num="2" w:space="720" w:equalWidth="0">
            <w:col w:w="722" w:space="3025"/>
            <w:col w:w="4650"/>
          </w:cols>
        </w:sectPr>
      </w:pPr>
    </w:p>
    <w:p w14:paraId="2E95331E" w14:textId="77777777" w:rsidR="00AD2AC4" w:rsidRDefault="00AD2AC4">
      <w:pPr>
        <w:spacing w:line="210" w:lineRule="exact"/>
      </w:pPr>
    </w:p>
    <w:p w14:paraId="2CD6CB95" w14:textId="77777777" w:rsidR="00AD2AC4" w:rsidRDefault="00125D38">
      <w:pPr>
        <w:tabs>
          <w:tab w:val="left" w:pos="8539"/>
        </w:tabs>
        <w:spacing w:before="1" w:line="10" w:lineRule="exact"/>
        <w:ind w:left="2443"/>
      </w:pPr>
      <w:r>
        <w:rPr>
          <w:rStyle w:val="TextStyle66"/>
          <w:noProof/>
        </w:rPr>
        <mc:AlternateContent>
          <mc:Choice Requires="wps">
            <w:drawing>
              <wp:inline distT="0" distB="0" distL="0" distR="0" wp14:anchorId="3656C556" wp14:editId="39DD4FBB">
                <wp:extent cx="719328" cy="6096"/>
                <wp:effectExtent l="0" t="0" r="0" b="0"/>
                <wp:docPr id="1515" name="Shape 1515"/>
                <wp:cNvGraphicFramePr/>
                <a:graphic xmlns:a="http://schemas.openxmlformats.org/drawingml/2006/main">
                  <a:graphicData uri="http://schemas.microsoft.com/office/word/2010/wordprocessingShape">
                    <wps:wsp>
                      <wps:cNvSpPr/>
                      <wps:spPr>
                        <a:xfrm>
                          <a:off x="0" y="0"/>
                          <a:ext cx="719328" cy="6096"/>
                        </a:xfrm>
                        <a:prstGeom prst="rect">
                          <a:avLst/>
                        </a:prstGeom>
                        <a:solidFill>
                          <a:srgbClr val="000000"/>
                        </a:solidFill>
                      </wps:spPr>
                      <wps:bodyPr rot="0" vertOverflow="overflow" horzOverflow="overflow" vert="horz" wrap="none" lIns="0" tIns="0" rIns="0" bIns="0" numCol="1"/>
                    </wps:wsp>
                  </a:graphicData>
                </a:graphic>
              </wp:inline>
            </w:drawing>
          </mc:Choice>
          <mc:Fallback>
            <w:pict>
              <v:rect w14:anchorId="63940011" id="Shape 1515" o:spid="_x0000_s1026" style="width:56.65pt;height:.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" fillcolor="black" stroked="f">
                <v:textbox inset="0,0,0,0"/>
                <w10:anchorlock/>
              </v:rect>
            </w:pict>
          </mc:Fallback>
        </mc:AlternateContent>
      </w:r>
      <w:r>
        <w:rPr>
          <w:rStyle w:val="TextStyle66"/>
        </w:rPr>
        <w:tab/>
      </w:r>
      <w:r>
        <w:rPr>
          <w:rStyle w:val="TextStyle66"/>
          <w:noProof/>
        </w:rPr>
        <mc:AlternateContent>
          <mc:Choice Requires="wps">
            <w:drawing>
              <wp:inline distT="0" distB="0" distL="0" distR="0" wp14:anchorId="7A488A74" wp14:editId="4BF475F5">
                <wp:extent cx="629412" cy="6096"/>
                <wp:effectExtent l="0" t="0" r="0" b="0"/>
                <wp:docPr id="1516" name="Shape 1516"/>
                <wp:cNvGraphicFramePr/>
                <a:graphic xmlns:a="http://schemas.openxmlformats.org/drawingml/2006/main">
                  <a:graphicData uri="http://schemas.microsoft.com/office/word/2010/wordprocessingShape">
                    <wps:wsp>
                      <wps:cNvSpPr/>
                      <wps:spPr>
                        <a:xfrm>
                          <a:off x="0" y="0"/>
                          <a:ext cx="629412" cy="6096"/>
                        </a:xfrm>
                        <a:prstGeom prst="rect">
                          <a:avLst/>
                        </a:prstGeom>
                        <a:solidFill>
                          <a:srgbClr val="000000"/>
                        </a:solidFill>
                      </wps:spPr>
                      <wps:bodyPr rot="0" vertOverflow="overflow" horzOverflow="overflow" vert="horz" wrap="none" lIns="0" tIns="0" rIns="0" bIns="0" numCol="1"/>
                    </wps:wsp>
                  </a:graphicData>
                </a:graphic>
              </wp:inline>
            </w:drawing>
          </mc:Choice>
          <mc:Fallback>
            <w:pict>
              <v:rect w14:anchorId="3ED96099" id="Shape 1516" o:spid="_x0000_s1026" style="width:49.55pt;height:.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" fillcolor="black" stroked="f">
                <v:textbox inset="0,0,0,0"/>
                <w10:anchorlock/>
              </v:rect>
            </w:pict>
          </mc:Fallback>
        </mc:AlternateContent>
      </w:r>
    </w:p>
    <w:p w14:paraId="474CEA1F" w14:textId="77777777" w:rsidR="00AD2AC4" w:rsidRDefault="00AD2AC4">
      <w:pPr>
        <w:spacing w:line="120" w:lineRule="exact"/>
      </w:pPr>
    </w:p>
    <w:p w14:paraId="6CBE7CAD" w14:textId="77777777" w:rsidR="00AD2AC4" w:rsidRDefault="00AD2AC4">
      <w:pPr>
        <w:spacing w:line="120" w:lineRule="exact"/>
        <w:sectPr w:rsidR="00AD2AC4">
          <w:type w:val="continuous"/>
          <w:pgSz w:w="11901" w:h="16841"/>
          <w:pgMar w:top="707" w:right="536" w:bottom="0" w:left="1120" w:header="720" w:footer="720" w:gutter="0"/>
          <w:cols w:space="720"/>
        </w:sectPr>
      </w:pPr>
    </w:p>
    <w:p w14:paraId="62C1FBBF" w14:textId="77777777" w:rsidR="00AD2AC4" w:rsidRDefault="00125D38">
      <w:pPr>
        <w:spacing w:before="45"/>
        <w:ind w:left="108"/>
      </w:pPr>
      <w:r>
        <w:rPr>
          <w:rStyle w:val="DefaultParagraphFont1"/>
        </w:rPr>
        <w:t>Power and Gas</w:t>
      </w:r>
    </w:p>
    <w:p w14:paraId="46E3B4D0" w14:textId="77777777" w:rsidR="00AD2AC4" w:rsidRDefault="00AD2AC4">
      <w:pPr>
        <w:spacing w:line="210" w:lineRule="exact"/>
      </w:pPr>
    </w:p>
    <w:p w14:paraId="289C7504" w14:textId="77777777" w:rsidR="00AD2AC4" w:rsidRDefault="00125D38">
      <w:pPr>
        <w:spacing w:before="1" w:line="10" w:lineRule="exact"/>
        <w:ind w:left="2407"/>
      </w:pPr>
      <w:r>
        <w:rPr>
          <w:rStyle w:val="TextStyle66"/>
          <w:noProof/>
        </w:rPr>
        <mc:AlternateContent>
          <mc:Choice Requires="wps">
            <w:drawing>
              <wp:inline distT="0" distB="0" distL="0" distR="0" wp14:anchorId="7C5E0E8B" wp14:editId="3F60E2D5">
                <wp:extent cx="719328" cy="6096"/>
                <wp:effectExtent l="0" t="0" r="0" b="0"/>
                <wp:docPr id="1517" name="Shape 1517"/>
                <wp:cNvGraphicFramePr/>
                <a:graphic xmlns:a="http://schemas.openxmlformats.org/drawingml/2006/main">
                  <a:graphicData uri="http://schemas.microsoft.com/office/word/2010/wordprocessingShape">
                    <wps:wsp>
                      <wps:cNvSpPr/>
                      <wps:spPr>
                        <a:xfrm>
                          <a:off x="0" y="0"/>
                          <a:ext cx="719328" cy="6096"/>
                        </a:xfrm>
                        <a:prstGeom prst="rect">
                          <a:avLst/>
                        </a:prstGeom>
                        <a:solidFill>
                          <a:srgbClr val="000000"/>
                        </a:solidFill>
                      </wps:spPr>
                      <wps:bodyPr rot="0" vertOverflow="overflow" horzOverflow="overflow" vert="horz" wrap="none" lIns="0" tIns="0" rIns="0" bIns="0" numCol="1"/>
                    </wps:wsp>
                  </a:graphicData>
                </a:graphic>
              </wp:inline>
            </w:drawing>
          </mc:Choice>
          <mc:Fallback>
            <w:pict>
              <v:rect w14:anchorId="2EB813D7" id="Shape 1517" o:spid="_x0000_s1026" style="width:56.65pt;height:.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" fillcolor="black" stroked="f">
                <v:textbox inset="0,0,0,0"/>
                <w10:anchorlock/>
              </v:rect>
            </w:pict>
          </mc:Fallback>
        </mc:AlternateContent>
      </w:r>
    </w:p>
    <w:p w14:paraId="1541F20C" w14:textId="77777777" w:rsidR="00AD2AC4" w:rsidRDefault="00125D38">
      <w:pPr>
        <w:spacing w:before="167"/>
        <w:ind w:left="108"/>
      </w:pPr>
      <w:r>
        <w:rPr>
          <w:rStyle w:val="DefaultParagraphFont1"/>
        </w:rPr>
        <w:t>Rates and Water Rates</w:t>
      </w:r>
    </w:p>
    <w:p w14:paraId="1DEF76CD" w14:textId="77777777" w:rsidR="00AD2AC4" w:rsidRDefault="00AD2AC4">
      <w:pPr>
        <w:spacing w:line="210" w:lineRule="exact"/>
      </w:pPr>
    </w:p>
    <w:p w14:paraId="06AD520B" w14:textId="77777777" w:rsidR="00AD2AC4" w:rsidRDefault="00125D38">
      <w:pPr>
        <w:spacing w:before="1" w:line="10" w:lineRule="exact"/>
        <w:ind w:left="2393"/>
      </w:pPr>
      <w:r>
        <w:rPr>
          <w:rStyle w:val="TextStyle66"/>
          <w:noProof/>
        </w:rPr>
        <mc:AlternateContent>
          <mc:Choice Requires="wps">
            <w:drawing>
              <wp:inline distT="0" distB="0" distL="0" distR="0" wp14:anchorId="02EAD46F" wp14:editId="05E44BA4">
                <wp:extent cx="728472" cy="6096"/>
                <wp:effectExtent l="0" t="0" r="0" b="0"/>
                <wp:docPr id="1518" name="Shape 1518"/>
                <wp:cNvGraphicFramePr/>
                <a:graphic xmlns:a="http://schemas.openxmlformats.org/drawingml/2006/main">
                  <a:graphicData uri="http://schemas.microsoft.com/office/word/2010/wordprocessingShape">
                    <wps:wsp>
                      <wps:cNvSpPr/>
                      <wps:spPr>
                        <a:xfrm>
                          <a:off x="0" y="0"/>
                          <a:ext cx="728472" cy="6096"/>
                        </a:xfrm>
                        <a:prstGeom prst="rect">
                          <a:avLst/>
                        </a:prstGeom>
                        <a:solidFill>
                          <a:srgbClr val="000000"/>
                        </a:solidFill>
                      </wps:spPr>
                      <wps:bodyPr rot="0" vertOverflow="overflow" horzOverflow="overflow" vert="horz" wrap="none" lIns="0" tIns="0" rIns="0" bIns="0" numCol="1"/>
                    </wps:wsp>
                  </a:graphicData>
                </a:graphic>
              </wp:inline>
            </w:drawing>
          </mc:Choice>
          <mc:Fallback>
            <w:pict>
              <v:rect w14:anchorId="337F8802" id="Shape 1518" o:spid="_x0000_s1026" style="width:57.35pt;height:.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" fillcolor="black" stroked="f">
                <v:textbox inset="0,0,0,0"/>
                <w10:anchorlock/>
              </v:rect>
            </w:pict>
          </mc:Fallback>
        </mc:AlternateContent>
      </w:r>
    </w:p>
    <w:p w14:paraId="423132FB" w14:textId="77777777" w:rsidR="00AD2AC4" w:rsidRDefault="00AD2AC4">
      <w:pPr>
        <w:spacing w:line="240" w:lineRule="exact"/>
      </w:pPr>
    </w:p>
    <w:p w14:paraId="747DAFDB" w14:textId="77777777" w:rsidR="00AD2AC4" w:rsidRDefault="00AD2AC4">
      <w:pPr>
        <w:spacing w:line="240" w:lineRule="exact"/>
      </w:pPr>
    </w:p>
    <w:p w14:paraId="14D05B3F" w14:textId="77777777" w:rsidR="00AD2AC4" w:rsidRDefault="00125D38">
      <w:pPr>
        <w:tabs>
          <w:tab w:val="left" w:pos="283"/>
        </w:tabs>
        <w:spacing w:before="16"/>
        <w:ind w:left="283" w:hanging="283"/>
      </w:pPr>
      <w:r>
        <w:rPr>
          <w:rFonts w:ascii="Symbol" w:hAnsi="Symbol"/>
          <w:spacing w:val="-1"/>
          <w:sz w:val="22"/>
          <w:szCs w:val="22"/>
        </w:rPr>
        <w:t>·</w:t>
      </w:r>
      <w:r>
        <w:rPr>
          <w:rFonts w:ascii="Symbol" w:hAnsi="Symbol"/>
          <w:spacing w:val="-1"/>
          <w:sz w:val="22"/>
          <w:szCs w:val="22"/>
        </w:rPr>
        <w:tab/>
      </w:r>
      <w:r>
        <w:rPr>
          <w:rStyle w:val="DefaultParagraphFont1"/>
        </w:rPr>
        <w:t>Has the portion of claimable area in your house changed since last balance date?</w:t>
      </w:r>
    </w:p>
    <w:p w14:paraId="18494EF0" w14:textId="77777777" w:rsidR="00AD2AC4" w:rsidRDefault="00125D38">
      <w:pPr>
        <w:spacing w:line="240" w:lineRule="exact"/>
      </w:pPr>
      <w:r>
        <w:br w:type="column"/>
      </w:r>
    </w:p>
    <w:p w14:paraId="4F6618DD" w14:textId="77777777" w:rsidR="00AD2AC4" w:rsidRDefault="00AD2AC4">
      <w:pPr>
        <w:spacing w:line="240" w:lineRule="exact"/>
      </w:pPr>
    </w:p>
    <w:p w14:paraId="1AD4C1A9" w14:textId="77777777" w:rsidR="00AD2AC4" w:rsidRDefault="00AD2AC4">
      <w:pPr>
        <w:spacing w:line="240" w:lineRule="exact"/>
      </w:pPr>
    </w:p>
    <w:p w14:paraId="6F162F08" w14:textId="77777777" w:rsidR="00AD2AC4" w:rsidRDefault="00AD2AC4">
      <w:pPr>
        <w:spacing w:line="240" w:lineRule="exact"/>
      </w:pPr>
    </w:p>
    <w:p w14:paraId="4117406A" w14:textId="77777777" w:rsidR="00AD2AC4" w:rsidRDefault="00AD2AC4">
      <w:pPr>
        <w:spacing w:line="240" w:lineRule="exact"/>
      </w:pPr>
    </w:p>
    <w:p w14:paraId="340EFBC0" w14:textId="77777777" w:rsidR="00AD2AC4" w:rsidRDefault="00AD2AC4">
      <w:pPr>
        <w:spacing w:line="240" w:lineRule="exact"/>
      </w:pPr>
    </w:p>
    <w:p w14:paraId="3DDCB50A" w14:textId="77777777" w:rsidR="00AD2AC4" w:rsidRDefault="00AD2AC4">
      <w:pPr>
        <w:spacing w:line="240" w:lineRule="exact"/>
      </w:pPr>
    </w:p>
    <w:p w14:paraId="571A14A0" w14:textId="77777777" w:rsidR="00AD2AC4" w:rsidRDefault="00125D38">
      <w:pPr>
        <w:spacing w:before="35"/>
      </w:pPr>
      <w:r>
        <w:rPr>
          <w:rStyle w:val="DefaultParagraphFont1"/>
        </w:rPr>
        <w:t>Yes / No</w:t>
      </w:r>
    </w:p>
    <w:p w14:paraId="1E962FB8" w14:textId="77777777" w:rsidR="00AD2AC4" w:rsidRDefault="00AD2AC4">
      <w:pPr>
        <w:sectPr w:rsidR="00AD2AC4">
          <w:type w:val="continuous"/>
          <w:pgSz w:w="11901" w:h="16841"/>
          <w:pgMar w:top="707" w:right="1153" w:bottom="0" w:left="1156" w:header="720" w:footer="720" w:gutter="0"/>
          <w:cols w:num="2" w:space="720" w:equalWidth="0">
            <w:col w:w="7795" w:space="994"/>
            <w:col w:w="802"/>
          </w:cols>
        </w:sectPr>
      </w:pPr>
    </w:p>
    <w:p w14:paraId="02B16769" w14:textId="77777777" w:rsidR="00AD2AC4" w:rsidRDefault="00AD2AC4">
      <w:pPr>
        <w:spacing w:line="240" w:lineRule="exact"/>
      </w:pPr>
    </w:p>
    <w:p w14:paraId="6AD8D825" w14:textId="77777777" w:rsidR="00AD2AC4" w:rsidRDefault="00AD2AC4">
      <w:pPr>
        <w:spacing w:line="90" w:lineRule="exact"/>
      </w:pPr>
    </w:p>
    <w:p w14:paraId="1BE8FBB5" w14:textId="77777777" w:rsidR="00AD2AC4" w:rsidRDefault="00AD2AC4">
      <w:pPr>
        <w:spacing w:line="90" w:lineRule="exact"/>
        <w:sectPr w:rsidR="00AD2AC4">
          <w:type w:val="continuous"/>
          <w:pgSz w:w="11901" w:h="16841"/>
          <w:pgMar w:top="707" w:right="536" w:bottom="0" w:left="1120" w:header="720" w:footer="720" w:gutter="0"/>
          <w:cols w:space="720"/>
        </w:sectPr>
      </w:pPr>
    </w:p>
    <w:p w14:paraId="540D0753" w14:textId="77777777" w:rsidR="00AD2AC4" w:rsidRDefault="00125D38">
      <w:pPr>
        <w:spacing w:before="48"/>
      </w:pPr>
      <w:r>
        <w:rPr>
          <w:rStyle w:val="DefaultParagraphFont1"/>
        </w:rPr>
        <w:t>If yes please state date of change:</w:t>
      </w:r>
    </w:p>
    <w:p w14:paraId="12DEDA50" w14:textId="77777777" w:rsidR="00AD2AC4" w:rsidRDefault="00125D38">
      <w:pPr>
        <w:spacing w:before="48"/>
      </w:pPr>
      <w:r>
        <w:br w:type="column"/>
      </w:r>
      <w:r>
        <w:rPr>
          <w:rStyle w:val="DefaultParagraphFont1"/>
        </w:rPr>
        <w:t>______________</w:t>
      </w:r>
    </w:p>
    <w:p w14:paraId="0A69FCC4" w14:textId="77777777" w:rsidR="00AD2AC4" w:rsidRDefault="00AD2AC4">
      <w:pPr>
        <w:sectPr w:rsidR="00AD2AC4">
          <w:type w:val="continuous"/>
          <w:pgSz w:w="11901" w:h="16841"/>
          <w:pgMar w:top="707" w:right="1663" w:bottom="0" w:left="1156" w:header="720" w:footer="720" w:gutter="0"/>
          <w:cols w:num="2" w:space="720" w:equalWidth="0">
            <w:col w:w="3119" w:space="4818"/>
            <w:col w:w="1143"/>
          </w:cols>
        </w:sectPr>
      </w:pPr>
    </w:p>
    <w:p w14:paraId="1F12AC8B" w14:textId="77777777" w:rsidR="00AD2AC4" w:rsidRDefault="00AD2AC4">
      <w:pPr>
        <w:spacing w:line="240" w:lineRule="exact"/>
      </w:pPr>
    </w:p>
    <w:p w14:paraId="2A7212F6" w14:textId="77777777" w:rsidR="00AD2AC4" w:rsidRDefault="00AD2AC4">
      <w:pPr>
        <w:spacing w:line="240" w:lineRule="exact"/>
      </w:pPr>
    </w:p>
    <w:p w14:paraId="754E1F43" w14:textId="77777777" w:rsidR="00AD2AC4" w:rsidRDefault="00AD2AC4">
      <w:pPr>
        <w:spacing w:line="240" w:lineRule="exact"/>
        <w:sectPr w:rsidR="00AD2AC4">
          <w:type w:val="continuous"/>
          <w:pgSz w:w="11901" w:h="16841"/>
          <w:pgMar w:top="707" w:right="536" w:bottom="0" w:left="1120" w:header="720" w:footer="720" w:gutter="0"/>
          <w:cols w:space="720"/>
        </w:sectPr>
      </w:pPr>
    </w:p>
    <w:p w14:paraId="51123A82" w14:textId="77777777" w:rsidR="00AD2AC4" w:rsidRDefault="00125D38">
      <w:pPr>
        <w:tabs>
          <w:tab w:val="left" w:pos="2690"/>
        </w:tabs>
        <w:spacing w:before="26"/>
      </w:pPr>
      <w:r>
        <w:rPr>
          <w:rStyle w:val="DefaultParagraphFont1"/>
          <w:spacing w:val="1"/>
        </w:rPr>
        <w:t>Area of Office / Workshop</w:t>
      </w:r>
      <w:r>
        <w:rPr>
          <w:rStyle w:val="DefaultParagraphFont1"/>
          <w:spacing w:val="1"/>
        </w:rPr>
        <w:tab/>
      </w:r>
      <w:r>
        <w:rPr>
          <w:rStyle w:val="DefaultParagraphFont1"/>
        </w:rPr>
        <w:t>____________m2</w:t>
      </w:r>
    </w:p>
    <w:p w14:paraId="435B8017" w14:textId="77777777" w:rsidR="00AD2AC4" w:rsidRDefault="00125D38">
      <w:pPr>
        <w:spacing w:before="54"/>
      </w:pPr>
      <w:r>
        <w:br w:type="column"/>
      </w:r>
      <w:r>
        <w:rPr>
          <w:rStyle w:val="DefaultParagraphFont1"/>
        </w:rPr>
        <w:t>Area of Home</w:t>
      </w:r>
    </w:p>
    <w:p w14:paraId="284DDDA8" w14:textId="77777777" w:rsidR="00AD2AC4" w:rsidRDefault="00125D38">
      <w:pPr>
        <w:spacing w:before="54"/>
      </w:pPr>
      <w:r>
        <w:br w:type="column"/>
      </w:r>
      <w:r>
        <w:rPr>
          <w:rStyle w:val="DefaultParagraphFont1"/>
        </w:rPr>
        <w:t>____________m2</w:t>
      </w:r>
    </w:p>
    <w:p w14:paraId="4E3D2DB4" w14:textId="77777777" w:rsidR="00AD2AC4" w:rsidRDefault="00AD2AC4">
      <w:pPr>
        <w:sectPr w:rsidR="00AD2AC4">
          <w:type w:val="continuous"/>
          <w:pgSz w:w="11901" w:h="16841"/>
          <w:pgMar w:top="707" w:right="1527" w:bottom="0" w:left="1120" w:header="720" w:footer="720" w:gutter="0"/>
          <w:cols w:num="3" w:space="720" w:equalWidth="0">
            <w:col w:w="3977" w:space="1264"/>
            <w:col w:w="1284" w:space="1440"/>
            <w:col w:w="1287"/>
          </w:cols>
        </w:sectPr>
      </w:pPr>
    </w:p>
    <w:p w14:paraId="1C0F2AA9" w14:textId="77777777" w:rsidR="00AD2AC4" w:rsidRDefault="00AD2AC4">
      <w:pPr>
        <w:spacing w:line="240" w:lineRule="exact"/>
      </w:pPr>
    </w:p>
    <w:p w14:paraId="0CE447D3" w14:textId="77777777" w:rsidR="00AD2AC4" w:rsidRDefault="00AD2AC4">
      <w:pPr>
        <w:spacing w:line="80" w:lineRule="exact"/>
      </w:pPr>
    </w:p>
    <w:p w14:paraId="2CA4267F" w14:textId="77777777" w:rsidR="00AD2AC4" w:rsidRDefault="00AD2AC4">
      <w:pPr>
        <w:spacing w:line="80" w:lineRule="exact"/>
        <w:sectPr w:rsidR="00AD2AC4">
          <w:type w:val="continuous"/>
          <w:pgSz w:w="11901" w:h="16841"/>
          <w:pgMar w:top="707" w:right="536" w:bottom="0" w:left="1120" w:header="720" w:footer="720" w:gutter="0"/>
          <w:cols w:space="720"/>
        </w:sectPr>
      </w:pPr>
    </w:p>
    <w:p w14:paraId="30659C7F" w14:textId="77777777" w:rsidR="00AD2AC4" w:rsidRDefault="00125D38">
      <w:pPr>
        <w:spacing w:before="39"/>
        <w:ind w:left="705"/>
      </w:pPr>
      <w:r>
        <w:rPr>
          <w:rStyle w:val="DefaultParagraphFont1"/>
        </w:rPr>
        <w:t>.</w:t>
      </w:r>
    </w:p>
    <w:p w14:paraId="45317D1E" w14:textId="77777777" w:rsidR="00AD2AC4" w:rsidRPr="00BB7E00" w:rsidRDefault="00125D38">
      <w:pPr>
        <w:spacing w:before="267"/>
      </w:pPr>
      <w:r w:rsidRPr="00BB7E00">
        <w:rPr>
          <w:rStyle w:val="TextStyle16"/>
          <w:color w:val="auto"/>
          <w:spacing w:val="-3"/>
        </w:rPr>
        <w:lastRenderedPageBreak/>
        <w:t>Goods Taken for Own Use</w:t>
      </w:r>
    </w:p>
    <w:p w14:paraId="1699BE98" w14:textId="77777777" w:rsidR="00AD2AC4" w:rsidRPr="00BB7E00" w:rsidRDefault="00AD2AC4">
      <w:pPr>
        <w:sectPr w:rsidR="00AD2AC4" w:rsidRPr="00BB7E00">
          <w:type w:val="continuous"/>
          <w:pgSz w:w="11901" w:h="16841"/>
          <w:pgMar w:top="707" w:right="6852" w:bottom="0" w:left="1159" w:header="720" w:footer="720" w:gutter="0"/>
          <w:cols w:space="720"/>
        </w:sectPr>
      </w:pPr>
    </w:p>
    <w:p w14:paraId="233186C4" w14:textId="77777777" w:rsidR="00AD2AC4" w:rsidRPr="00BB7E00" w:rsidRDefault="00AD2AC4">
      <w:pPr>
        <w:spacing w:line="240" w:lineRule="exact"/>
      </w:pPr>
    </w:p>
    <w:p w14:paraId="3E0BD3DC" w14:textId="77777777" w:rsidR="00AD2AC4" w:rsidRDefault="00AD2AC4">
      <w:pPr>
        <w:spacing w:line="240" w:lineRule="exact"/>
      </w:pPr>
    </w:p>
    <w:p w14:paraId="66CB83C6" w14:textId="77777777" w:rsidR="00AD2AC4" w:rsidRDefault="00AD2AC4">
      <w:pPr>
        <w:spacing w:line="240" w:lineRule="exact"/>
        <w:sectPr w:rsidR="00AD2AC4">
          <w:type w:val="continuous"/>
          <w:pgSz w:w="11901" w:h="16841"/>
          <w:pgMar w:top="707" w:right="536" w:bottom="0" w:left="1120" w:header="720" w:footer="720" w:gutter="0"/>
          <w:cols w:space="720"/>
        </w:sectPr>
      </w:pPr>
    </w:p>
    <w:p w14:paraId="288B2F81" w14:textId="77777777" w:rsidR="00AD2AC4" w:rsidRDefault="00125D38">
      <w:pPr>
        <w:spacing w:before="40" w:line="444" w:lineRule="auto"/>
        <w:jc w:val="both"/>
      </w:pPr>
      <w:r>
        <w:rPr>
          <w:rStyle w:val="DefaultParagraphFont1"/>
        </w:rPr>
        <w:t>Have you taken any goods for personal use? If yes, please detail and quantify</w:t>
      </w:r>
    </w:p>
    <w:p w14:paraId="7EAA22E7" w14:textId="77777777" w:rsidR="00AD2AC4" w:rsidRDefault="00125D38">
      <w:pPr>
        <w:spacing w:before="40" w:line="444" w:lineRule="auto"/>
        <w:ind w:firstLine="568"/>
        <w:jc w:val="both"/>
      </w:pPr>
      <w:r>
        <w:br w:type="column"/>
      </w:r>
      <w:r>
        <w:rPr>
          <w:rStyle w:val="DefaultParagraphFont1"/>
        </w:rPr>
        <w:t>Yes / No $___________</w:t>
      </w:r>
    </w:p>
    <w:p w14:paraId="6009FD37" w14:textId="77777777" w:rsidR="00AD2AC4" w:rsidRDefault="00AD2AC4">
      <w:pPr>
        <w:sectPr w:rsidR="00AD2AC4">
          <w:type w:val="continuous"/>
          <w:pgSz w:w="11901" w:h="16841"/>
          <w:pgMar w:top="707" w:right="1436" w:bottom="0" w:left="1156" w:header="720" w:footer="720" w:gutter="0"/>
          <w:cols w:num="2" w:space="720" w:equalWidth="0">
            <w:col w:w="4109" w:space="3828"/>
            <w:col w:w="1370"/>
          </w:cols>
        </w:sectPr>
      </w:pPr>
    </w:p>
    <w:p w14:paraId="7A440636" w14:textId="77777777" w:rsidR="00AD2AC4" w:rsidRDefault="00AD2AC4">
      <w:pPr>
        <w:spacing w:line="240" w:lineRule="exact"/>
      </w:pPr>
    </w:p>
    <w:p w14:paraId="1EAF40A7" w14:textId="77777777" w:rsidR="00AD2AC4" w:rsidRDefault="00AD2AC4">
      <w:pPr>
        <w:spacing w:line="240" w:lineRule="exact"/>
      </w:pPr>
    </w:p>
    <w:p w14:paraId="44500409" w14:textId="77777777" w:rsidR="00AD2AC4" w:rsidRDefault="00AD2AC4">
      <w:pPr>
        <w:spacing w:line="240" w:lineRule="exact"/>
      </w:pPr>
    </w:p>
    <w:p w14:paraId="4CB79E0B" w14:textId="77777777" w:rsidR="00AD2AC4" w:rsidRDefault="00AD2AC4">
      <w:pPr>
        <w:spacing w:line="240" w:lineRule="exact"/>
      </w:pPr>
    </w:p>
    <w:p w14:paraId="3B36DE7E" w14:textId="77777777" w:rsidR="00AD2AC4" w:rsidRDefault="00AD2AC4">
      <w:pPr>
        <w:spacing w:line="240" w:lineRule="exact"/>
      </w:pPr>
    </w:p>
    <w:p w14:paraId="43026117" w14:textId="77777777" w:rsidR="00AD2AC4" w:rsidRDefault="00AD2AC4">
      <w:pPr>
        <w:spacing w:line="240" w:lineRule="exact"/>
      </w:pPr>
    </w:p>
    <w:p w14:paraId="4D53769D" w14:textId="77777777" w:rsidR="00AD2AC4" w:rsidRDefault="00AD2AC4">
      <w:pPr>
        <w:spacing w:line="240" w:lineRule="exact"/>
      </w:pPr>
    </w:p>
    <w:p w14:paraId="15FA34E9" w14:textId="77777777" w:rsidR="00AD2AC4" w:rsidRDefault="00AD2AC4">
      <w:pPr>
        <w:spacing w:line="240" w:lineRule="exact"/>
      </w:pPr>
    </w:p>
    <w:p w14:paraId="3ACC9A3F" w14:textId="77777777" w:rsidR="00AD2AC4" w:rsidRDefault="00AD2AC4">
      <w:pPr>
        <w:spacing w:line="240" w:lineRule="exact"/>
      </w:pPr>
    </w:p>
    <w:p w14:paraId="5646474A" w14:textId="77777777" w:rsidR="00AD2AC4" w:rsidRDefault="00AD2AC4">
      <w:pPr>
        <w:spacing w:line="240" w:lineRule="exact"/>
      </w:pPr>
    </w:p>
    <w:p w14:paraId="6129CB01" w14:textId="77777777" w:rsidR="00AD2AC4" w:rsidRDefault="00AD2AC4">
      <w:pPr>
        <w:spacing w:line="90" w:lineRule="exact"/>
      </w:pPr>
    </w:p>
    <w:p w14:paraId="1B5DDF80" w14:textId="77777777" w:rsidR="00AD2AC4" w:rsidRDefault="00AD2AC4">
      <w:pPr>
        <w:spacing w:line="90" w:lineRule="exact"/>
        <w:sectPr w:rsidR="00AD2AC4">
          <w:type w:val="continuous"/>
          <w:pgSz w:w="11901" w:h="16841"/>
          <w:pgMar w:top="707" w:right="536" w:bottom="0" w:left="1120" w:header="720" w:footer="720" w:gutter="0"/>
          <w:cols w:space="720"/>
        </w:sectPr>
      </w:pPr>
    </w:p>
    <w:p w14:paraId="7B53E7D2" w14:textId="77777777" w:rsidR="00AD2AC4" w:rsidRPr="00BB7E00" w:rsidRDefault="00125D38">
      <w:pPr>
        <w:spacing w:before="65"/>
        <w:ind w:left="2"/>
      </w:pPr>
      <w:r w:rsidRPr="00BB7E00">
        <w:rPr>
          <w:rStyle w:val="TextStyle16"/>
          <w:color w:val="auto"/>
        </w:rPr>
        <w:t>Business Portion of Expenses</w:t>
      </w:r>
    </w:p>
    <w:p w14:paraId="5CF15794" w14:textId="77777777" w:rsidR="00AD2AC4" w:rsidRDefault="00AD2AC4">
      <w:pPr>
        <w:spacing w:line="240" w:lineRule="exact"/>
      </w:pPr>
    </w:p>
    <w:p w14:paraId="31B99F02" w14:textId="77777777" w:rsidR="00AD2AC4" w:rsidRDefault="00AD2AC4">
      <w:pPr>
        <w:spacing w:line="90" w:lineRule="exact"/>
      </w:pPr>
    </w:p>
    <w:p w14:paraId="014876E6" w14:textId="64F57354" w:rsidR="00AD2AC4" w:rsidRDefault="00125D38" w:rsidP="003D4349">
      <w:pPr>
        <w:spacing w:before="3"/>
      </w:pPr>
      <w:r>
        <w:rPr>
          <w:rStyle w:val="DefaultParagraphFont1"/>
        </w:rPr>
        <w:t>Did you incur any costs, which are partly for business and partly for private purposes?</w:t>
      </w:r>
    </w:p>
    <w:p w14:paraId="54060A87" w14:textId="77777777" w:rsidR="00AD2AC4" w:rsidRDefault="00AD2AC4">
      <w:pPr>
        <w:spacing w:line="240" w:lineRule="exact"/>
      </w:pPr>
    </w:p>
    <w:p w14:paraId="06CEC6FF" w14:textId="77777777" w:rsidR="00AD2AC4" w:rsidRDefault="00AD2AC4">
      <w:pPr>
        <w:spacing w:line="90" w:lineRule="exact"/>
      </w:pPr>
    </w:p>
    <w:p w14:paraId="209FE6CE" w14:textId="01BDE68A" w:rsidR="00AD2AC4" w:rsidRDefault="00125D38" w:rsidP="003D4349">
      <w:pPr>
        <w:spacing w:before="10"/>
      </w:pPr>
      <w:r>
        <w:rPr>
          <w:rStyle w:val="DefaultParagraphFont1"/>
        </w:rPr>
        <w:t>Yes / No</w:t>
      </w:r>
      <w:r>
        <w:rPr>
          <w:rStyle w:val="TextStyle12"/>
        </w:rPr>
        <w:tab/>
      </w:r>
    </w:p>
    <w:p w14:paraId="31664122" w14:textId="77777777" w:rsidR="00AD2AC4" w:rsidRDefault="00AD2AC4">
      <w:pPr>
        <w:sectPr w:rsidR="00AD2AC4">
          <w:type w:val="continuous"/>
          <w:pgSz w:w="11901" w:h="16841"/>
          <w:pgMar w:top="707" w:right="536" w:bottom="0" w:left="1120" w:header="720" w:footer="720" w:gutter="0"/>
          <w:cols w:space="720"/>
        </w:sectPr>
      </w:pPr>
    </w:p>
    <w:p w14:paraId="3ADD7617" w14:textId="4056448F" w:rsidR="00AD2AC4" w:rsidRDefault="00AD2AC4">
      <w:pPr>
        <w:spacing w:before="-1" w:line="1" w:lineRule="exact"/>
        <w:sectPr w:rsidR="00AD2AC4">
          <w:type w:val="continuous"/>
          <w:pgSz w:w="11901" w:h="16841"/>
          <w:pgMar w:top="707" w:right="536" w:bottom="0" w:left="1120" w:header="720" w:footer="720" w:gutter="0"/>
          <w:cols w:space="720"/>
        </w:sectPr>
      </w:pPr>
    </w:p>
    <w:p w14:paraId="5D0827CC" w14:textId="4890F665" w:rsidR="00AD2AC4" w:rsidRDefault="00AD2AC4">
      <w:pPr>
        <w:ind w:left="7466"/>
      </w:pPr>
    </w:p>
    <w:p w14:paraId="1CEB95FA" w14:textId="77777777" w:rsidR="00AD2AC4" w:rsidRDefault="00AD2AC4">
      <w:pPr>
        <w:spacing w:line="240" w:lineRule="exact"/>
      </w:pPr>
    </w:p>
    <w:p w14:paraId="14E55BA2" w14:textId="77777777" w:rsidR="00AD2AC4" w:rsidRDefault="00AD2AC4">
      <w:pPr>
        <w:spacing w:line="140" w:lineRule="exact"/>
      </w:pPr>
    </w:p>
    <w:p w14:paraId="3DF91817" w14:textId="77777777" w:rsidR="00AD2AC4" w:rsidRDefault="00AD2AC4">
      <w:pPr>
        <w:spacing w:line="140" w:lineRule="exact"/>
        <w:sectPr w:rsidR="00AD2AC4">
          <w:pgSz w:w="11901" w:h="16841"/>
          <w:pgMar w:top="707" w:right="536" w:bottom="0" w:left="1156" w:header="720" w:footer="720" w:gutter="0"/>
          <w:cols w:space="720"/>
        </w:sectPr>
      </w:pPr>
    </w:p>
    <w:p w14:paraId="181DF3B7" w14:textId="77777777" w:rsidR="00AD2AC4" w:rsidRDefault="00125D38">
      <w:pPr>
        <w:spacing w:before="18"/>
      </w:pPr>
      <w:r>
        <w:rPr>
          <w:rStyle w:val="TextStyle19"/>
          <w:i/>
          <w:color w:val="343434"/>
          <w:spacing w:val="-4"/>
        </w:rPr>
        <w:t>Please indicate below the business portion</w:t>
      </w:r>
    </w:p>
    <w:p w14:paraId="501B6049" w14:textId="77777777" w:rsidR="00AD2AC4" w:rsidRDefault="00AD2AC4">
      <w:pPr>
        <w:sectPr w:rsidR="00AD2AC4">
          <w:type w:val="continuous"/>
          <w:pgSz w:w="11901" w:h="16841"/>
          <w:pgMar w:top="707" w:right="6744" w:bottom="0" w:left="1156" w:header="720" w:footer="720" w:gutter="0"/>
          <w:cols w:space="720"/>
        </w:sectPr>
      </w:pPr>
    </w:p>
    <w:p w14:paraId="4549C230" w14:textId="77777777" w:rsidR="00AD2AC4" w:rsidRDefault="00AD2AC4">
      <w:pPr>
        <w:spacing w:line="240" w:lineRule="exact"/>
      </w:pPr>
    </w:p>
    <w:p w14:paraId="39AB73F8" w14:textId="77777777" w:rsidR="00AD2AC4" w:rsidRDefault="00AD2AC4">
      <w:pPr>
        <w:spacing w:line="240" w:lineRule="exact"/>
      </w:pPr>
    </w:p>
    <w:p w14:paraId="018CC458" w14:textId="77777777" w:rsidR="00AD2AC4" w:rsidRDefault="00AD2AC4">
      <w:pPr>
        <w:spacing w:line="120" w:lineRule="exact"/>
      </w:pPr>
    </w:p>
    <w:p w14:paraId="10550FE1" w14:textId="77777777" w:rsidR="00AD2AC4" w:rsidRDefault="00AD2AC4">
      <w:pPr>
        <w:spacing w:line="120" w:lineRule="exact"/>
        <w:sectPr w:rsidR="00AD2AC4">
          <w:type w:val="continuous"/>
          <w:pgSz w:w="11901" w:h="16841"/>
          <w:pgMar w:top="707" w:right="536" w:bottom="0" w:left="1156" w:header="720" w:footer="720" w:gutter="0"/>
          <w:cols w:space="720"/>
        </w:sectPr>
      </w:pPr>
    </w:p>
    <w:p w14:paraId="2A4EEF27" w14:textId="77777777" w:rsidR="00AD2AC4" w:rsidRDefault="00125D38">
      <w:pPr>
        <w:spacing w:before="47"/>
      </w:pPr>
      <w:r>
        <w:rPr>
          <w:rStyle w:val="DefaultParagraphFont1"/>
        </w:rPr>
        <w:t>Motor Vehicle (as per log)</w:t>
      </w:r>
    </w:p>
    <w:p w14:paraId="313963ED" w14:textId="77777777" w:rsidR="00AD2AC4" w:rsidRDefault="00125D38">
      <w:pPr>
        <w:spacing w:before="47"/>
      </w:pPr>
      <w:r>
        <w:br w:type="column"/>
      </w:r>
      <w:r>
        <w:rPr>
          <w:rStyle w:val="DefaultParagraphFont1"/>
          <w:spacing w:val="-1"/>
        </w:rPr>
        <w:t>_______%</w:t>
      </w:r>
    </w:p>
    <w:p w14:paraId="01BB5880" w14:textId="77777777" w:rsidR="00AD2AC4" w:rsidRDefault="00125D38">
      <w:pPr>
        <w:spacing w:before="47"/>
      </w:pPr>
      <w:r>
        <w:br w:type="column"/>
      </w:r>
      <w:r>
        <w:rPr>
          <w:rStyle w:val="DefaultParagraphFont1"/>
        </w:rPr>
        <w:t>Insurance</w:t>
      </w:r>
    </w:p>
    <w:p w14:paraId="0B3ED6B8" w14:textId="77777777" w:rsidR="00AD2AC4" w:rsidRDefault="00125D38">
      <w:pPr>
        <w:spacing w:before="47"/>
      </w:pPr>
      <w:r>
        <w:br w:type="column"/>
      </w:r>
      <w:r>
        <w:rPr>
          <w:rStyle w:val="DefaultParagraphFont1"/>
          <w:spacing w:val="-1"/>
        </w:rPr>
        <w:t>_______%</w:t>
      </w:r>
    </w:p>
    <w:p w14:paraId="04C01320" w14:textId="77777777" w:rsidR="00AD2AC4" w:rsidRDefault="00AD2AC4">
      <w:pPr>
        <w:sectPr w:rsidR="00AD2AC4">
          <w:type w:val="continuous"/>
          <w:pgSz w:w="11901" w:h="16841"/>
          <w:pgMar w:top="707" w:right="1213" w:bottom="0" w:left="1264" w:header="720" w:footer="720" w:gutter="0"/>
          <w:cols w:num="4" w:space="720" w:equalWidth="0">
            <w:col w:w="2451" w:space="1358"/>
            <w:col w:w="768" w:space="775"/>
            <w:col w:w="939" w:space="2364"/>
            <w:col w:w="768"/>
          </w:cols>
        </w:sectPr>
      </w:pPr>
    </w:p>
    <w:p w14:paraId="57AA5CE9" w14:textId="77777777" w:rsidR="00AD2AC4" w:rsidRDefault="00AD2AC4">
      <w:pPr>
        <w:spacing w:line="240" w:lineRule="exact"/>
      </w:pPr>
    </w:p>
    <w:p w14:paraId="3DBB48FA" w14:textId="77777777" w:rsidR="00AD2AC4" w:rsidRDefault="00AD2AC4">
      <w:pPr>
        <w:spacing w:line="200" w:lineRule="exact"/>
      </w:pPr>
    </w:p>
    <w:p w14:paraId="54EB706B" w14:textId="77777777" w:rsidR="00AD2AC4" w:rsidRDefault="00AD2AC4">
      <w:pPr>
        <w:spacing w:line="200" w:lineRule="exact"/>
        <w:sectPr w:rsidR="00AD2AC4">
          <w:type w:val="continuous"/>
          <w:pgSz w:w="11901" w:h="16841"/>
          <w:pgMar w:top="707" w:right="536" w:bottom="0" w:left="1156" w:header="720" w:footer="720" w:gutter="0"/>
          <w:cols w:space="720"/>
        </w:sectPr>
      </w:pPr>
    </w:p>
    <w:p w14:paraId="67448B4A" w14:textId="77777777" w:rsidR="00AD2AC4" w:rsidRDefault="00125D38">
      <w:pPr>
        <w:spacing w:before="41"/>
      </w:pPr>
      <w:r>
        <w:rPr>
          <w:rStyle w:val="DefaultParagraphFont1"/>
          <w:spacing w:val="-1"/>
        </w:rPr>
        <w:t>Telephone / Tolls</w:t>
      </w:r>
    </w:p>
    <w:p w14:paraId="4BA08E98" w14:textId="77777777" w:rsidR="00AD2AC4" w:rsidRDefault="00125D38">
      <w:pPr>
        <w:spacing w:before="41"/>
      </w:pPr>
      <w:r>
        <w:br w:type="column"/>
      </w:r>
      <w:r>
        <w:rPr>
          <w:rStyle w:val="DefaultParagraphFont1"/>
          <w:spacing w:val="-1"/>
        </w:rPr>
        <w:t>_______%</w:t>
      </w:r>
    </w:p>
    <w:p w14:paraId="698B2898" w14:textId="77777777" w:rsidR="00AD2AC4" w:rsidRDefault="00125D38">
      <w:pPr>
        <w:spacing w:before="41"/>
      </w:pPr>
      <w:r>
        <w:br w:type="column"/>
      </w:r>
      <w:r>
        <w:rPr>
          <w:rStyle w:val="DefaultParagraphFont1"/>
          <w:spacing w:val="-1"/>
        </w:rPr>
        <w:t>Subscriptions</w:t>
      </w:r>
    </w:p>
    <w:p w14:paraId="1AA14515" w14:textId="77777777" w:rsidR="00AD2AC4" w:rsidRDefault="00125D38">
      <w:pPr>
        <w:spacing w:before="41"/>
      </w:pPr>
      <w:r>
        <w:br w:type="column"/>
      </w:r>
      <w:r>
        <w:rPr>
          <w:rStyle w:val="DefaultParagraphFont1"/>
          <w:spacing w:val="-1"/>
        </w:rPr>
        <w:t>_______%</w:t>
      </w:r>
    </w:p>
    <w:p w14:paraId="37E405C1" w14:textId="77777777" w:rsidR="00AD2AC4" w:rsidRDefault="00AD2AC4">
      <w:pPr>
        <w:sectPr w:rsidR="00AD2AC4">
          <w:type w:val="continuous"/>
          <w:pgSz w:w="11901" w:h="16841"/>
          <w:pgMar w:top="707" w:right="1213" w:bottom="0" w:left="1264" w:header="720" w:footer="720" w:gutter="0"/>
          <w:cols w:num="4" w:space="720" w:equalWidth="0">
            <w:col w:w="1663" w:space="2146"/>
            <w:col w:w="768" w:space="775"/>
            <w:col w:w="1288" w:space="2014"/>
            <w:col w:w="768"/>
          </w:cols>
        </w:sectPr>
      </w:pPr>
    </w:p>
    <w:p w14:paraId="41BD8FC2" w14:textId="77777777" w:rsidR="00AD2AC4" w:rsidRDefault="00AD2AC4">
      <w:pPr>
        <w:spacing w:line="240" w:lineRule="exact"/>
      </w:pPr>
    </w:p>
    <w:p w14:paraId="2040ECBB" w14:textId="77777777" w:rsidR="00AD2AC4" w:rsidRDefault="00AD2AC4">
      <w:pPr>
        <w:spacing w:line="200" w:lineRule="exact"/>
      </w:pPr>
    </w:p>
    <w:p w14:paraId="75C680F2" w14:textId="77777777" w:rsidR="00AD2AC4" w:rsidRDefault="00AD2AC4">
      <w:pPr>
        <w:spacing w:line="200" w:lineRule="exact"/>
        <w:sectPr w:rsidR="00AD2AC4">
          <w:type w:val="continuous"/>
          <w:pgSz w:w="11901" w:h="16841"/>
          <w:pgMar w:top="707" w:right="536" w:bottom="0" w:left="1156" w:header="720" w:footer="720" w:gutter="0"/>
          <w:cols w:space="720"/>
        </w:sectPr>
      </w:pPr>
    </w:p>
    <w:p w14:paraId="5B4DBAE6" w14:textId="77777777" w:rsidR="00AD2AC4" w:rsidRDefault="00125D38">
      <w:pPr>
        <w:spacing w:before="39"/>
      </w:pPr>
      <w:r>
        <w:rPr>
          <w:rStyle w:val="DefaultParagraphFont1"/>
        </w:rPr>
        <w:t>Power</w:t>
      </w:r>
    </w:p>
    <w:p w14:paraId="5007F47A" w14:textId="77777777" w:rsidR="00AD2AC4" w:rsidRDefault="00125D38">
      <w:pPr>
        <w:spacing w:before="39"/>
      </w:pPr>
      <w:r>
        <w:br w:type="column"/>
      </w:r>
      <w:r>
        <w:rPr>
          <w:rStyle w:val="DefaultParagraphFont1"/>
          <w:spacing w:val="-1"/>
        </w:rPr>
        <w:t>_______%</w:t>
      </w:r>
    </w:p>
    <w:p w14:paraId="5C3ACDE0" w14:textId="77777777" w:rsidR="00AD2AC4" w:rsidRDefault="00125D38">
      <w:pPr>
        <w:spacing w:before="39"/>
      </w:pPr>
      <w:r>
        <w:br w:type="column"/>
      </w:r>
      <w:r>
        <w:rPr>
          <w:rStyle w:val="DefaultParagraphFont1"/>
          <w:spacing w:val="-1"/>
        </w:rPr>
        <w:t>Travel Expenses</w:t>
      </w:r>
    </w:p>
    <w:p w14:paraId="56F8F73F" w14:textId="77777777" w:rsidR="00AD2AC4" w:rsidRDefault="00125D38">
      <w:pPr>
        <w:spacing w:before="39"/>
      </w:pPr>
      <w:r>
        <w:br w:type="column"/>
      </w:r>
      <w:r>
        <w:rPr>
          <w:rStyle w:val="DefaultParagraphFont1"/>
          <w:spacing w:val="-1"/>
        </w:rPr>
        <w:t>_______%</w:t>
      </w:r>
    </w:p>
    <w:p w14:paraId="283202CE" w14:textId="77777777" w:rsidR="00AD2AC4" w:rsidRDefault="00AD2AC4">
      <w:pPr>
        <w:sectPr w:rsidR="00AD2AC4">
          <w:type w:val="continuous"/>
          <w:pgSz w:w="11901" w:h="16841"/>
          <w:pgMar w:top="707" w:right="1213" w:bottom="0" w:left="1264" w:header="720" w:footer="720" w:gutter="0"/>
          <w:cols w:num="4" w:space="720" w:equalWidth="0">
            <w:col w:w="613" w:space="3196"/>
            <w:col w:w="768" w:space="775"/>
            <w:col w:w="1538" w:space="1765"/>
            <w:col w:w="768"/>
          </w:cols>
        </w:sectPr>
      </w:pPr>
    </w:p>
    <w:p w14:paraId="21A2674A" w14:textId="77777777" w:rsidR="00AD2AC4" w:rsidRDefault="00AD2AC4">
      <w:pPr>
        <w:spacing w:line="240" w:lineRule="exact"/>
      </w:pPr>
    </w:p>
    <w:p w14:paraId="6E613C2D" w14:textId="77777777" w:rsidR="00AD2AC4" w:rsidRDefault="00AD2AC4">
      <w:pPr>
        <w:spacing w:line="240" w:lineRule="exact"/>
      </w:pPr>
    </w:p>
    <w:p w14:paraId="234E7054" w14:textId="77777777" w:rsidR="00AD2AC4" w:rsidRDefault="00AD2AC4">
      <w:pPr>
        <w:spacing w:line="190" w:lineRule="exact"/>
      </w:pPr>
    </w:p>
    <w:p w14:paraId="1338023D" w14:textId="77777777" w:rsidR="00AD2AC4" w:rsidRDefault="00AD2AC4">
      <w:pPr>
        <w:spacing w:line="190" w:lineRule="exact"/>
        <w:sectPr w:rsidR="00AD2AC4">
          <w:type w:val="continuous"/>
          <w:pgSz w:w="11901" w:h="16841"/>
          <w:pgMar w:top="707" w:right="536" w:bottom="0" w:left="1156" w:header="720" w:footer="720" w:gutter="0"/>
          <w:cols w:space="720"/>
        </w:sectPr>
      </w:pPr>
    </w:p>
    <w:p w14:paraId="66BA88B8" w14:textId="77777777" w:rsidR="00AD2AC4" w:rsidRDefault="00125D38">
      <w:pPr>
        <w:tabs>
          <w:tab w:val="left" w:pos="283"/>
        </w:tabs>
        <w:spacing w:before="8" w:line="353" w:lineRule="auto"/>
        <w:ind w:left="283" w:hanging="283"/>
        <w:jc w:val="both"/>
      </w:pPr>
      <w:r>
        <w:rPr>
          <w:rFonts w:ascii="Symbol" w:hAnsi="Symbol"/>
          <w:spacing w:val="-1"/>
          <w:sz w:val="22"/>
          <w:szCs w:val="22"/>
        </w:rPr>
        <w:t>·</w:t>
      </w:r>
      <w:r>
        <w:rPr>
          <w:rFonts w:ascii="Symbol" w:hAnsi="Symbol"/>
          <w:spacing w:val="-1"/>
          <w:sz w:val="22"/>
          <w:szCs w:val="22"/>
        </w:rPr>
        <w:tab/>
      </w:r>
      <w:r>
        <w:rPr>
          <w:rStyle w:val="DefaultParagraphFont1"/>
          <w:spacing w:val="-1"/>
        </w:rPr>
        <w:t xml:space="preserve">Have you kept a log of motor vehicle usage? </w:t>
      </w:r>
      <w:r>
        <w:rPr>
          <w:rStyle w:val="TextStyle27"/>
        </w:rPr>
        <w:t>If yes, please enclose.</w:t>
      </w:r>
    </w:p>
    <w:p w14:paraId="1D1BDB47" w14:textId="77777777" w:rsidR="00AD2AC4" w:rsidRDefault="00125D38">
      <w:pPr>
        <w:spacing w:before="58"/>
      </w:pPr>
      <w:r>
        <w:br w:type="column"/>
      </w:r>
      <w:r>
        <w:rPr>
          <w:rStyle w:val="DefaultParagraphFont1"/>
        </w:rPr>
        <w:t>Yes / No</w:t>
      </w:r>
    </w:p>
    <w:p w14:paraId="50B803DD" w14:textId="77777777" w:rsidR="00AD2AC4" w:rsidRDefault="00AD2AC4">
      <w:pPr>
        <w:sectPr w:rsidR="00AD2AC4">
          <w:type w:val="continuous"/>
          <w:pgSz w:w="11901" w:h="16841"/>
          <w:pgMar w:top="707" w:right="1153" w:bottom="0" w:left="1156" w:header="720" w:footer="720" w:gutter="0"/>
          <w:cols w:num="2" w:space="720" w:equalWidth="0">
            <w:col w:w="4373" w:space="4416"/>
            <w:col w:w="802"/>
          </w:cols>
        </w:sectPr>
      </w:pPr>
    </w:p>
    <w:p w14:paraId="3E7923A8" w14:textId="77777777" w:rsidR="00AD2AC4" w:rsidRDefault="00AD2AC4">
      <w:pPr>
        <w:spacing w:line="240" w:lineRule="exact"/>
      </w:pPr>
    </w:p>
    <w:p w14:paraId="4859ACDD" w14:textId="77777777" w:rsidR="00AD2AC4" w:rsidRDefault="00AD2AC4">
      <w:pPr>
        <w:spacing w:line="240" w:lineRule="exact"/>
      </w:pPr>
    </w:p>
    <w:p w14:paraId="3349630B" w14:textId="77777777" w:rsidR="00AD2AC4" w:rsidRDefault="00AD2AC4">
      <w:pPr>
        <w:spacing w:line="130" w:lineRule="exact"/>
      </w:pPr>
    </w:p>
    <w:p w14:paraId="21695EC9" w14:textId="77777777" w:rsidR="00AD2AC4" w:rsidRDefault="00AD2AC4">
      <w:pPr>
        <w:spacing w:line="130" w:lineRule="exact"/>
        <w:sectPr w:rsidR="00AD2AC4">
          <w:type w:val="continuous"/>
          <w:pgSz w:w="11901" w:h="16841"/>
          <w:pgMar w:top="707" w:right="536" w:bottom="0" w:left="1156" w:header="720" w:footer="720" w:gutter="0"/>
          <w:cols w:space="720"/>
        </w:sectPr>
      </w:pPr>
    </w:p>
    <w:p w14:paraId="62660AED" w14:textId="77777777" w:rsidR="00AD2AC4" w:rsidRDefault="00125D38">
      <w:pPr>
        <w:spacing w:before="41" w:line="259" w:lineRule="auto"/>
        <w:ind w:right="267"/>
        <w:jc w:val="both"/>
      </w:pPr>
      <w:r>
        <w:rPr>
          <w:rStyle w:val="DefaultParagraphFont1"/>
        </w:rPr>
        <w:t>A log book must be kept for a period of 90 consecutive days every three years unless you are paying Fringe Benefit Tax on your vehicle, or if the vehicle is exempt from Fringe Benefit Tax.</w:t>
      </w:r>
    </w:p>
    <w:p w14:paraId="7FBE11FE" w14:textId="77777777" w:rsidR="00AD2AC4" w:rsidRDefault="00AD2AC4">
      <w:pPr>
        <w:spacing w:line="240" w:lineRule="exact"/>
      </w:pPr>
    </w:p>
    <w:p w14:paraId="39C52CB1" w14:textId="77777777" w:rsidR="00AD2AC4" w:rsidRDefault="00AD2AC4">
      <w:pPr>
        <w:spacing w:line="240" w:lineRule="exact"/>
      </w:pPr>
    </w:p>
    <w:p w14:paraId="5C506009" w14:textId="77777777" w:rsidR="00AD2AC4" w:rsidRDefault="00AD2AC4">
      <w:pPr>
        <w:spacing w:line="240" w:lineRule="exact"/>
      </w:pPr>
    </w:p>
    <w:p w14:paraId="12811C07" w14:textId="77777777" w:rsidR="00AD2AC4" w:rsidRDefault="00125D38">
      <w:pPr>
        <w:spacing w:before="15" w:line="257" w:lineRule="auto"/>
        <w:jc w:val="both"/>
      </w:pPr>
      <w:r>
        <w:rPr>
          <w:rStyle w:val="DefaultParagraphFont1"/>
        </w:rPr>
        <w:t>If you have any other matters, which might be important in determining your tax position that you feel you should discuss with us, please note them here.</w:t>
      </w:r>
    </w:p>
    <w:p w14:paraId="7E1CFB73" w14:textId="77777777" w:rsidR="00AD2AC4" w:rsidRDefault="00125D38">
      <w:pPr>
        <w:pStyle w:val="Paragraphstyle25"/>
        <w:spacing w:before="240"/>
      </w:pPr>
      <w:r>
        <w:rPr>
          <w:rStyle w:val="DefaultParagraphFont1"/>
        </w:rPr>
        <w:t>____________________________________________________________________________________</w:t>
      </w:r>
    </w:p>
    <w:p w14:paraId="38E772D9" w14:textId="77777777" w:rsidR="00AD2AC4" w:rsidRDefault="00AD2AC4">
      <w:pPr>
        <w:spacing w:line="240" w:lineRule="exact"/>
      </w:pPr>
    </w:p>
    <w:p w14:paraId="222DC347" w14:textId="77777777" w:rsidR="00AD2AC4" w:rsidRDefault="00AD2AC4">
      <w:pPr>
        <w:pStyle w:val="Paragraphstyle1"/>
      </w:pPr>
    </w:p>
    <w:p w14:paraId="50A94978" w14:textId="77777777" w:rsidR="00AD2AC4" w:rsidRDefault="00125D38">
      <w:pPr>
        <w:pStyle w:val="Paragraphstyle25"/>
        <w:spacing w:before="5"/>
      </w:pPr>
      <w:r>
        <w:rPr>
          <w:rStyle w:val="DefaultParagraphFont1"/>
        </w:rPr>
        <w:t>____________________________________________________________________________________</w:t>
      </w:r>
    </w:p>
    <w:p w14:paraId="09744FCC" w14:textId="77777777" w:rsidR="00AD2AC4" w:rsidRDefault="00AD2AC4">
      <w:pPr>
        <w:spacing w:line="240" w:lineRule="exact"/>
      </w:pPr>
    </w:p>
    <w:p w14:paraId="4E25F85C" w14:textId="77777777" w:rsidR="00AD2AC4" w:rsidRDefault="00AD2AC4">
      <w:pPr>
        <w:pStyle w:val="Paragraphstyle1"/>
      </w:pPr>
    </w:p>
    <w:p w14:paraId="21B5C48E" w14:textId="77777777" w:rsidR="00AD2AC4" w:rsidRDefault="00125D38">
      <w:pPr>
        <w:pStyle w:val="Paragraphstyle25"/>
        <w:spacing w:before="7"/>
      </w:pPr>
      <w:r>
        <w:rPr>
          <w:rStyle w:val="DefaultParagraphFont1"/>
        </w:rPr>
        <w:t>____________________________________________________________________________________</w:t>
      </w:r>
    </w:p>
    <w:p w14:paraId="55423AF9" w14:textId="77777777" w:rsidR="00AD2AC4" w:rsidRDefault="00AD2AC4">
      <w:pPr>
        <w:spacing w:line="240" w:lineRule="exact"/>
      </w:pPr>
    </w:p>
    <w:p w14:paraId="68DD55EB" w14:textId="77777777" w:rsidR="00AD2AC4" w:rsidRDefault="00AD2AC4">
      <w:pPr>
        <w:pStyle w:val="Paragraphstyle1"/>
      </w:pPr>
    </w:p>
    <w:p w14:paraId="0E36150E" w14:textId="77777777" w:rsidR="00AD2AC4" w:rsidRDefault="00125D38">
      <w:pPr>
        <w:pStyle w:val="Paragraphstyle25"/>
        <w:spacing w:before="5"/>
      </w:pPr>
      <w:r>
        <w:rPr>
          <w:rStyle w:val="DefaultParagraphFont1"/>
        </w:rPr>
        <w:t>____________________________________________________________________________________</w:t>
      </w:r>
    </w:p>
    <w:p w14:paraId="4BD27727" w14:textId="77777777" w:rsidR="00AD2AC4" w:rsidRDefault="00AD2AC4">
      <w:pPr>
        <w:spacing w:line="240" w:lineRule="exact"/>
      </w:pPr>
    </w:p>
    <w:p w14:paraId="6431EE6E" w14:textId="77777777" w:rsidR="00AD2AC4" w:rsidRDefault="00AD2AC4">
      <w:pPr>
        <w:pStyle w:val="Paragraphstyle1"/>
      </w:pPr>
    </w:p>
    <w:p w14:paraId="6A94D4F0" w14:textId="77777777" w:rsidR="00AD2AC4" w:rsidRDefault="00125D38">
      <w:pPr>
        <w:pStyle w:val="Paragraphstyle25"/>
        <w:spacing w:before="5"/>
      </w:pPr>
      <w:r>
        <w:rPr>
          <w:rStyle w:val="DefaultParagraphFont1"/>
        </w:rPr>
        <w:t>____________________________________________________________________________________</w:t>
      </w:r>
    </w:p>
    <w:p w14:paraId="6AB9F95D" w14:textId="77777777" w:rsidR="00AD2AC4" w:rsidRDefault="00AD2AC4">
      <w:pPr>
        <w:sectPr w:rsidR="00AD2AC4">
          <w:type w:val="continuous"/>
          <w:pgSz w:w="11901" w:h="16841"/>
          <w:pgMar w:top="707" w:right="1138" w:bottom="0" w:left="1156" w:header="720" w:footer="720" w:gutter="0"/>
          <w:cols w:space="720"/>
        </w:sectPr>
      </w:pPr>
    </w:p>
    <w:p w14:paraId="7BA0607D" w14:textId="77777777" w:rsidR="00AD2AC4" w:rsidRDefault="00AD2AC4">
      <w:pPr>
        <w:spacing w:line="240" w:lineRule="exact"/>
      </w:pPr>
    </w:p>
    <w:p w14:paraId="52A29757" w14:textId="77777777" w:rsidR="00AD2AC4" w:rsidRDefault="00AD2AC4">
      <w:pPr>
        <w:spacing w:line="240" w:lineRule="exact"/>
      </w:pPr>
    </w:p>
    <w:p w14:paraId="4294CF3B" w14:textId="77777777" w:rsidR="00AD2AC4" w:rsidRDefault="00AD2AC4">
      <w:pPr>
        <w:spacing w:line="110" w:lineRule="exact"/>
      </w:pPr>
    </w:p>
    <w:p w14:paraId="61DED01D" w14:textId="77777777" w:rsidR="00AD2AC4" w:rsidRDefault="00AD2AC4">
      <w:pPr>
        <w:spacing w:line="110" w:lineRule="exact"/>
        <w:sectPr w:rsidR="00AD2AC4">
          <w:type w:val="continuous"/>
          <w:pgSz w:w="11901" w:h="16841"/>
          <w:pgMar w:top="707" w:right="536" w:bottom="0" w:left="1156" w:header="720" w:footer="720" w:gutter="0"/>
          <w:cols w:space="720"/>
        </w:sectPr>
      </w:pPr>
    </w:p>
    <w:p w14:paraId="3BE2E5E4" w14:textId="77777777" w:rsidR="00AD2AC4" w:rsidRDefault="00125D38">
      <w:pPr>
        <w:spacing w:before="45"/>
      </w:pPr>
      <w:r>
        <w:rPr>
          <w:rStyle w:val="DefaultParagraphFont1"/>
        </w:rPr>
        <w:t>How many bound copies of the Financial Statements do you require?</w:t>
      </w:r>
    </w:p>
    <w:p w14:paraId="0A9A3140" w14:textId="77777777" w:rsidR="00AD2AC4" w:rsidRDefault="00125D38">
      <w:pPr>
        <w:spacing w:before="45"/>
      </w:pPr>
      <w:r>
        <w:br w:type="column"/>
      </w:r>
      <w:r>
        <w:rPr>
          <w:rStyle w:val="DefaultParagraphFont1"/>
          <w:spacing w:val="-1"/>
        </w:rPr>
        <w:t>________</w:t>
      </w:r>
    </w:p>
    <w:p w14:paraId="58601A6C" w14:textId="77777777" w:rsidR="00AD2AC4" w:rsidRDefault="00AD2AC4">
      <w:pPr>
        <w:sectPr w:rsidR="00AD2AC4">
          <w:type w:val="continuous"/>
          <w:pgSz w:w="11901" w:h="16841"/>
          <w:pgMar w:top="707" w:right="1450" w:bottom="0" w:left="1156" w:header="720" w:footer="720" w:gutter="0"/>
          <w:cols w:num="2" w:space="720" w:equalWidth="0">
            <w:col w:w="6432" w:space="2208"/>
            <w:col w:w="654"/>
          </w:cols>
        </w:sectPr>
      </w:pPr>
    </w:p>
    <w:p w14:paraId="79E28795" w14:textId="77777777" w:rsidR="00AD2AC4" w:rsidRDefault="00AD2AC4">
      <w:pPr>
        <w:spacing w:line="240" w:lineRule="exact"/>
      </w:pPr>
    </w:p>
    <w:p w14:paraId="027863FB" w14:textId="77777777" w:rsidR="00AD2AC4" w:rsidRDefault="00AD2AC4">
      <w:pPr>
        <w:spacing w:line="240" w:lineRule="exact"/>
      </w:pPr>
    </w:p>
    <w:p w14:paraId="5FA0499B" w14:textId="77777777" w:rsidR="00AD2AC4" w:rsidRDefault="00AD2AC4">
      <w:pPr>
        <w:spacing w:line="240" w:lineRule="exact"/>
      </w:pPr>
    </w:p>
    <w:p w14:paraId="2334ACB5" w14:textId="77777777" w:rsidR="00AD2AC4" w:rsidRDefault="00AD2AC4">
      <w:pPr>
        <w:spacing w:line="240" w:lineRule="exact"/>
      </w:pPr>
    </w:p>
    <w:p w14:paraId="36D26DBA" w14:textId="77777777" w:rsidR="00AD2AC4" w:rsidRDefault="00AD2AC4">
      <w:pPr>
        <w:spacing w:line="240" w:lineRule="exact"/>
      </w:pPr>
    </w:p>
    <w:p w14:paraId="41C84778" w14:textId="77777777" w:rsidR="00AD2AC4" w:rsidRDefault="00AD2AC4">
      <w:pPr>
        <w:spacing w:line="240" w:lineRule="exact"/>
      </w:pPr>
    </w:p>
    <w:p w14:paraId="3B6AAAB3" w14:textId="77777777" w:rsidR="00AD2AC4" w:rsidRDefault="00AD2AC4">
      <w:pPr>
        <w:spacing w:line="80" w:lineRule="exact"/>
      </w:pPr>
    </w:p>
    <w:p w14:paraId="06236248" w14:textId="77777777" w:rsidR="00AD2AC4" w:rsidRDefault="00AD2AC4">
      <w:pPr>
        <w:spacing w:line="80" w:lineRule="exact"/>
        <w:sectPr w:rsidR="00AD2AC4">
          <w:type w:val="continuous"/>
          <w:pgSz w:w="11901" w:h="16841"/>
          <w:pgMar w:top="707" w:right="536" w:bottom="0" w:left="1156" w:header="720" w:footer="720" w:gutter="0"/>
          <w:cols w:space="720"/>
        </w:sectPr>
      </w:pPr>
    </w:p>
    <w:p w14:paraId="167E220D" w14:textId="77777777" w:rsidR="00AD2AC4" w:rsidRDefault="00125D38">
      <w:pPr>
        <w:spacing w:before="49"/>
      </w:pPr>
      <w:r>
        <w:rPr>
          <w:rStyle w:val="DefaultParagraphFont1"/>
        </w:rPr>
        <w:t>If you are due for a terminal tax refund, please indicate how you wish it to be treated:</w:t>
      </w:r>
    </w:p>
    <w:p w14:paraId="7FED018B" w14:textId="77777777" w:rsidR="00AD2AC4" w:rsidRDefault="00125D38">
      <w:pPr>
        <w:spacing w:before="258"/>
        <w:ind w:firstLine="105"/>
      </w:pPr>
      <w:r>
        <w:rPr>
          <w:rStyle w:val="DefaultParagraphFont1"/>
        </w:rPr>
        <w:t>Refunded in full</w:t>
      </w:r>
    </w:p>
    <w:p w14:paraId="426133DF" w14:textId="77777777" w:rsidR="00AD2AC4" w:rsidRDefault="00AD2AC4">
      <w:pPr>
        <w:sectPr w:rsidR="00AD2AC4">
          <w:type w:val="continuous"/>
          <w:pgSz w:w="11901" w:h="16841"/>
          <w:pgMar w:top="707" w:right="2767" w:bottom="0" w:left="1156" w:header="720" w:footer="720" w:gutter="0"/>
          <w:cols w:space="720"/>
        </w:sectPr>
      </w:pPr>
    </w:p>
    <w:p w14:paraId="260FCDF3" w14:textId="77777777" w:rsidR="00AD2AC4" w:rsidRDefault="00AD2AC4">
      <w:pPr>
        <w:spacing w:line="240" w:lineRule="exact"/>
      </w:pPr>
    </w:p>
    <w:p w14:paraId="475CB83F" w14:textId="77777777" w:rsidR="00AD2AC4" w:rsidRDefault="00AD2AC4">
      <w:pPr>
        <w:spacing w:line="240" w:lineRule="exact"/>
      </w:pPr>
    </w:p>
    <w:p w14:paraId="4B1521FA" w14:textId="77777777" w:rsidR="00AD2AC4" w:rsidRDefault="00AD2AC4">
      <w:pPr>
        <w:spacing w:line="200" w:lineRule="exact"/>
      </w:pPr>
    </w:p>
    <w:p w14:paraId="04C54C8A" w14:textId="250671EB" w:rsidR="00AD2AC4" w:rsidRDefault="00AD2AC4">
      <w:pPr>
        <w:spacing w:before="6" w:line="199" w:lineRule="exact"/>
        <w:ind w:left="3768"/>
      </w:pPr>
    </w:p>
    <w:p w14:paraId="20160002" w14:textId="77777777" w:rsidR="00AD2AC4" w:rsidRDefault="00AD2AC4">
      <w:pPr>
        <w:spacing w:line="200" w:lineRule="exact"/>
      </w:pPr>
    </w:p>
    <w:p w14:paraId="070B1736" w14:textId="034CFFA5" w:rsidR="00AD2AC4" w:rsidRDefault="00125D38">
      <w:pPr>
        <w:tabs>
          <w:tab w:val="left" w:pos="8638"/>
        </w:tabs>
        <w:spacing w:before="8"/>
        <w:ind w:left="2"/>
      </w:pPr>
      <w:r>
        <w:rPr>
          <w:rStyle w:val="TextStyle12"/>
        </w:rPr>
        <w:tab/>
      </w:r>
    </w:p>
    <w:p w14:paraId="4F8614DC" w14:textId="77777777" w:rsidR="00AD2AC4" w:rsidRDefault="00AD2AC4">
      <w:pPr>
        <w:sectPr w:rsidR="00AD2AC4">
          <w:type w:val="continuous"/>
          <w:pgSz w:w="11901" w:h="16841"/>
          <w:pgMar w:top="707" w:right="536" w:bottom="0" w:left="1156" w:header="720" w:footer="720" w:gutter="0"/>
          <w:cols w:space="720"/>
        </w:sectPr>
      </w:pPr>
    </w:p>
    <w:p w14:paraId="65DB1622" w14:textId="17BF6806" w:rsidR="00AD2AC4" w:rsidRDefault="00AD2AC4">
      <w:pPr>
        <w:spacing w:before="-1" w:line="1" w:lineRule="exact"/>
        <w:sectPr w:rsidR="00AD2AC4">
          <w:type w:val="continuous"/>
          <w:pgSz w:w="11901" w:h="16841"/>
          <w:pgMar w:top="707" w:right="536" w:bottom="0" w:left="1156" w:header="720" w:footer="720" w:gutter="0"/>
          <w:cols w:space="720"/>
        </w:sectPr>
      </w:pPr>
    </w:p>
    <w:p w14:paraId="20ED0ADE" w14:textId="3BF8040E" w:rsidR="00AD2AC4" w:rsidRDefault="00AD2AC4">
      <w:pPr>
        <w:ind w:left="7466"/>
      </w:pPr>
    </w:p>
    <w:p w14:paraId="40C6AB6F" w14:textId="77777777" w:rsidR="00AD2AC4" w:rsidRDefault="00AD2AC4">
      <w:pPr>
        <w:spacing w:line="90" w:lineRule="exact"/>
      </w:pPr>
    </w:p>
    <w:p w14:paraId="20AB916D" w14:textId="77777777" w:rsidR="00AD2AC4" w:rsidRDefault="00AD2AC4">
      <w:pPr>
        <w:spacing w:line="90" w:lineRule="exact"/>
        <w:sectPr w:rsidR="00AD2AC4">
          <w:pgSz w:w="11901" w:h="16841"/>
          <w:pgMar w:top="707" w:right="536" w:bottom="0" w:left="1156" w:header="720" w:footer="720" w:gutter="0"/>
          <w:cols w:space="720"/>
        </w:sectPr>
      </w:pPr>
    </w:p>
    <w:p w14:paraId="70F6BCBD" w14:textId="77777777" w:rsidR="00AD2AC4" w:rsidRDefault="00125D38">
      <w:pPr>
        <w:spacing w:before="48"/>
      </w:pPr>
      <w:r>
        <w:rPr>
          <w:rStyle w:val="DefaultParagraphFont1"/>
        </w:rPr>
        <w:t>Offset against next Provisional Tax</w:t>
      </w:r>
    </w:p>
    <w:p w14:paraId="44B39D10" w14:textId="77777777" w:rsidR="00AD2AC4" w:rsidRDefault="00AD2AC4">
      <w:pPr>
        <w:spacing w:line="240" w:lineRule="exact"/>
      </w:pPr>
    </w:p>
    <w:p w14:paraId="399D5923" w14:textId="77777777" w:rsidR="00AD2AC4" w:rsidRDefault="00AD2AC4">
      <w:pPr>
        <w:spacing w:line="230" w:lineRule="exact"/>
      </w:pPr>
    </w:p>
    <w:p w14:paraId="647163E3" w14:textId="77777777" w:rsidR="00AD2AC4" w:rsidRDefault="00125D38">
      <w:pPr>
        <w:spacing w:before="9"/>
      </w:pPr>
      <w:r>
        <w:rPr>
          <w:rStyle w:val="DefaultParagraphFont1"/>
        </w:rPr>
        <w:t>Offset against ACC Levies</w:t>
      </w:r>
    </w:p>
    <w:p w14:paraId="6D11E2F0" w14:textId="77777777" w:rsidR="00AD2AC4" w:rsidRDefault="00AD2AC4">
      <w:pPr>
        <w:spacing w:line="240" w:lineRule="exact"/>
      </w:pPr>
    </w:p>
    <w:p w14:paraId="623C0B78" w14:textId="77777777" w:rsidR="00AD2AC4" w:rsidRDefault="00AD2AC4">
      <w:pPr>
        <w:spacing w:line="230" w:lineRule="exact"/>
      </w:pPr>
    </w:p>
    <w:p w14:paraId="3490E538" w14:textId="77777777" w:rsidR="00AD2AC4" w:rsidRDefault="00125D38">
      <w:pPr>
        <w:spacing w:before="9"/>
      </w:pPr>
      <w:r>
        <w:rPr>
          <w:rStyle w:val="DefaultParagraphFont1"/>
        </w:rPr>
        <w:t>Transferred to taxpayer named below</w:t>
      </w:r>
    </w:p>
    <w:p w14:paraId="35B65B07" w14:textId="77777777" w:rsidR="00AD2AC4" w:rsidRDefault="00AD2AC4">
      <w:pPr>
        <w:spacing w:line="240" w:lineRule="exact"/>
      </w:pPr>
    </w:p>
    <w:p w14:paraId="2FCEF289" w14:textId="77777777" w:rsidR="00AD2AC4" w:rsidRDefault="00AD2AC4">
      <w:pPr>
        <w:spacing w:line="240" w:lineRule="exact"/>
      </w:pPr>
    </w:p>
    <w:p w14:paraId="313B4730" w14:textId="77777777" w:rsidR="00AD2AC4" w:rsidRDefault="00AD2AC4">
      <w:pPr>
        <w:spacing w:line="230" w:lineRule="exact"/>
      </w:pPr>
    </w:p>
    <w:p w14:paraId="4A26D8F9" w14:textId="77777777" w:rsidR="00AD2AC4" w:rsidRDefault="00125D38">
      <w:pPr>
        <w:spacing w:before="9"/>
      </w:pPr>
      <w:r>
        <w:rPr>
          <w:rStyle w:val="DefaultParagraphFont1"/>
        </w:rPr>
        <w:t>Name:</w:t>
      </w:r>
    </w:p>
    <w:p w14:paraId="4F5EAECF" w14:textId="77777777" w:rsidR="00AD2AC4" w:rsidRDefault="00AD2AC4">
      <w:pPr>
        <w:spacing w:line="240" w:lineRule="exact"/>
      </w:pPr>
    </w:p>
    <w:p w14:paraId="7E6519AE" w14:textId="77777777" w:rsidR="00AD2AC4" w:rsidRDefault="00AD2AC4">
      <w:pPr>
        <w:spacing w:line="240" w:lineRule="exact"/>
      </w:pPr>
    </w:p>
    <w:p w14:paraId="07972A4A" w14:textId="77777777" w:rsidR="00AD2AC4" w:rsidRDefault="00125D38">
      <w:pPr>
        <w:spacing w:before="11"/>
      </w:pPr>
      <w:r>
        <w:rPr>
          <w:rStyle w:val="DefaultParagraphFont1"/>
        </w:rPr>
        <w:t>IRD Number:</w:t>
      </w:r>
    </w:p>
    <w:p w14:paraId="4D3E18F2" w14:textId="77777777" w:rsidR="00AD2AC4" w:rsidRDefault="00AD2AC4">
      <w:pPr>
        <w:sectPr w:rsidR="00AD2AC4">
          <w:type w:val="continuous"/>
          <w:pgSz w:w="11901" w:h="16841"/>
          <w:pgMar w:top="707" w:right="7073" w:bottom="0" w:left="1262" w:header="720" w:footer="720" w:gutter="0"/>
          <w:cols w:space="720"/>
        </w:sectPr>
      </w:pPr>
    </w:p>
    <w:p w14:paraId="624FE15D" w14:textId="77777777" w:rsidR="00AD2AC4" w:rsidRDefault="00AD2AC4">
      <w:pPr>
        <w:spacing w:line="100" w:lineRule="exact"/>
      </w:pPr>
    </w:p>
    <w:p w14:paraId="2D85AABE" w14:textId="77777777" w:rsidR="00AD2AC4" w:rsidRDefault="00125D38">
      <w:pPr>
        <w:spacing w:before="3" w:line="10" w:lineRule="exact"/>
        <w:ind w:left="4236"/>
      </w:pPr>
      <w:r>
        <w:rPr>
          <w:rStyle w:val="TextStyle66"/>
          <w:noProof/>
        </w:rPr>
        <mc:AlternateContent>
          <mc:Choice Requires="wps">
            <w:drawing>
              <wp:inline distT="0" distB="0" distL="0" distR="0" wp14:anchorId="6708B4AF" wp14:editId="540885B9">
                <wp:extent cx="3429000" cy="6096"/>
                <wp:effectExtent l="0" t="0" r="0" b="0"/>
                <wp:docPr id="1815" name="Shape 1815"/>
                <wp:cNvGraphicFramePr/>
                <a:graphic xmlns:a="http://schemas.openxmlformats.org/drawingml/2006/main">
                  <a:graphicData uri="http://schemas.microsoft.com/office/word/2010/wordprocessingShape">
                    <wps:wsp>
                      <wps:cNvSpPr/>
                      <wps:spPr>
                        <a:xfrm>
                          <a:off x="0" y="0"/>
                          <a:ext cx="3429000" cy="6096"/>
                        </a:xfrm>
                        <a:prstGeom prst="rect">
                          <a:avLst/>
                        </a:prstGeom>
                        <a:solidFill>
                          <a:srgbClr val="000000"/>
                        </a:solidFill>
                      </wps:spPr>
                      <wps:bodyPr rot="0" vertOverflow="overflow" horzOverflow="overflow" vert="horz" wrap="none" lIns="0" tIns="0" rIns="0" bIns="0" numCol="1"/>
                    </wps:wsp>
                  </a:graphicData>
                </a:graphic>
              </wp:inline>
            </w:drawing>
          </mc:Choice>
          <mc:Fallback>
            <w:pict>
              <v:rect w14:anchorId="38C3D8B4" id="Shape 1815" o:spid="_x0000_s1026" style="width:270pt;height:.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" fillcolor="black" stroked="f">
                <v:textbox inset="0,0,0,0"/>
                <w10:anchorlock/>
              </v:rect>
            </w:pict>
          </mc:Fallback>
        </mc:AlternateContent>
      </w:r>
    </w:p>
    <w:p w14:paraId="7BF3FB75" w14:textId="77777777" w:rsidR="00AD2AC4" w:rsidRDefault="00AD2AC4">
      <w:pPr>
        <w:spacing w:line="240" w:lineRule="exact"/>
      </w:pPr>
    </w:p>
    <w:p w14:paraId="5A02BFCC" w14:textId="77777777" w:rsidR="00AD2AC4" w:rsidRDefault="00AD2AC4">
      <w:pPr>
        <w:spacing w:line="230" w:lineRule="exact"/>
      </w:pPr>
    </w:p>
    <w:p w14:paraId="3684DE89" w14:textId="77777777" w:rsidR="00AD2AC4" w:rsidRDefault="00AD2AC4">
      <w:pPr>
        <w:spacing w:line="230" w:lineRule="exact"/>
        <w:sectPr w:rsidR="00AD2AC4">
          <w:type w:val="continuous"/>
          <w:pgSz w:w="11901" w:h="16841"/>
          <w:pgMar w:top="707" w:right="536" w:bottom="0" w:left="1156" w:header="720" w:footer="720" w:gutter="0"/>
          <w:cols w:space="720"/>
        </w:sectPr>
      </w:pPr>
    </w:p>
    <w:p w14:paraId="2259F70D" w14:textId="77777777" w:rsidR="00AD2AC4" w:rsidRPr="00BB7E00" w:rsidRDefault="00125D38">
      <w:pPr>
        <w:pStyle w:val="Paragraphstyle25"/>
        <w:spacing w:before="43"/>
      </w:pPr>
      <w:r w:rsidRPr="00BB7E00">
        <w:rPr>
          <w:rStyle w:val="DefaultParagraphFont1"/>
        </w:rPr>
        <w:t>DECLARATION</w:t>
      </w:r>
    </w:p>
    <w:p w14:paraId="706779EC" w14:textId="77777777" w:rsidR="00AD2AC4" w:rsidRDefault="00125D38">
      <w:pPr>
        <w:spacing w:before="39" w:line="271" w:lineRule="auto"/>
        <w:jc w:val="both"/>
      </w:pPr>
      <w:r>
        <w:rPr>
          <w:rStyle w:val="DefaultParagraphFont1"/>
        </w:rPr>
        <w:t xml:space="preserve">I accept responsibility for the accuracy and completeness of the information supplied in this </w:t>
      </w:r>
      <w:r>
        <w:rPr>
          <w:rStyle w:val="DefaultParagraphFont1"/>
          <w:spacing w:val="-2"/>
        </w:rPr>
        <w:t xml:space="preserve">questionnaire which is to be used in the preparation of my financial statements.  You are not to complete </w:t>
      </w:r>
      <w:r>
        <w:rPr>
          <w:rStyle w:val="DefaultParagraphFont1"/>
        </w:rPr>
        <w:t xml:space="preserve">an audit, nor do I wish you to undertake a detailed review of my affairs in order to substantiate the accuracy of my information, and therefore you are not asked to provide any assurance on my financial statements.  I understand your work cannot be relied on to detect error and fraud and that you accept no liability for the accuracy and completeness of the information supplied by me.  I further understand </w:t>
      </w:r>
      <w:r>
        <w:rPr>
          <w:rStyle w:val="DefaultParagraphFont1"/>
          <w:spacing w:val="-1"/>
        </w:rPr>
        <w:t xml:space="preserve">that the financial statements will be prepared at my request and for my purposes only and that you will </w:t>
      </w:r>
      <w:r>
        <w:rPr>
          <w:rStyle w:val="DefaultParagraphFont1"/>
        </w:rPr>
        <w:t>not be liable for any losses, claims or demands by any third person.</w:t>
      </w:r>
    </w:p>
    <w:p w14:paraId="4CBD4885" w14:textId="77777777" w:rsidR="00AD2AC4" w:rsidRDefault="00125D38">
      <w:pPr>
        <w:spacing w:before="239" w:line="263" w:lineRule="auto"/>
        <w:jc w:val="both"/>
      </w:pPr>
      <w:r>
        <w:rPr>
          <w:rStyle w:val="DefaultParagraphFont1"/>
          <w:spacing w:val="-1"/>
        </w:rPr>
        <w:t xml:space="preserve">I also accept responsibility for all other records and information supplied to you other than those listed </w:t>
      </w:r>
      <w:r>
        <w:rPr>
          <w:rStyle w:val="DefaultParagraphFont1"/>
        </w:rPr>
        <w:t>above.  I accept responsibility for any failure by me to supply all relevant records and information to you.</w:t>
      </w:r>
    </w:p>
    <w:p w14:paraId="149404D7" w14:textId="77777777" w:rsidR="00AD2AC4" w:rsidRDefault="00AD2AC4">
      <w:pPr>
        <w:sectPr w:rsidR="00AD2AC4">
          <w:type w:val="continuous"/>
          <w:pgSz w:w="11901" w:h="16841"/>
          <w:pgMar w:top="707" w:right="1102" w:bottom="0" w:left="1156" w:header="720" w:footer="720" w:gutter="0"/>
          <w:cols w:space="720"/>
        </w:sectPr>
      </w:pPr>
    </w:p>
    <w:p w14:paraId="0D8A5C83" w14:textId="77777777" w:rsidR="00AD2AC4" w:rsidRDefault="00AD2AC4">
      <w:pPr>
        <w:spacing w:line="240" w:lineRule="exact"/>
      </w:pPr>
    </w:p>
    <w:p w14:paraId="100BCE1B" w14:textId="77777777" w:rsidR="00AD2AC4" w:rsidRDefault="00AD2AC4">
      <w:pPr>
        <w:spacing w:line="240" w:lineRule="exact"/>
      </w:pPr>
    </w:p>
    <w:p w14:paraId="2FEEA459" w14:textId="77777777" w:rsidR="00AD2AC4" w:rsidRDefault="00AD2AC4">
      <w:pPr>
        <w:spacing w:line="210" w:lineRule="exact"/>
      </w:pPr>
    </w:p>
    <w:p w14:paraId="7123A932" w14:textId="77777777" w:rsidR="00AD2AC4" w:rsidRDefault="00AD2AC4">
      <w:pPr>
        <w:spacing w:line="210" w:lineRule="exact"/>
        <w:sectPr w:rsidR="00AD2AC4">
          <w:type w:val="continuous"/>
          <w:pgSz w:w="11901" w:h="16841"/>
          <w:pgMar w:top="707" w:right="536" w:bottom="0" w:left="1156" w:header="720" w:footer="720" w:gutter="0"/>
          <w:cols w:space="720"/>
        </w:sectPr>
      </w:pPr>
    </w:p>
    <w:p w14:paraId="001ECC38" w14:textId="77777777" w:rsidR="00AD2AC4" w:rsidRDefault="00125D38">
      <w:pPr>
        <w:spacing w:before="46" w:line="266" w:lineRule="auto"/>
        <w:jc w:val="both"/>
      </w:pPr>
      <w:r>
        <w:rPr>
          <w:rStyle w:val="DefaultParagraphFont1"/>
        </w:rPr>
        <w:t xml:space="preserve">I ………………………………………………. hereby authorise ……………………………………….to obtain from any third </w:t>
      </w:r>
      <w:r>
        <w:rPr>
          <w:rStyle w:val="DefaultParagraphFont1"/>
          <w:spacing w:val="-1"/>
        </w:rPr>
        <w:t xml:space="preserve">party any records or information you require for the purpose of preparing my Financial Statements and Income Tax Returns and accordingly any such third party is authorised to provide you with information </w:t>
      </w:r>
      <w:r>
        <w:rPr>
          <w:rStyle w:val="DefaultParagraphFont1"/>
        </w:rPr>
        <w:t>required.</w:t>
      </w:r>
    </w:p>
    <w:p w14:paraId="388D26EF" w14:textId="77777777" w:rsidR="00AD2AC4" w:rsidRDefault="00AD2AC4">
      <w:pPr>
        <w:spacing w:line="240" w:lineRule="exact"/>
      </w:pPr>
    </w:p>
    <w:p w14:paraId="1A1B6736" w14:textId="77777777" w:rsidR="00AD2AC4" w:rsidRDefault="00AD2AC4">
      <w:pPr>
        <w:spacing w:line="240" w:lineRule="exact"/>
      </w:pPr>
    </w:p>
    <w:p w14:paraId="28532FF3" w14:textId="77777777" w:rsidR="00AD2AC4" w:rsidRDefault="00AD2AC4">
      <w:pPr>
        <w:spacing w:line="110" w:lineRule="exact"/>
      </w:pPr>
    </w:p>
    <w:p w14:paraId="1A6352FF" w14:textId="77777777" w:rsidR="00AD2AC4" w:rsidRDefault="00125D38">
      <w:pPr>
        <w:pStyle w:val="Paragraphstyle25"/>
        <w:tabs>
          <w:tab w:val="left" w:pos="5597"/>
        </w:tabs>
        <w:spacing w:before="7"/>
      </w:pPr>
      <w:r>
        <w:rPr>
          <w:rStyle w:val="DefaultParagraphFont1"/>
          <w:spacing w:val="1"/>
        </w:rPr>
        <w:t>Signed:  __________________________________________________  Date:</w:t>
      </w:r>
      <w:r>
        <w:rPr>
          <w:rStyle w:val="DefaultParagraphFont1"/>
          <w:spacing w:val="1"/>
        </w:rPr>
        <w:tab/>
      </w:r>
      <w:r>
        <w:rPr>
          <w:rStyle w:val="DefaultParagraphFont1"/>
        </w:rPr>
        <w:t>_____________________</w:t>
      </w:r>
    </w:p>
    <w:p w14:paraId="6F73D2AE" w14:textId="77777777" w:rsidR="00AD2AC4" w:rsidRDefault="00AD2AC4">
      <w:pPr>
        <w:spacing w:line="240" w:lineRule="exact"/>
      </w:pPr>
    </w:p>
    <w:p w14:paraId="49665971" w14:textId="77777777" w:rsidR="00AD2AC4" w:rsidRDefault="00AD2AC4">
      <w:pPr>
        <w:spacing w:line="240" w:lineRule="exact"/>
      </w:pPr>
    </w:p>
    <w:p w14:paraId="7682242E" w14:textId="77777777" w:rsidR="00AD2AC4" w:rsidRDefault="00AD2AC4">
      <w:pPr>
        <w:spacing w:line="240" w:lineRule="exact"/>
      </w:pPr>
    </w:p>
    <w:p w14:paraId="79B2FAA2" w14:textId="77777777" w:rsidR="00AD2AC4" w:rsidRDefault="00AD2AC4">
      <w:pPr>
        <w:spacing w:line="120" w:lineRule="exact"/>
      </w:pPr>
    </w:p>
    <w:p w14:paraId="526BD07C" w14:textId="77777777" w:rsidR="00AD2AC4" w:rsidRDefault="00AD2AC4">
      <w:pPr>
        <w:spacing w:line="240" w:lineRule="exact"/>
      </w:pPr>
    </w:p>
    <w:p w14:paraId="0D2A0F86" w14:textId="77777777" w:rsidR="00AD2AC4" w:rsidRDefault="00AD2AC4">
      <w:pPr>
        <w:spacing w:line="240" w:lineRule="exact"/>
      </w:pPr>
    </w:p>
    <w:p w14:paraId="21A23F6E" w14:textId="77777777" w:rsidR="00AD2AC4" w:rsidRDefault="00AD2AC4">
      <w:pPr>
        <w:spacing w:line="240" w:lineRule="exact"/>
      </w:pPr>
    </w:p>
    <w:p w14:paraId="686817D4" w14:textId="77777777" w:rsidR="00AD2AC4" w:rsidRDefault="00AD2AC4">
      <w:pPr>
        <w:spacing w:line="240" w:lineRule="exact"/>
      </w:pPr>
    </w:p>
    <w:p w14:paraId="7C671B0B" w14:textId="77777777" w:rsidR="00AD2AC4" w:rsidRDefault="00AD2AC4">
      <w:pPr>
        <w:spacing w:line="240" w:lineRule="exact"/>
      </w:pPr>
    </w:p>
    <w:p w14:paraId="1A857EF1" w14:textId="77777777" w:rsidR="00AD2AC4" w:rsidRDefault="00AD2AC4">
      <w:pPr>
        <w:spacing w:line="240" w:lineRule="exact"/>
      </w:pPr>
    </w:p>
    <w:p w14:paraId="0E63A677" w14:textId="77777777" w:rsidR="00AD2AC4" w:rsidRDefault="00AD2AC4">
      <w:pPr>
        <w:spacing w:line="240" w:lineRule="exact"/>
      </w:pPr>
    </w:p>
    <w:p w14:paraId="1FF5DE93" w14:textId="77777777" w:rsidR="00AD2AC4" w:rsidRDefault="00AD2AC4">
      <w:pPr>
        <w:spacing w:line="240" w:lineRule="exact"/>
      </w:pPr>
    </w:p>
    <w:p w14:paraId="366881D9" w14:textId="77777777" w:rsidR="00AD2AC4" w:rsidRDefault="00AD2AC4">
      <w:pPr>
        <w:spacing w:line="240" w:lineRule="exact"/>
      </w:pPr>
    </w:p>
    <w:p w14:paraId="624A3081" w14:textId="1E4962B4" w:rsidR="00AD2AC4" w:rsidRDefault="00AD2AC4">
      <w:pPr>
        <w:spacing w:before="68" w:line="199" w:lineRule="exact"/>
        <w:ind w:left="3768"/>
      </w:pPr>
    </w:p>
    <w:p w14:paraId="5333BA6D" w14:textId="77777777" w:rsidR="00AD2AC4" w:rsidRDefault="00AD2AC4">
      <w:pPr>
        <w:spacing w:line="200" w:lineRule="exact"/>
      </w:pPr>
    </w:p>
    <w:p w14:paraId="0283C137" w14:textId="76CD0A7D" w:rsidR="00AD2AC4" w:rsidRDefault="00125D38">
      <w:pPr>
        <w:tabs>
          <w:tab w:val="left" w:pos="8638"/>
        </w:tabs>
        <w:spacing w:before="9"/>
        <w:ind w:left="2"/>
      </w:pPr>
      <w:r>
        <w:rPr>
          <w:rStyle w:val="TextStyle12"/>
        </w:rPr>
        <w:tab/>
      </w:r>
    </w:p>
    <w:p w14:paraId="139817C0" w14:textId="77777777" w:rsidR="00AD2AC4" w:rsidRDefault="00AD2AC4">
      <w:pPr>
        <w:sectPr w:rsidR="00AD2AC4">
          <w:type w:val="continuous"/>
          <w:pgSz w:w="11901" w:h="16841"/>
          <w:pgMar w:top="707" w:right="536" w:bottom="0" w:left="1156" w:header="720" w:footer="720" w:gutter="0"/>
          <w:cols w:space="720"/>
        </w:sectPr>
      </w:pPr>
    </w:p>
    <w:p w14:paraId="4CD3E024" w14:textId="614D3E6C" w:rsidR="00AD2AC4" w:rsidRDefault="00125D38">
      <w:pPr>
        <w:spacing w:before="-1" w:line="1" w:lineRule="exact"/>
      </w:pPr>
      <w:r>
        <w:rPr>
          <w:rFonts w:ascii="Cambria Math" w:hAnsi="Cambria Math"/>
          <w:noProof/>
          <w:sz w:val="22"/>
          <w:szCs w:val="22"/>
        </w:rPr>
        <mc:AlternateContent>
          <mc:Choice Requires="wps">
            <w:drawing>
              <wp:anchor distT="0" distB="0" distL="114300" distR="114300" simplePos="0" relativeHeight="251671552" behindDoc="1" locked="0" layoutInCell="1" allowOverlap="1" wp14:anchorId="62DDE5AA" wp14:editId="6B60ACAB">
                <wp:simplePos x="0" y="0"/>
                <wp:positionH relativeFrom="page">
                  <wp:posOffset>3433572</wp:posOffset>
                </wp:positionH>
                <wp:positionV relativeFrom="page">
                  <wp:posOffset>2810252</wp:posOffset>
                </wp:positionV>
                <wp:extent cx="3419856" cy="6096"/>
                <wp:effectExtent l="0" t="0" r="0" b="0"/>
                <wp:wrapNone/>
                <wp:docPr id="1935" name="Shape 1935"/>
                <wp:cNvGraphicFramePr/>
                <a:graphic xmlns:a="http://schemas.openxmlformats.org/drawingml/2006/main">
                  <a:graphicData uri="http://schemas.microsoft.com/office/word/2010/wordprocessingShape">
                    <wps:wsp>
                      <wps:cNvSpPr/>
                      <wps:spPr>
                        <a:xfrm>
                          <a:off x="0" y="0"/>
                          <a:ext cx="3419856" cy="6096"/>
                        </a:xfrm>
                        <a:prstGeom prst="rect">
                          <a:avLst/>
                        </a:prstGeom>
                        <a:solidFill>
                          <a:srgbClr val="000000"/>
                        </a:solidFill>
                      </wps:spPr>
                      <wps:bodyPr rot="0" vertOverflow="overflow" horzOverflow="overflow" vert="horz" wrap="none" lIns="0" tIns="0" rIns="0" bIns="0" numCol="1"/>
                    </wps:wsp>
                  </a:graphicData>
                </a:graphic>
              </wp:anchor>
            </w:drawing>
          </mc:Choice>
          <mc:Fallback>
            <w:pict>
              <v:rect w14:anchorId="2728B5B6" id="Shape 1935" o:spid="_x0000_s1026" style="position:absolute;margin-left:270.35pt;margin-top:221.3pt;width:269.3pt;height:.5pt;z-index:-25164492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" fillcolor="black" stroked="f">
                <v:textbox inset="0,0,0,0"/>
                <w10:wrap anchorx="page" anchory="page"/>
              </v:rect>
            </w:pict>
          </mc:Fallback>
        </mc:AlternateContent>
      </w:r>
    </w:p>
    <w:sectPr w:rsidR="00AD2AC4">
      <w:type w:val="continuous"/>
      <w:pgSz w:w="11901" w:h="16841"/>
      <w:pgMar w:top="707" w:right="536" w:bottom="0" w:left="115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47E90" w14:textId="77777777" w:rsidR="00103727" w:rsidRDefault="00103727" w:rsidP="00F85604">
      <w:r>
        <w:separator/>
      </w:r>
    </w:p>
  </w:endnote>
  <w:endnote w:type="continuationSeparator" w:id="0">
    <w:p w14:paraId="31C27E35" w14:textId="77777777" w:rsidR="00103727" w:rsidRDefault="00103727" w:rsidP="00F8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ue">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55CD5" w14:textId="77777777" w:rsidR="00103727" w:rsidRDefault="00103727" w:rsidP="00F85604">
      <w:r>
        <w:separator/>
      </w:r>
    </w:p>
  </w:footnote>
  <w:footnote w:type="continuationSeparator" w:id="0">
    <w:p w14:paraId="46AD780A" w14:textId="77777777" w:rsidR="00103727" w:rsidRDefault="00103727" w:rsidP="00F85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CE38BE"/>
    <w:multiLevelType w:val="singleLevel"/>
    <w:tmpl w:val="3F7CDBBE"/>
    <w:lvl w:ilvl="0">
      <w:start w:val="1"/>
      <w:numFmt w:val="bullet"/>
      <w:lvlText w:val="·"/>
      <w:lvlJc w:val="left"/>
      <w:pPr>
        <w:ind w:left="283" w:hanging="283"/>
      </w:pPr>
      <w:rPr>
        <w:rFonts w:ascii="Symbol" w:hAnsi="Symbol"/>
        <w:sz w:val="22"/>
        <w:szCs w:val="22"/>
      </w:rPr>
    </w:lvl>
  </w:abstractNum>
  <w:abstractNum w:abstractNumId="1" w15:restartNumberingAfterBreak="0">
    <w:nsid w:val="51056710"/>
    <w:multiLevelType w:val="singleLevel"/>
    <w:tmpl w:val="17822970"/>
    <w:lvl w:ilvl="0">
      <w:start w:val="1"/>
      <w:numFmt w:val="bullet"/>
      <w:lvlText w:val="·"/>
      <w:lvlJc w:val="left"/>
      <w:pPr>
        <w:ind w:left="425" w:hanging="425"/>
      </w:pPr>
      <w:rPr>
        <w:rFonts w:ascii="Symbol" w:hAnsi="Symbol"/>
        <w:sz w:val="22"/>
        <w:szCs w:val="22"/>
      </w:rPr>
    </w:lvl>
  </w:abstractNum>
  <w:num w:numId="1" w16cid:durableId="1892232999">
    <w:abstractNumId w:val="0"/>
  </w:num>
  <w:num w:numId="2" w16cid:durableId="271597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C4"/>
    <w:rsid w:val="00103727"/>
    <w:rsid w:val="00125D38"/>
    <w:rsid w:val="003D4349"/>
    <w:rsid w:val="0044744D"/>
    <w:rsid w:val="005B17AD"/>
    <w:rsid w:val="005B7DD1"/>
    <w:rsid w:val="00675FB2"/>
    <w:rsid w:val="008C5F9B"/>
    <w:rsid w:val="00916C11"/>
    <w:rsid w:val="00955670"/>
    <w:rsid w:val="00A05BA8"/>
    <w:rsid w:val="00AD2AC4"/>
    <w:rsid w:val="00B6600F"/>
    <w:rsid w:val="00B75C6E"/>
    <w:rsid w:val="00BB7E00"/>
    <w:rsid w:val="00CC6B1F"/>
    <w:rsid w:val="00F8560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E55B"/>
  <w15:docId w15:val="{302C6E84-DBCC-4750-BBC6-2443E155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rue" w:hAnsi="Arial" w:cs="true"/>
        <w:lang w:val="en-NZ"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25">
    <w:name w:val="Paragraph style 25"/>
    <w:pPr>
      <w:jc w:val="both"/>
    </w:pPr>
  </w:style>
  <w:style w:type="paragraph" w:customStyle="1" w:styleId="Paragraphstyle1">
    <w:name w:val="Paragraph style 1"/>
    <w:pPr>
      <w:spacing w:line="150" w:lineRule="exact"/>
    </w:pPr>
  </w:style>
  <w:style w:type="character" w:customStyle="1" w:styleId="TextStyle66">
    <w:name w:val="Text Style 66"/>
    <w:rPr>
      <w:rFonts w:ascii="Arial" w:eastAsia="true" w:hAnsi="Arial" w:cs="true"/>
      <w:sz w:val="2"/>
      <w:szCs w:val="2"/>
    </w:rPr>
  </w:style>
  <w:style w:type="character" w:customStyle="1" w:styleId="TextStyle3">
    <w:name w:val="Text Style 3"/>
    <w:rPr>
      <w:rFonts w:ascii="Arial" w:eastAsia="true" w:hAnsi="Arial" w:cs="true"/>
      <w:sz w:val="76"/>
      <w:szCs w:val="76"/>
    </w:rPr>
  </w:style>
  <w:style w:type="character" w:customStyle="1" w:styleId="TextStyle4">
    <w:name w:val="Text Style 4"/>
    <w:rPr>
      <w:rFonts w:ascii="Arial" w:eastAsia="true" w:hAnsi="Arial" w:cs="true"/>
      <w:sz w:val="24"/>
      <w:szCs w:val="24"/>
    </w:rPr>
  </w:style>
  <w:style w:type="character" w:customStyle="1" w:styleId="DefaultParagraphFont1">
    <w:name w:val="Default Paragraph Font1"/>
    <w:rPr>
      <w:rFonts w:ascii="Cambria Math" w:eastAsia="true" w:hAnsi="Cambria Math" w:cs="true"/>
      <w:sz w:val="22"/>
      <w:szCs w:val="22"/>
    </w:rPr>
  </w:style>
  <w:style w:type="character" w:customStyle="1" w:styleId="TextStyle11">
    <w:name w:val="Text Style 11"/>
    <w:rPr>
      <w:rFonts w:ascii="Arial" w:eastAsia="true" w:hAnsi="Arial" w:cs="true"/>
      <w:sz w:val="19"/>
      <w:szCs w:val="19"/>
    </w:rPr>
  </w:style>
  <w:style w:type="character" w:customStyle="1" w:styleId="TextStyle12">
    <w:name w:val="Text Style 12"/>
    <w:rPr>
      <w:rFonts w:ascii="Arial" w:eastAsia="true" w:hAnsi="Arial" w:cs="true"/>
    </w:rPr>
  </w:style>
  <w:style w:type="character" w:customStyle="1" w:styleId="TextStyle13">
    <w:name w:val="Text Style 13"/>
    <w:rPr>
      <w:rFonts w:ascii="Arial" w:eastAsia="true" w:hAnsi="Arial" w:cs="true"/>
      <w:sz w:val="22"/>
      <w:szCs w:val="22"/>
    </w:rPr>
  </w:style>
  <w:style w:type="character" w:customStyle="1" w:styleId="TextStyle14">
    <w:name w:val="Text Style 14"/>
    <w:rPr>
      <w:rFonts w:ascii="Arial" w:eastAsia="true" w:hAnsi="Arial" w:cs="true"/>
      <w:sz w:val="23"/>
      <w:szCs w:val="23"/>
    </w:rPr>
  </w:style>
  <w:style w:type="character" w:customStyle="1" w:styleId="TextStyle15">
    <w:name w:val="Text Style 15"/>
    <w:rPr>
      <w:rFonts w:ascii="Cambria Math" w:eastAsia="true" w:hAnsi="Cambria Math" w:cs="true"/>
      <w:sz w:val="36"/>
      <w:szCs w:val="36"/>
    </w:rPr>
  </w:style>
  <w:style w:type="character" w:customStyle="1" w:styleId="TextStyle16">
    <w:name w:val="Text Style 16"/>
    <w:basedOn w:val="TextStyle15"/>
    <w:rPr>
      <w:rFonts w:ascii="Cambria Math" w:eastAsia="true" w:hAnsi="Cambria Math" w:cs="true"/>
      <w:color w:val="018E97"/>
      <w:sz w:val="36"/>
      <w:szCs w:val="36"/>
    </w:rPr>
  </w:style>
  <w:style w:type="character" w:customStyle="1" w:styleId="TextStyle17">
    <w:name w:val="Text Style 17"/>
    <w:rPr>
      <w:rFonts w:ascii="Cambria Math" w:eastAsia="true" w:hAnsi="Cambria Math" w:cs="true"/>
      <w:sz w:val="24"/>
      <w:szCs w:val="24"/>
    </w:rPr>
  </w:style>
  <w:style w:type="character" w:customStyle="1" w:styleId="TextStyle19">
    <w:name w:val="Text Style 19"/>
    <w:rPr>
      <w:rFonts w:ascii="Arial" w:eastAsia="true" w:hAnsi="Arial" w:cs="true"/>
      <w:sz w:val="22"/>
      <w:szCs w:val="22"/>
    </w:rPr>
  </w:style>
  <w:style w:type="character" w:customStyle="1" w:styleId="TextStyle27">
    <w:name w:val="Text Style 27"/>
    <w:basedOn w:val="TextStyle19"/>
    <w:rPr>
      <w:rFonts w:ascii="Arial" w:eastAsia="true" w:hAnsi="Arial" w:cs="true"/>
      <w:i/>
      <w:sz w:val="22"/>
      <w:szCs w:val="22"/>
    </w:rPr>
  </w:style>
  <w:style w:type="paragraph" w:styleId="Header">
    <w:name w:val="header"/>
    <w:basedOn w:val="Normal"/>
    <w:link w:val="HeaderChar"/>
    <w:uiPriority w:val="99"/>
    <w:unhideWhenUsed/>
    <w:rsid w:val="00F85604"/>
    <w:pPr>
      <w:tabs>
        <w:tab w:val="center" w:pos="4513"/>
        <w:tab w:val="right" w:pos="9026"/>
      </w:tabs>
    </w:pPr>
  </w:style>
  <w:style w:type="character" w:customStyle="1" w:styleId="HeaderChar">
    <w:name w:val="Header Char"/>
    <w:basedOn w:val="DefaultParagraphFont"/>
    <w:link w:val="Header"/>
    <w:uiPriority w:val="99"/>
    <w:rsid w:val="00F85604"/>
  </w:style>
  <w:style w:type="paragraph" w:styleId="Footer">
    <w:name w:val="footer"/>
    <w:basedOn w:val="Normal"/>
    <w:link w:val="FooterChar"/>
    <w:uiPriority w:val="99"/>
    <w:unhideWhenUsed/>
    <w:rsid w:val="00F85604"/>
    <w:pPr>
      <w:tabs>
        <w:tab w:val="center" w:pos="4513"/>
        <w:tab w:val="right" w:pos="9026"/>
      </w:tabs>
    </w:pPr>
  </w:style>
  <w:style w:type="character" w:customStyle="1" w:styleId="FooterChar">
    <w:name w:val="Footer Char"/>
    <w:basedOn w:val="DefaultParagraphFont"/>
    <w:link w:val="Footer"/>
    <w:uiPriority w:val="99"/>
    <w:rsid w:val="00F85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71</TotalTime>
  <Pages>12</Pages>
  <Words>1332</Words>
  <Characters>7599</Characters>
  <Application>Microsoft Office Word</Application>
  <DocSecurity>0</DocSecurity>
  <Lines>63</Lines>
  <Paragraphs>17</Paragraphs>
  <ScaleCrop>false</ScaleCrop>
  <Company>Avanquest</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ifigure_annual QUESTIONAIRE</dc:title>
  <dc:subject/>
  <dc:creator>nztec</dc:creator>
  <cp:keywords/>
  <dc:description/>
  <cp:lastModifiedBy>Abhi Jagwani</cp:lastModifiedBy>
  <cp:revision>17</cp:revision>
  <dcterms:created xsi:type="dcterms:W3CDTF">2025-02-19T06:25:00Z</dcterms:created>
  <dcterms:modified xsi:type="dcterms:W3CDTF">2025-02-20T01:10:00Z</dcterms:modified>
  <cp:category>pdf2docx</cp:category>
  <cp:contentStatus>Converted by Avanquest Pdf2Word Converter v.0.80.202411291.0</cp:contentStatus>
</cp:coreProperties>
</file>